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176" w:rsidRPr="00094E9E" w:rsidRDefault="00941176" w:rsidP="00B021C0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94E9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МИНИСТЕРСТВО ОБЩЕГО И ПРОФЕССИОНАЛЬНОГО ОБРАЗОВАНИЯ</w:t>
      </w:r>
    </w:p>
    <w:p w:rsidR="00094E9E" w:rsidRPr="00094E9E" w:rsidRDefault="00941176" w:rsidP="00B021C0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94E9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РОСТОВСКОЙ ОБЛАСТИ</w:t>
      </w:r>
    </w:p>
    <w:p w:rsidR="00941176" w:rsidRPr="00094E9E" w:rsidRDefault="00941176" w:rsidP="00B021C0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E9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ГОСУДАРСТВЕННОЕ БЮДЖЕТНОЕ ОБРАЗОВАТЕЛЬНОЕ УЧРЕЖДЕНИЕ</w:t>
      </w:r>
    </w:p>
    <w:p w:rsidR="00941176" w:rsidRPr="00094E9E" w:rsidRDefault="00941176" w:rsidP="00B021C0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E9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 ПРОФЕССИОНАЛЬНОГО ОБРАЗОВАНИЯ РОСТОВСКОЙ ОБЛАСТИ</w:t>
      </w:r>
    </w:p>
    <w:p w:rsidR="00941176" w:rsidRPr="00094E9E" w:rsidRDefault="00941176" w:rsidP="00B021C0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4E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«РОСТОВСКИЙ-НА-ДОНУ КОЛЛЕДЖ СВЯЗИ И ИНФОРМАТИКИ»</w:t>
      </w:r>
    </w:p>
    <w:p w:rsidR="00941176" w:rsidRPr="00094E9E" w:rsidRDefault="00941176" w:rsidP="00B021C0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</w:pPr>
    </w:p>
    <w:p w:rsidR="00941176" w:rsidRPr="00094E9E" w:rsidRDefault="00941176" w:rsidP="00941176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941176" w:rsidRPr="00094E9E" w:rsidRDefault="00941176" w:rsidP="009411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176" w:rsidRPr="00094E9E" w:rsidRDefault="00941176" w:rsidP="009411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176" w:rsidRPr="00094E9E" w:rsidRDefault="00941176" w:rsidP="009411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176" w:rsidRPr="00094E9E" w:rsidRDefault="00941176" w:rsidP="009411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176" w:rsidRPr="00094E9E" w:rsidRDefault="00941176" w:rsidP="009411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176" w:rsidRPr="00094E9E" w:rsidRDefault="00941176" w:rsidP="00941176">
      <w:pPr>
        <w:spacing w:after="0"/>
        <w:ind w:left="284"/>
        <w:contextualSpacing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zh-CN"/>
        </w:rPr>
      </w:pPr>
    </w:p>
    <w:p w:rsidR="003F3133" w:rsidRPr="00094E9E" w:rsidRDefault="003F3133" w:rsidP="003F3133">
      <w:pPr>
        <w:rPr>
          <w:sz w:val="28"/>
          <w:szCs w:val="28"/>
        </w:rPr>
      </w:pPr>
    </w:p>
    <w:p w:rsidR="003F3133" w:rsidRPr="00094E9E" w:rsidRDefault="003F3133" w:rsidP="00094E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4E9E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094E9E" w:rsidRPr="00094E9E" w:rsidRDefault="003F3133" w:rsidP="00094E9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4E9E">
        <w:rPr>
          <w:rFonts w:ascii="Times New Roman" w:hAnsi="Times New Roman" w:cs="Times New Roman"/>
          <w:sz w:val="28"/>
          <w:szCs w:val="28"/>
        </w:rPr>
        <w:t>учебной дисциплины</w:t>
      </w:r>
    </w:p>
    <w:p w:rsidR="003F3133" w:rsidRPr="00094E9E" w:rsidRDefault="003F3133" w:rsidP="00094E9E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lang w:eastAsia="zh-CN"/>
        </w:rPr>
      </w:pPr>
      <w:r w:rsidRPr="00094E9E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zh-CN"/>
        </w:rPr>
        <w:t>ОГСЭ.01 «</w:t>
      </w:r>
      <w:r w:rsidR="00980B09" w:rsidRPr="00094E9E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zh-CN"/>
        </w:rPr>
        <w:t>Основы философии</w:t>
      </w:r>
      <w:r w:rsidRPr="00094E9E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zh-CN"/>
        </w:rPr>
        <w:t>»</w:t>
      </w:r>
    </w:p>
    <w:p w:rsidR="003F3133" w:rsidRPr="00094E9E" w:rsidRDefault="003F3133" w:rsidP="00094E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4E9E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1F7679" w:rsidRPr="00094E9E" w:rsidRDefault="003F3133" w:rsidP="00094E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4E9E">
        <w:rPr>
          <w:rFonts w:ascii="Times New Roman" w:hAnsi="Times New Roman" w:cs="Times New Roman"/>
          <w:sz w:val="28"/>
          <w:szCs w:val="28"/>
        </w:rPr>
        <w:t>для специальности</w:t>
      </w:r>
    </w:p>
    <w:p w:rsidR="003F3133" w:rsidRPr="00094E9E" w:rsidRDefault="003F3133" w:rsidP="00094E9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94E9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10.02.0</w:t>
      </w:r>
      <w:r w:rsidR="001F7679" w:rsidRPr="00094E9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4</w:t>
      </w:r>
      <w:r w:rsidRPr="00094E9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«Обеспечение информационной безопасности </w:t>
      </w:r>
      <w:r w:rsidR="001F7679" w:rsidRPr="00094E9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телекоммуникационных систем</w:t>
      </w:r>
      <w:r w:rsidRPr="00094E9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»</w:t>
      </w:r>
    </w:p>
    <w:p w:rsidR="003F3133" w:rsidRPr="00094E9E" w:rsidRDefault="003F3133" w:rsidP="00094E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4E9E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3F3133" w:rsidRPr="00094E9E" w:rsidRDefault="003F3133" w:rsidP="00941176">
      <w:pPr>
        <w:spacing w:after="0"/>
        <w:ind w:left="284"/>
        <w:contextualSpacing/>
        <w:jc w:val="center"/>
        <w:outlineLvl w:val="0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zh-CN"/>
        </w:rPr>
      </w:pPr>
    </w:p>
    <w:p w:rsidR="00941176" w:rsidRPr="00094E9E" w:rsidRDefault="00941176" w:rsidP="00941176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zh-CN"/>
        </w:rPr>
      </w:pPr>
    </w:p>
    <w:p w:rsidR="00941176" w:rsidRPr="00094E9E" w:rsidRDefault="00941176" w:rsidP="00941176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zh-CN"/>
        </w:rPr>
      </w:pPr>
    </w:p>
    <w:p w:rsidR="00941176" w:rsidRPr="00094E9E" w:rsidRDefault="00941176" w:rsidP="00941176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zh-CN"/>
        </w:rPr>
      </w:pPr>
    </w:p>
    <w:p w:rsidR="00941176" w:rsidRPr="00094E9E" w:rsidRDefault="00941176" w:rsidP="00941176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zh-CN"/>
        </w:rPr>
      </w:pPr>
    </w:p>
    <w:p w:rsidR="00941176" w:rsidRPr="00094E9E" w:rsidRDefault="00941176" w:rsidP="00941176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zh-CN"/>
        </w:rPr>
      </w:pPr>
    </w:p>
    <w:p w:rsidR="00941176" w:rsidRPr="00094E9E" w:rsidRDefault="00941176" w:rsidP="00941176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zh-CN"/>
        </w:rPr>
      </w:pPr>
    </w:p>
    <w:p w:rsidR="00941176" w:rsidRPr="00094E9E" w:rsidRDefault="00941176" w:rsidP="00941176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zh-CN"/>
        </w:rPr>
      </w:pPr>
    </w:p>
    <w:p w:rsidR="00941176" w:rsidRPr="00094E9E" w:rsidRDefault="00941176" w:rsidP="00941176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zh-CN"/>
        </w:rPr>
      </w:pPr>
    </w:p>
    <w:p w:rsidR="00941176" w:rsidRPr="00094E9E" w:rsidRDefault="00941176" w:rsidP="00941176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zh-CN"/>
        </w:rPr>
      </w:pPr>
    </w:p>
    <w:p w:rsidR="00941176" w:rsidRPr="00094E9E" w:rsidRDefault="00094E9E" w:rsidP="00941176">
      <w:pPr>
        <w:spacing w:after="0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г.</w:t>
      </w:r>
      <w:r w:rsidR="000268A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</w:t>
      </w:r>
      <w:r w:rsidR="00941176" w:rsidRPr="00094E9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Ростов-на-Дону</w:t>
      </w:r>
    </w:p>
    <w:p w:rsidR="00941176" w:rsidRPr="00941176" w:rsidRDefault="00941176" w:rsidP="00941176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zh-CN"/>
        </w:rPr>
      </w:pPr>
      <w:r w:rsidRPr="00094E9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202</w:t>
      </w:r>
      <w:r w:rsidR="0020723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3</w:t>
      </w:r>
      <w:r w:rsidRPr="00094E9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г.</w:t>
      </w:r>
      <w:r w:rsidRPr="00094E9E">
        <w:rPr>
          <w:rFonts w:ascii="Times New Roman" w:eastAsia="Times New Roman" w:hAnsi="Times New Roman" w:cs="Times New Roman"/>
          <w:sz w:val="28"/>
          <w:szCs w:val="28"/>
          <w:lang w:eastAsia="zh-CN"/>
        </w:rPr>
        <w:br w:type="page"/>
      </w:r>
    </w:p>
    <w:tbl>
      <w:tblPr>
        <w:tblW w:w="9639" w:type="dxa"/>
        <w:tblLayout w:type="fixed"/>
        <w:tblLook w:val="01E0" w:firstRow="1" w:lastRow="1" w:firstColumn="1" w:lastColumn="1" w:noHBand="0" w:noVBand="0"/>
      </w:tblPr>
      <w:tblGrid>
        <w:gridCol w:w="5734"/>
        <w:gridCol w:w="3905"/>
      </w:tblGrid>
      <w:tr w:rsidR="00941176" w:rsidRPr="00CD092B" w:rsidTr="005E5376">
        <w:trPr>
          <w:trHeight w:val="2398"/>
        </w:trPr>
        <w:tc>
          <w:tcPr>
            <w:tcW w:w="5734" w:type="dxa"/>
          </w:tcPr>
          <w:p w:rsidR="00941176" w:rsidRPr="00CD092B" w:rsidRDefault="00941176" w:rsidP="005E5376">
            <w:pPr>
              <w:tabs>
                <w:tab w:val="left" w:pos="3168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 w:type="page"/>
              <w:t>ОДОБРЕНО</w:t>
            </w:r>
          </w:p>
          <w:p w:rsidR="00094E9E" w:rsidRPr="00CD092B" w:rsidRDefault="00941176" w:rsidP="005E5376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09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заседании цикловой комиссии</w:t>
            </w:r>
          </w:p>
          <w:p w:rsidR="00094E9E" w:rsidRPr="00CD092B" w:rsidRDefault="00094E9E" w:rsidP="005E5376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09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«Общественные науки»</w:t>
            </w:r>
          </w:p>
          <w:p w:rsidR="00941176" w:rsidRPr="00CD092B" w:rsidRDefault="003A00C4" w:rsidP="005E5376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Протокол №</w:t>
            </w:r>
            <w:r w:rsidR="00C948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C948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от 30 июня 2023 </w:t>
            </w:r>
            <w:r w:rsidR="00941176" w:rsidRPr="00CD09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</w:t>
            </w:r>
          </w:p>
          <w:p w:rsidR="00941176" w:rsidRPr="00CD092B" w:rsidRDefault="00941176" w:rsidP="005E5376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09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Председатель ЦК </w:t>
            </w:r>
          </w:p>
          <w:p w:rsidR="00941176" w:rsidRDefault="00941176" w:rsidP="005E5376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09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__________________Г.В. </w:t>
            </w:r>
            <w:proofErr w:type="spellStart"/>
            <w:r w:rsidRPr="00CD09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Куракова</w:t>
            </w:r>
            <w:proofErr w:type="spellEnd"/>
          </w:p>
          <w:p w:rsidR="00C94896" w:rsidRDefault="00C94896" w:rsidP="005E5376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4896" w:rsidRPr="00CD092B" w:rsidRDefault="00C94896" w:rsidP="005E5376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05" w:type="dxa"/>
          </w:tcPr>
          <w:p w:rsidR="00941176" w:rsidRPr="00CD092B" w:rsidRDefault="00941176" w:rsidP="005E537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D09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УТВЕРЖДАЮ:</w:t>
            </w:r>
          </w:p>
          <w:p w:rsidR="00941176" w:rsidRPr="00CD092B" w:rsidRDefault="005A4DA0" w:rsidP="005E537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D09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Зам. директора по </w:t>
            </w:r>
            <w:r w:rsidR="00C93F9C" w:rsidRPr="00CD09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="00854387" w:rsidRPr="00CD09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="00941176" w:rsidRPr="00CD09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</w:p>
          <w:p w:rsidR="00941176" w:rsidRPr="00CD092B" w:rsidRDefault="00941176" w:rsidP="005E537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D09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____________</w:t>
            </w:r>
            <w:r w:rsidR="005A4DA0" w:rsidRPr="00CD09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И.В.</w:t>
            </w:r>
            <w:r w:rsidR="005E5376" w:rsidRPr="00CD09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A4DA0" w:rsidRPr="00CD09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Подцатова</w:t>
            </w:r>
          </w:p>
          <w:p w:rsidR="00941176" w:rsidRPr="00CD092B" w:rsidRDefault="00941176" w:rsidP="005E537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941176" w:rsidRPr="00CD092B" w:rsidRDefault="003A00C4" w:rsidP="005E537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«30» июня</w:t>
            </w:r>
            <w:r w:rsidR="005C5365" w:rsidRPr="003A00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41176" w:rsidRPr="003A00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941176" w:rsidRPr="003A00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B87952" w:rsidRDefault="00941176" w:rsidP="00B8795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1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учебной дисциплины </w:t>
      </w:r>
      <w:r w:rsidR="003F3133" w:rsidRPr="002A7132"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 xml:space="preserve">ОГСЭ.01 </w:t>
      </w:r>
      <w:r w:rsidRPr="002A71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«Основы философии» </w:t>
      </w:r>
      <w:r w:rsidR="0050041C" w:rsidRPr="00500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разработана </w:t>
      </w:r>
      <w:r w:rsidR="00D36543" w:rsidRPr="0090139D">
        <w:rPr>
          <w:rFonts w:ascii="Times New Roman" w:hAnsi="Times New Roman" w:cs="Times New Roman"/>
          <w:sz w:val="24"/>
          <w:szCs w:val="24"/>
        </w:rPr>
        <w:t>на основе Федерального государственного образовательного стандарта среднего профессионального образования по специальности 10.02.04 Обеспечение информационной безопасности телекоммуникационных систем, утвержденного приказом Минобрнауки России от 09.12.2016 №1551 (в ред. от 17.12.2020) «Об утверждении федерального государственного образовательного стандарта среднего профессионального образования» по</w:t>
      </w:r>
      <w:r w:rsidR="00CF3D49">
        <w:rPr>
          <w:rFonts w:ascii="Times New Roman" w:hAnsi="Times New Roman" w:cs="Times New Roman"/>
          <w:sz w:val="24"/>
          <w:szCs w:val="24"/>
        </w:rPr>
        <w:t xml:space="preserve"> специальности</w:t>
      </w:r>
      <w:r w:rsidR="00D36543" w:rsidRPr="0090139D">
        <w:rPr>
          <w:rFonts w:ascii="Times New Roman" w:hAnsi="Times New Roman" w:cs="Times New Roman"/>
          <w:sz w:val="24"/>
          <w:szCs w:val="24"/>
        </w:rPr>
        <w:t xml:space="preserve"> 10.02.04 «Обеспечение информационной безопасности телекоммуникационных систем».</w:t>
      </w:r>
    </w:p>
    <w:p w:rsidR="00D36543" w:rsidRDefault="00D36543" w:rsidP="00941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1176" w:rsidRPr="002A7132" w:rsidRDefault="00941176" w:rsidP="00941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13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Организация-разработчик: Государственное бюджетное образовательное учреждение среднего профессионального образования Ростовской области «Ростовский-на-Дону колледж связи и информатики»</w:t>
      </w:r>
    </w:p>
    <w:p w:rsidR="00941176" w:rsidRPr="002A7132" w:rsidRDefault="00941176" w:rsidP="00941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1176" w:rsidRPr="002A7132" w:rsidRDefault="00941176" w:rsidP="0094117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41176" w:rsidRPr="002A7132" w:rsidRDefault="00941176" w:rsidP="009411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1176" w:rsidRPr="0050041C" w:rsidRDefault="00941176" w:rsidP="00941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41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Разработчик:</w:t>
      </w:r>
    </w:p>
    <w:p w:rsidR="00941176" w:rsidRPr="0050041C" w:rsidRDefault="00941176" w:rsidP="00941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1176" w:rsidRPr="0050041C" w:rsidRDefault="00941176" w:rsidP="00941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4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Куракова Г.В.</w:t>
      </w:r>
      <w:r w:rsidRPr="00500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к.п.н., преподаватель государственного бюджетного образовательного учреждения среднего профессионального образования Ростовской области «Ростовский-на-Дону колледж связи и информатики»</w:t>
      </w:r>
    </w:p>
    <w:p w:rsidR="00941176" w:rsidRPr="0050041C" w:rsidRDefault="00941176" w:rsidP="009411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1176" w:rsidRPr="0050041C" w:rsidRDefault="00941176" w:rsidP="00941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41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Рецензенты:</w:t>
      </w:r>
    </w:p>
    <w:p w:rsidR="00941176" w:rsidRPr="0050041C" w:rsidRDefault="00941176" w:rsidP="00941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1176" w:rsidRPr="0050041C" w:rsidRDefault="00941176" w:rsidP="00941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4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Упорова Л.В.</w:t>
      </w:r>
      <w:r w:rsidR="003F3133" w:rsidRPr="0050041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00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преподаватель государственного бюджетного образовательного учреждения среднего профессионального образования Ростовской области «Ростовский-на-Дону колледж связи и информатики»</w:t>
      </w:r>
    </w:p>
    <w:p w:rsidR="00941176" w:rsidRPr="0050041C" w:rsidRDefault="00941176" w:rsidP="00941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1176" w:rsidRPr="0050041C" w:rsidRDefault="00941176" w:rsidP="00941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4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Китаева Л.В.</w:t>
      </w:r>
      <w:r w:rsidRPr="00500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к.э.н., доцент кафедры экономической теории и предпринимательства Факультета экономики РАНХиГС</w:t>
      </w:r>
    </w:p>
    <w:p w:rsidR="00941176" w:rsidRPr="00941176" w:rsidRDefault="00941176" w:rsidP="009411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1176" w:rsidRDefault="00941176">
      <w:pPr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br w:type="page"/>
      </w:r>
    </w:p>
    <w:p w:rsidR="00941176" w:rsidRDefault="00941176">
      <w:pPr>
        <w:rPr>
          <w:rFonts w:ascii="Times New Roman" w:hAnsi="Times New Roman"/>
          <w:b/>
          <w:i/>
          <w:sz w:val="24"/>
          <w:szCs w:val="24"/>
        </w:rPr>
      </w:pPr>
    </w:p>
    <w:p w:rsidR="00941176" w:rsidRPr="00CD092B" w:rsidRDefault="00941176" w:rsidP="00941176">
      <w:pPr>
        <w:spacing w:after="0"/>
        <w:ind w:left="284"/>
        <w:contextualSpacing/>
        <w:jc w:val="center"/>
        <w:outlineLvl w:val="0"/>
        <w:rPr>
          <w:rFonts w:ascii="Times New Roman" w:hAnsi="Times New Roman"/>
          <w:sz w:val="24"/>
          <w:szCs w:val="24"/>
        </w:rPr>
      </w:pPr>
      <w:r w:rsidRPr="00CD092B">
        <w:rPr>
          <w:rFonts w:ascii="Times New Roman" w:hAnsi="Times New Roman"/>
          <w:sz w:val="24"/>
          <w:szCs w:val="24"/>
        </w:rPr>
        <w:t>СОДЕРЖАНИЕ</w:t>
      </w:r>
    </w:p>
    <w:p w:rsidR="00941176" w:rsidRDefault="00941176" w:rsidP="00941176">
      <w:pPr>
        <w:spacing w:after="0"/>
        <w:ind w:left="284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0030" w:type="dxa"/>
        <w:tblInd w:w="-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14"/>
        <w:gridCol w:w="80"/>
        <w:gridCol w:w="156"/>
        <w:gridCol w:w="80"/>
      </w:tblGrid>
      <w:tr w:rsidR="003F3133" w:rsidTr="003F3133">
        <w:trPr>
          <w:gridAfter w:val="1"/>
          <w:wAfter w:w="80" w:type="dxa"/>
        </w:trPr>
        <w:tc>
          <w:tcPr>
            <w:tcW w:w="9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133" w:rsidRPr="003F3133" w:rsidRDefault="003F3133" w:rsidP="003F3133">
            <w:pPr>
              <w:numPr>
                <w:ilvl w:val="0"/>
                <w:numId w:val="4"/>
              </w:numPr>
              <w:spacing w:after="0" w:line="360" w:lineRule="auto"/>
              <w:ind w:left="357" w:right="-1951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3133">
              <w:rPr>
                <w:rFonts w:ascii="Times New Roman" w:hAnsi="Times New Roman" w:cs="Times New Roman"/>
                <w:sz w:val="28"/>
                <w:szCs w:val="28"/>
              </w:rPr>
              <w:t>Паспорт рабочей программы учебной дисциплины………………………</w:t>
            </w:r>
          </w:p>
        </w:tc>
        <w:tc>
          <w:tcPr>
            <w:tcW w:w="2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133" w:rsidRDefault="003F3133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3F3133" w:rsidTr="003F3133">
        <w:trPr>
          <w:gridAfter w:val="1"/>
          <w:wAfter w:w="80" w:type="dxa"/>
        </w:trPr>
        <w:tc>
          <w:tcPr>
            <w:tcW w:w="9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133" w:rsidRPr="003F3133" w:rsidRDefault="003F3133" w:rsidP="003F3133">
            <w:pPr>
              <w:numPr>
                <w:ilvl w:val="0"/>
                <w:numId w:val="4"/>
              </w:numPr>
              <w:spacing w:after="0" w:line="360" w:lineRule="auto"/>
              <w:ind w:left="357" w:right="-1951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3133">
              <w:rPr>
                <w:rFonts w:ascii="Times New Roman" w:hAnsi="Times New Roman" w:cs="Times New Roman"/>
                <w:sz w:val="28"/>
                <w:szCs w:val="28"/>
              </w:rPr>
              <w:t>Структура и содержание учебной дисциплины……………………………</w:t>
            </w:r>
          </w:p>
        </w:tc>
        <w:tc>
          <w:tcPr>
            <w:tcW w:w="2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133" w:rsidRDefault="003F3133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3F3133" w:rsidTr="003F3133">
        <w:trPr>
          <w:gridAfter w:val="1"/>
          <w:wAfter w:w="80" w:type="dxa"/>
          <w:trHeight w:val="670"/>
        </w:trPr>
        <w:tc>
          <w:tcPr>
            <w:tcW w:w="9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133" w:rsidRDefault="003F3133" w:rsidP="003F3133">
            <w:pPr>
              <w:numPr>
                <w:ilvl w:val="0"/>
                <w:numId w:val="4"/>
              </w:numPr>
              <w:spacing w:after="0" w:line="360" w:lineRule="auto"/>
              <w:ind w:left="357" w:right="-1951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3133">
              <w:rPr>
                <w:rFonts w:ascii="Times New Roman" w:hAnsi="Times New Roman" w:cs="Times New Roman"/>
                <w:sz w:val="28"/>
                <w:szCs w:val="28"/>
              </w:rPr>
              <w:t>Условия реализации рабочей программы учебной дисциплины…………</w:t>
            </w:r>
          </w:p>
          <w:p w:rsidR="003F3133" w:rsidRPr="003F3133" w:rsidRDefault="003F3133" w:rsidP="003F3133">
            <w:pPr>
              <w:numPr>
                <w:ilvl w:val="0"/>
                <w:numId w:val="4"/>
              </w:numPr>
              <w:spacing w:after="0" w:line="360" w:lineRule="auto"/>
              <w:ind w:left="357" w:right="-1951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3133">
              <w:rPr>
                <w:rFonts w:ascii="Times New Roman" w:hAnsi="Times New Roman" w:cs="Times New Roman"/>
                <w:sz w:val="28"/>
                <w:szCs w:val="28"/>
              </w:rPr>
              <w:t>Контроль и оценка результатов освоения учебной дисциплины…………</w:t>
            </w:r>
          </w:p>
        </w:tc>
        <w:tc>
          <w:tcPr>
            <w:tcW w:w="2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133" w:rsidRDefault="003F3133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3F3133" w:rsidTr="003F3133">
        <w:trPr>
          <w:gridAfter w:val="1"/>
          <w:wAfter w:w="80" w:type="dxa"/>
        </w:trPr>
        <w:tc>
          <w:tcPr>
            <w:tcW w:w="9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133" w:rsidRPr="003F3133" w:rsidRDefault="003F3133" w:rsidP="003F3133">
            <w:pPr>
              <w:spacing w:after="0" w:line="360" w:lineRule="auto"/>
              <w:ind w:left="357" w:right="-19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133" w:rsidRDefault="003F3133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941176" w:rsidTr="003F3133">
        <w:tc>
          <w:tcPr>
            <w:tcW w:w="979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176" w:rsidRDefault="00941176">
            <w:pPr>
              <w:spacing w:after="0"/>
              <w:ind w:left="644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176" w:rsidRDefault="00941176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</w:tbl>
    <w:p w:rsidR="00941176" w:rsidRDefault="00941176" w:rsidP="00941176">
      <w:pPr>
        <w:spacing w:after="0"/>
        <w:ind w:left="284"/>
        <w:contextualSpacing/>
        <w:rPr>
          <w:rFonts w:ascii="Times New Roman" w:hAnsi="Times New Roman"/>
          <w:b/>
          <w:spacing w:val="-2"/>
          <w:sz w:val="24"/>
          <w:szCs w:val="24"/>
          <w:lang w:eastAsia="zh-CN"/>
        </w:rPr>
      </w:pPr>
      <w:r>
        <w:br w:type="page"/>
      </w:r>
    </w:p>
    <w:p w:rsidR="003F3133" w:rsidRPr="002A7132" w:rsidRDefault="003F3133" w:rsidP="003F313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A7132">
        <w:rPr>
          <w:rFonts w:ascii="Times New Roman" w:hAnsi="Times New Roman" w:cs="Times New Roman"/>
          <w:b/>
          <w:sz w:val="24"/>
          <w:szCs w:val="24"/>
        </w:rPr>
        <w:lastRenderedPageBreak/>
        <w:t>ПАСПОРТ РАБОЧЕЙ ПРОГРАММЫ УЧЕБНОЙ ДИСЦИПЛИНЫ</w:t>
      </w:r>
    </w:p>
    <w:p w:rsidR="003F3133" w:rsidRPr="00D36543" w:rsidRDefault="00D36543" w:rsidP="00D36543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 </w:t>
      </w:r>
      <w:r w:rsidR="003F3133" w:rsidRPr="00D36543">
        <w:rPr>
          <w:rFonts w:ascii="Times New Roman" w:hAnsi="Times New Roman"/>
          <w:b/>
          <w:sz w:val="24"/>
          <w:szCs w:val="24"/>
        </w:rPr>
        <w:t>Область применения рабочей программы.</w:t>
      </w:r>
    </w:p>
    <w:p w:rsidR="00905299" w:rsidRPr="0090139D" w:rsidRDefault="003F3133" w:rsidP="00905299">
      <w:pPr>
        <w:tabs>
          <w:tab w:val="left" w:pos="6946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A7132">
        <w:rPr>
          <w:rFonts w:ascii="Times New Roman" w:hAnsi="Times New Roman" w:cs="Times New Roman"/>
          <w:sz w:val="24"/>
          <w:szCs w:val="24"/>
        </w:rPr>
        <w:t xml:space="preserve">Рабочая программа частично вариативной учебной дисциплины </w:t>
      </w:r>
      <w:r w:rsidR="009526AB" w:rsidRPr="002A7132"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 xml:space="preserve">ОГСЭ.01 </w:t>
      </w:r>
      <w:r w:rsidR="009526AB" w:rsidRPr="002A7132">
        <w:rPr>
          <w:rFonts w:ascii="Times New Roman" w:eastAsia="Times New Roman" w:hAnsi="Times New Roman" w:cs="Times New Roman"/>
          <w:sz w:val="24"/>
          <w:szCs w:val="24"/>
          <w:lang w:eastAsia="ru-RU"/>
        </w:rPr>
        <w:t>«Основы философии»</w:t>
      </w:r>
      <w:bookmarkStart w:id="0" w:name="_GoBack"/>
      <w:bookmarkEnd w:id="0"/>
    </w:p>
    <w:p w:rsidR="003F3133" w:rsidRPr="002A7132" w:rsidRDefault="00D36543" w:rsidP="00D36543">
      <w:pPr>
        <w:tabs>
          <w:tab w:val="left" w:pos="6946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0139D">
        <w:rPr>
          <w:rFonts w:ascii="Times New Roman" w:hAnsi="Times New Roman" w:cs="Times New Roman"/>
          <w:sz w:val="24"/>
          <w:szCs w:val="24"/>
        </w:rPr>
        <w:t>.</w:t>
      </w:r>
    </w:p>
    <w:p w:rsidR="003F3133" w:rsidRPr="002A7132" w:rsidRDefault="003F3133" w:rsidP="00D36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F3133" w:rsidRPr="00D36543" w:rsidRDefault="00D36543" w:rsidP="00D36543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1.2 </w:t>
      </w:r>
      <w:r w:rsidR="003F3133" w:rsidRPr="00D36543">
        <w:rPr>
          <w:rFonts w:ascii="Times New Roman" w:hAnsi="Times New Roman"/>
          <w:b/>
          <w:sz w:val="24"/>
          <w:szCs w:val="24"/>
        </w:rPr>
        <w:t>Место учебной дисциплины</w:t>
      </w:r>
      <w:r w:rsidR="00CF2B3D" w:rsidRPr="00D36543">
        <w:rPr>
          <w:rFonts w:ascii="Times New Roman" w:hAnsi="Times New Roman"/>
          <w:b/>
          <w:sz w:val="24"/>
          <w:szCs w:val="24"/>
        </w:rPr>
        <w:t xml:space="preserve"> </w:t>
      </w:r>
      <w:r w:rsidR="009526AB" w:rsidRPr="00D36543">
        <w:rPr>
          <w:rFonts w:ascii="Times New Roman" w:eastAsia="Times New Roman" w:hAnsi="Times New Roman"/>
          <w:b/>
          <w:spacing w:val="-2"/>
          <w:sz w:val="24"/>
          <w:szCs w:val="24"/>
          <w:lang w:eastAsia="zh-CN"/>
        </w:rPr>
        <w:t xml:space="preserve">ОГСЭ.01 </w:t>
      </w:r>
      <w:r w:rsidR="009526AB" w:rsidRPr="00D36543">
        <w:rPr>
          <w:rFonts w:ascii="Times New Roman" w:eastAsia="Times New Roman" w:hAnsi="Times New Roman"/>
          <w:b/>
          <w:sz w:val="24"/>
          <w:szCs w:val="24"/>
          <w:lang w:eastAsia="ru-RU"/>
        </w:rPr>
        <w:t>«Основы философии»</w:t>
      </w:r>
      <w:r w:rsidR="003F3133" w:rsidRPr="00D36543">
        <w:rPr>
          <w:rFonts w:ascii="Times New Roman" w:hAnsi="Times New Roman"/>
          <w:b/>
          <w:sz w:val="24"/>
          <w:szCs w:val="24"/>
        </w:rPr>
        <w:t xml:space="preserve"> в структуре образовательной программы.</w:t>
      </w:r>
    </w:p>
    <w:p w:rsidR="003F3133" w:rsidRDefault="003F3133" w:rsidP="00D36543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A7132">
        <w:rPr>
          <w:rFonts w:ascii="Times New Roman" w:hAnsi="Times New Roman" w:cs="Times New Roman"/>
          <w:sz w:val="24"/>
          <w:szCs w:val="24"/>
        </w:rPr>
        <w:t xml:space="preserve">Учебная дисциплина </w:t>
      </w:r>
      <w:r w:rsidR="00980B09" w:rsidRPr="002A7132"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 xml:space="preserve">ОГСЭ.01 </w:t>
      </w:r>
      <w:r w:rsidR="009526AB" w:rsidRPr="002A71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«Основы философии» </w:t>
      </w:r>
      <w:r w:rsidRPr="002A7132">
        <w:rPr>
          <w:rFonts w:ascii="Times New Roman" w:hAnsi="Times New Roman" w:cs="Times New Roman"/>
          <w:sz w:val="24"/>
          <w:szCs w:val="24"/>
        </w:rPr>
        <w:t xml:space="preserve">относится </w:t>
      </w:r>
      <w:r w:rsidRPr="002A7132">
        <w:rPr>
          <w:rFonts w:ascii="Times New Roman" w:hAnsi="Times New Roman" w:cs="Times New Roman"/>
          <w:sz w:val="24"/>
          <w:szCs w:val="24"/>
        </w:rPr>
        <w:br/>
        <w:t xml:space="preserve">к общему гуманитарному и социально-экономическому профессиональному циклу, является частично вариативной учебной дисциплиной, изучается в </w:t>
      </w:r>
      <w:r w:rsidR="00AC6E0B" w:rsidRPr="002A7132">
        <w:rPr>
          <w:rFonts w:ascii="Times New Roman" w:hAnsi="Times New Roman" w:cs="Times New Roman"/>
          <w:sz w:val="24"/>
          <w:szCs w:val="24"/>
        </w:rPr>
        <w:t xml:space="preserve">6 </w:t>
      </w:r>
      <w:r w:rsidRPr="002A7132">
        <w:rPr>
          <w:rFonts w:ascii="Times New Roman" w:hAnsi="Times New Roman" w:cs="Times New Roman"/>
          <w:sz w:val="24"/>
          <w:szCs w:val="24"/>
        </w:rPr>
        <w:t>семестр</w:t>
      </w:r>
      <w:r w:rsidR="009526AB" w:rsidRPr="002A7132">
        <w:rPr>
          <w:rFonts w:ascii="Times New Roman" w:hAnsi="Times New Roman" w:cs="Times New Roman"/>
          <w:sz w:val="24"/>
          <w:szCs w:val="24"/>
        </w:rPr>
        <w:t>е</w:t>
      </w:r>
      <w:r w:rsidRPr="002A7132">
        <w:rPr>
          <w:rFonts w:ascii="Times New Roman" w:hAnsi="Times New Roman" w:cs="Times New Roman"/>
          <w:sz w:val="24"/>
          <w:szCs w:val="24"/>
        </w:rPr>
        <w:t>.</w:t>
      </w:r>
    </w:p>
    <w:p w:rsidR="00D36543" w:rsidRPr="002A7132" w:rsidRDefault="00D36543" w:rsidP="00D36543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526AB" w:rsidRPr="00D36543" w:rsidRDefault="00D36543" w:rsidP="00D36543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1.3 </w:t>
      </w:r>
      <w:r w:rsidR="009526AB" w:rsidRPr="00D36543">
        <w:rPr>
          <w:rFonts w:ascii="Times New Roman" w:hAnsi="Times New Roman"/>
          <w:b/>
          <w:sz w:val="24"/>
          <w:szCs w:val="24"/>
        </w:rPr>
        <w:t xml:space="preserve">Цели и задачи учебной дисциплины </w:t>
      </w:r>
      <w:r w:rsidR="009526AB" w:rsidRPr="00D36543">
        <w:rPr>
          <w:rFonts w:ascii="Times New Roman" w:eastAsia="Times New Roman" w:hAnsi="Times New Roman"/>
          <w:b/>
          <w:spacing w:val="-2"/>
          <w:sz w:val="24"/>
          <w:szCs w:val="24"/>
          <w:lang w:eastAsia="zh-CN"/>
        </w:rPr>
        <w:t xml:space="preserve">ОГСЭ.01 </w:t>
      </w:r>
      <w:r w:rsidR="009526AB" w:rsidRPr="00D36543">
        <w:rPr>
          <w:rFonts w:ascii="Times New Roman" w:eastAsia="Times New Roman" w:hAnsi="Times New Roman"/>
          <w:b/>
          <w:sz w:val="24"/>
          <w:szCs w:val="24"/>
          <w:lang w:eastAsia="ru-RU"/>
        </w:rPr>
        <w:t>«Основы философии»</w:t>
      </w:r>
      <w:r w:rsidR="009526AB" w:rsidRPr="00D36543">
        <w:rPr>
          <w:rFonts w:ascii="Times New Roman" w:hAnsi="Times New Roman"/>
          <w:b/>
          <w:sz w:val="24"/>
          <w:szCs w:val="24"/>
        </w:rPr>
        <w:t xml:space="preserve"> – требования к результатам освоения учебной дисциплины.</w:t>
      </w:r>
    </w:p>
    <w:p w:rsidR="00A76F63" w:rsidRPr="002A7132" w:rsidRDefault="00A76F63" w:rsidP="00A76F63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2A713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Требования к результатам освоения учебной дисциплины.</w:t>
      </w:r>
    </w:p>
    <w:p w:rsidR="00A76F63" w:rsidRPr="002A7132" w:rsidRDefault="00A76F63" w:rsidP="00A76F63">
      <w:pPr>
        <w:suppressAutoHyphens/>
        <w:snapToGrid w:val="0"/>
        <w:spacing w:after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2A7132">
        <w:rPr>
          <w:rFonts w:ascii="Times New Roman" w:hAnsi="Times New Roman" w:cs="Times New Roman"/>
          <w:sz w:val="24"/>
          <w:szCs w:val="24"/>
          <w:lang w:eastAsia="zh-CN"/>
        </w:rPr>
        <w:t xml:space="preserve">      В результате изучения частично вариативной учебной дисциплины ОГСЭ 01 «Основы философии» обучающийся должен:</w:t>
      </w:r>
    </w:p>
    <w:p w:rsidR="00A76F63" w:rsidRPr="002A7132" w:rsidRDefault="00A76F63" w:rsidP="00A76F63">
      <w:pPr>
        <w:suppressAutoHyphens/>
        <w:autoSpaceDE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eastAsia="zh-CN"/>
        </w:rPr>
      </w:pPr>
      <w:r w:rsidRPr="002A7132">
        <w:rPr>
          <w:rFonts w:ascii="Times New Roman" w:hAnsi="Times New Roman" w:cs="Times New Roman"/>
          <w:b/>
          <w:i/>
          <w:sz w:val="24"/>
          <w:szCs w:val="24"/>
          <w:lang w:eastAsia="zh-CN"/>
        </w:rPr>
        <w:t>уметь:</w:t>
      </w:r>
    </w:p>
    <w:p w:rsidR="00A76F63" w:rsidRPr="002A7132" w:rsidRDefault="00A76F63" w:rsidP="00CD092B">
      <w:pPr>
        <w:pStyle w:val="Style2"/>
        <w:numPr>
          <w:ilvl w:val="0"/>
          <w:numId w:val="15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2A7132">
        <w:rPr>
          <w:rStyle w:val="CharacterStyle1"/>
          <w:rFonts w:ascii="Times New Roman" w:hAnsi="Times New Roman" w:cs="Times New Roman"/>
          <w:sz w:val="24"/>
          <w:szCs w:val="24"/>
        </w:rPr>
        <w:t xml:space="preserve">ориентироваться в наиболее общих философских проблемах бытия, познания, ценностей, свободы и смысла жизни; </w:t>
      </w:r>
    </w:p>
    <w:p w:rsidR="00A76F63" w:rsidRPr="002A7132" w:rsidRDefault="00A76F63" w:rsidP="00CD092B">
      <w:pPr>
        <w:pStyle w:val="Style2"/>
        <w:numPr>
          <w:ilvl w:val="0"/>
          <w:numId w:val="15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2A7132">
        <w:rPr>
          <w:rStyle w:val="CharacterStyle1"/>
          <w:rFonts w:ascii="Times New Roman" w:hAnsi="Times New Roman" w:cs="Times New Roman"/>
          <w:sz w:val="24"/>
          <w:szCs w:val="24"/>
        </w:rPr>
        <w:t>быть способным взаимодействовать и общаться с людьми, устанавливать психологические контакты с учетом межкультурных, этнических и религиозных различий;</w:t>
      </w:r>
    </w:p>
    <w:p w:rsidR="00A76F63" w:rsidRPr="002A7132" w:rsidRDefault="00A76F63" w:rsidP="00CD092B">
      <w:pPr>
        <w:pStyle w:val="Style2"/>
        <w:numPr>
          <w:ilvl w:val="0"/>
          <w:numId w:val="15"/>
        </w:numPr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2A7132">
        <w:rPr>
          <w:rStyle w:val="CharacterStyle1"/>
          <w:rFonts w:ascii="Times New Roman" w:hAnsi="Times New Roman" w:cs="Times New Roman"/>
          <w:sz w:val="24"/>
          <w:szCs w:val="24"/>
        </w:rPr>
        <w:t>логично формулировать, излагать и аргументировано отстаивать собственное видение рассматриваемых проблем;</w:t>
      </w:r>
    </w:p>
    <w:p w:rsidR="00A76F63" w:rsidRPr="002A7132" w:rsidRDefault="00A76F63" w:rsidP="00CD092B">
      <w:pPr>
        <w:pStyle w:val="Style2"/>
        <w:numPr>
          <w:ilvl w:val="0"/>
          <w:numId w:val="15"/>
        </w:numPr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2A7132">
        <w:rPr>
          <w:rStyle w:val="CharacterStyle1"/>
          <w:rFonts w:ascii="Times New Roman" w:hAnsi="Times New Roman" w:cs="Times New Roman"/>
          <w:sz w:val="24"/>
          <w:szCs w:val="24"/>
        </w:rPr>
        <w:t>осуществлять поиск информации в источниках разного типа для профессионального и личного развития;</w:t>
      </w:r>
    </w:p>
    <w:p w:rsidR="00A76F63" w:rsidRPr="002A7132" w:rsidRDefault="00A76F63" w:rsidP="00CD092B">
      <w:pPr>
        <w:pStyle w:val="Style2"/>
        <w:numPr>
          <w:ilvl w:val="0"/>
          <w:numId w:val="15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2A7132">
        <w:rPr>
          <w:rStyle w:val="CharacterStyle1"/>
          <w:rFonts w:ascii="Times New Roman" w:hAnsi="Times New Roman" w:cs="Times New Roman"/>
          <w:sz w:val="24"/>
          <w:szCs w:val="24"/>
        </w:rPr>
        <w:t>реализовать свои философские знания в профессиональной деятельности. Вести дискуссию, полемику, диалог.</w:t>
      </w:r>
    </w:p>
    <w:p w:rsidR="00A76F63" w:rsidRPr="002A7132" w:rsidRDefault="00A76F63" w:rsidP="007F49D1">
      <w:pPr>
        <w:suppressAutoHyphens/>
        <w:autoSpaceDE w:val="0"/>
        <w:spacing w:after="0"/>
        <w:jc w:val="both"/>
        <w:rPr>
          <w:rFonts w:ascii="Times New Roman" w:hAnsi="Times New Roman" w:cs="Times New Roman"/>
          <w:i/>
          <w:sz w:val="24"/>
          <w:szCs w:val="24"/>
          <w:lang w:eastAsia="zh-CN"/>
        </w:rPr>
      </w:pPr>
      <w:r w:rsidRPr="002A7132">
        <w:rPr>
          <w:rFonts w:ascii="Times New Roman" w:hAnsi="Times New Roman" w:cs="Times New Roman"/>
          <w:b/>
          <w:i/>
          <w:sz w:val="24"/>
          <w:szCs w:val="24"/>
          <w:lang w:eastAsia="zh-CN"/>
        </w:rPr>
        <w:t>знать:</w:t>
      </w:r>
    </w:p>
    <w:p w:rsidR="00A76F63" w:rsidRPr="002A7132" w:rsidRDefault="00A76F63" w:rsidP="007F49D1">
      <w:pPr>
        <w:pStyle w:val="Style2"/>
        <w:numPr>
          <w:ilvl w:val="0"/>
          <w:numId w:val="14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2A7132">
        <w:rPr>
          <w:rStyle w:val="CharacterStyle1"/>
          <w:rFonts w:ascii="Times New Roman" w:hAnsi="Times New Roman" w:cs="Times New Roman"/>
          <w:sz w:val="24"/>
          <w:szCs w:val="24"/>
        </w:rPr>
        <w:t xml:space="preserve">основные категории и понятия философии; </w:t>
      </w:r>
    </w:p>
    <w:p w:rsidR="00A76F63" w:rsidRPr="002A7132" w:rsidRDefault="00A76F63" w:rsidP="007F49D1">
      <w:pPr>
        <w:pStyle w:val="Style2"/>
        <w:numPr>
          <w:ilvl w:val="0"/>
          <w:numId w:val="14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2A7132">
        <w:rPr>
          <w:rStyle w:val="CharacterStyle1"/>
          <w:rFonts w:ascii="Times New Roman" w:hAnsi="Times New Roman" w:cs="Times New Roman"/>
          <w:sz w:val="24"/>
          <w:szCs w:val="24"/>
        </w:rPr>
        <w:t xml:space="preserve">роль философии в жизни человека и общества; </w:t>
      </w:r>
    </w:p>
    <w:p w:rsidR="00A76F63" w:rsidRPr="002A7132" w:rsidRDefault="00A76F63" w:rsidP="007F49D1">
      <w:pPr>
        <w:pStyle w:val="Style2"/>
        <w:numPr>
          <w:ilvl w:val="0"/>
          <w:numId w:val="14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2A7132">
        <w:rPr>
          <w:rStyle w:val="CharacterStyle1"/>
          <w:rFonts w:ascii="Times New Roman" w:hAnsi="Times New Roman" w:cs="Times New Roman"/>
          <w:sz w:val="24"/>
          <w:szCs w:val="24"/>
        </w:rPr>
        <w:t xml:space="preserve">основы философского учения о бытие; </w:t>
      </w:r>
    </w:p>
    <w:p w:rsidR="00A76F63" w:rsidRPr="002A7132" w:rsidRDefault="00A76F63" w:rsidP="007F49D1">
      <w:pPr>
        <w:pStyle w:val="Style2"/>
        <w:numPr>
          <w:ilvl w:val="0"/>
          <w:numId w:val="14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2A7132">
        <w:rPr>
          <w:rStyle w:val="CharacterStyle1"/>
          <w:rFonts w:ascii="Times New Roman" w:hAnsi="Times New Roman" w:cs="Times New Roman"/>
          <w:sz w:val="24"/>
          <w:szCs w:val="24"/>
        </w:rPr>
        <w:t xml:space="preserve">сущность процесса познания; </w:t>
      </w:r>
    </w:p>
    <w:p w:rsidR="00A76F63" w:rsidRPr="002A7132" w:rsidRDefault="00A76F63" w:rsidP="007F49D1">
      <w:pPr>
        <w:pStyle w:val="Style2"/>
        <w:numPr>
          <w:ilvl w:val="0"/>
          <w:numId w:val="14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2A7132">
        <w:rPr>
          <w:rStyle w:val="CharacterStyle1"/>
          <w:rFonts w:ascii="Times New Roman" w:hAnsi="Times New Roman" w:cs="Times New Roman"/>
          <w:sz w:val="24"/>
          <w:szCs w:val="24"/>
        </w:rPr>
        <w:t xml:space="preserve">основы научной, философской и религиозной картин мира; </w:t>
      </w:r>
    </w:p>
    <w:p w:rsidR="00A76F63" w:rsidRPr="002A7132" w:rsidRDefault="00A76F63" w:rsidP="007F49D1">
      <w:pPr>
        <w:pStyle w:val="Style2"/>
        <w:numPr>
          <w:ilvl w:val="0"/>
          <w:numId w:val="14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2A7132">
        <w:rPr>
          <w:rStyle w:val="CharacterStyle1"/>
          <w:rFonts w:ascii="Times New Roman" w:hAnsi="Times New Roman" w:cs="Times New Roman"/>
          <w:sz w:val="24"/>
          <w:szCs w:val="24"/>
        </w:rPr>
        <w:t xml:space="preserve">роль философии в формировании ценностных ориентаций в профессиональной деятельности; </w:t>
      </w:r>
    </w:p>
    <w:p w:rsidR="00A76F63" w:rsidRPr="002A7132" w:rsidRDefault="00A76F63" w:rsidP="007F49D1">
      <w:pPr>
        <w:pStyle w:val="Style2"/>
        <w:numPr>
          <w:ilvl w:val="0"/>
          <w:numId w:val="14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2A7132">
        <w:rPr>
          <w:rStyle w:val="CharacterStyle1"/>
          <w:rFonts w:ascii="Times New Roman" w:hAnsi="Times New Roman" w:cs="Times New Roman"/>
          <w:sz w:val="24"/>
          <w:szCs w:val="24"/>
        </w:rPr>
        <w:t>о социальных и этических проблемах, связанных с развитием и использованием достижений науки, техники и технологий4</w:t>
      </w:r>
    </w:p>
    <w:p w:rsidR="00A76F63" w:rsidRPr="002A7132" w:rsidRDefault="00A76F63" w:rsidP="007F49D1">
      <w:pPr>
        <w:pStyle w:val="Style2"/>
        <w:numPr>
          <w:ilvl w:val="0"/>
          <w:numId w:val="14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2A7132">
        <w:rPr>
          <w:rStyle w:val="CharacterStyle1"/>
          <w:rFonts w:ascii="Times New Roman" w:hAnsi="Times New Roman" w:cs="Times New Roman"/>
          <w:sz w:val="24"/>
          <w:szCs w:val="24"/>
        </w:rPr>
        <w:t>сущность процесса познания;</w:t>
      </w:r>
    </w:p>
    <w:p w:rsidR="00A76F63" w:rsidRPr="002A7132" w:rsidRDefault="00A76F63" w:rsidP="007F49D1">
      <w:pPr>
        <w:pStyle w:val="Style2"/>
        <w:numPr>
          <w:ilvl w:val="0"/>
          <w:numId w:val="14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2A7132">
        <w:rPr>
          <w:rStyle w:val="CharacterStyle1"/>
          <w:rFonts w:ascii="Times New Roman" w:hAnsi="Times New Roman" w:cs="Times New Roman"/>
          <w:sz w:val="24"/>
          <w:szCs w:val="24"/>
        </w:rPr>
        <w:t>об условиях формирования личности, свободе и ответственности за сохранение жизни, культуры, окружающей среды.</w:t>
      </w:r>
    </w:p>
    <w:p w:rsidR="00A76F63" w:rsidRPr="002A7132" w:rsidRDefault="00A76F63" w:rsidP="007F49D1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2A7132">
        <w:rPr>
          <w:rFonts w:ascii="Times New Roman" w:hAnsi="Times New Roman" w:cs="Times New Roman"/>
          <w:sz w:val="24"/>
          <w:szCs w:val="24"/>
          <w:lang w:eastAsia="zh-CN"/>
        </w:rPr>
        <w:t xml:space="preserve">         Дисциплина ОГСЭ.01 «Основы философии» способствует формированию </w:t>
      </w:r>
    </w:p>
    <w:p w:rsidR="00D36543" w:rsidRDefault="00A76F63" w:rsidP="00D36543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2A7132">
        <w:rPr>
          <w:rFonts w:ascii="Times New Roman" w:hAnsi="Times New Roman" w:cs="Times New Roman"/>
          <w:b/>
          <w:i/>
          <w:sz w:val="24"/>
          <w:szCs w:val="24"/>
          <w:lang w:eastAsia="zh-CN"/>
        </w:rPr>
        <w:t>общих компетенций</w:t>
      </w:r>
      <w:r w:rsidRPr="002A7132">
        <w:rPr>
          <w:rFonts w:ascii="Times New Roman" w:hAnsi="Times New Roman" w:cs="Times New Roman"/>
          <w:sz w:val="24"/>
          <w:szCs w:val="24"/>
          <w:lang w:eastAsia="zh-CN"/>
        </w:rPr>
        <w:t>:</w:t>
      </w:r>
    </w:p>
    <w:p w:rsidR="002129C0" w:rsidRPr="00D36543" w:rsidRDefault="002129C0" w:rsidP="00D36543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2129C0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2129C0" w:rsidRDefault="002129C0" w:rsidP="007F49D1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9C0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03. Планировать и реализовывать собственное профессиональное и личностное развитие</w:t>
      </w:r>
    </w:p>
    <w:p w:rsidR="002129C0" w:rsidRPr="002129C0" w:rsidRDefault="002129C0" w:rsidP="007F49D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9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2129C0" w:rsidRPr="002129C0" w:rsidRDefault="002129C0" w:rsidP="007F49D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9C0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09. Использовать информационные технологии в профессиональной деятельности.</w:t>
      </w:r>
    </w:p>
    <w:p w:rsidR="002A7132" w:rsidRDefault="002A7132" w:rsidP="00A76F63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eastAsia="zh-CN"/>
        </w:rPr>
      </w:pPr>
    </w:p>
    <w:p w:rsidR="00094E9E" w:rsidRDefault="00094E9E" w:rsidP="00094E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7132">
        <w:rPr>
          <w:rFonts w:ascii="Times New Roman" w:hAnsi="Times New Roman" w:cs="Times New Roman"/>
          <w:bCs/>
          <w:sz w:val="24"/>
          <w:szCs w:val="24"/>
        </w:rPr>
        <w:t xml:space="preserve">Вариативная часть часов дисциплины ОГСЭ.01 «Основы философии» по специальности </w:t>
      </w:r>
      <w:r w:rsidRPr="002A7132">
        <w:rPr>
          <w:rFonts w:ascii="Times New Roman" w:eastAsia="Times New Roman" w:hAnsi="Times New Roman" w:cs="Times New Roman"/>
          <w:sz w:val="24"/>
          <w:szCs w:val="24"/>
          <w:lang w:eastAsia="zh-CN"/>
        </w:rPr>
        <w:t>10.02.0</w:t>
      </w:r>
      <w:r w:rsidRPr="002A7132">
        <w:rPr>
          <w:rFonts w:ascii="Times New Roman" w:hAnsi="Times New Roman" w:cs="Times New Roman"/>
          <w:sz w:val="24"/>
          <w:szCs w:val="24"/>
          <w:lang w:eastAsia="zh-CN"/>
        </w:rPr>
        <w:t>4</w:t>
      </w:r>
      <w:r w:rsidRPr="002A713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«Обеспечение информационной безопасности </w:t>
      </w:r>
      <w:r w:rsidRPr="002A7132">
        <w:rPr>
          <w:rFonts w:ascii="Times New Roman" w:hAnsi="Times New Roman" w:cs="Times New Roman"/>
          <w:sz w:val="24"/>
          <w:szCs w:val="24"/>
          <w:lang w:eastAsia="zh-CN"/>
        </w:rPr>
        <w:t>телекоммуникационных</w:t>
      </w:r>
      <w:r w:rsidRPr="002A713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систем»</w:t>
      </w:r>
      <w:r w:rsidRPr="002A7132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2A7132">
        <w:rPr>
          <w:rFonts w:ascii="Times New Roman" w:hAnsi="Times New Roman" w:cs="Times New Roman"/>
          <w:sz w:val="24"/>
          <w:szCs w:val="24"/>
        </w:rPr>
        <w:t>используется на увеличение объема времени для практических занятий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9601BA" w:rsidRPr="002A7132" w:rsidRDefault="009601BA" w:rsidP="00094E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276"/>
        <w:gridCol w:w="3260"/>
        <w:gridCol w:w="3260"/>
      </w:tblGrid>
      <w:tr w:rsidR="00094E9E" w:rsidRPr="002A7132" w:rsidTr="00460478">
        <w:tc>
          <w:tcPr>
            <w:tcW w:w="2093" w:type="dxa"/>
          </w:tcPr>
          <w:p w:rsidR="00094E9E" w:rsidRPr="002A7132" w:rsidRDefault="00094E9E" w:rsidP="004604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 темы</w:t>
            </w:r>
          </w:p>
        </w:tc>
        <w:tc>
          <w:tcPr>
            <w:tcW w:w="1276" w:type="dxa"/>
          </w:tcPr>
          <w:p w:rsidR="00094E9E" w:rsidRPr="002A7132" w:rsidRDefault="00094E9E" w:rsidP="004604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260" w:type="dxa"/>
          </w:tcPr>
          <w:p w:rsidR="00094E9E" w:rsidRPr="002A7132" w:rsidRDefault="00094E9E" w:rsidP="004604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260" w:type="dxa"/>
          </w:tcPr>
          <w:p w:rsidR="00094E9E" w:rsidRPr="002A7132" w:rsidRDefault="00094E9E" w:rsidP="004604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094E9E" w:rsidRPr="002A7132" w:rsidTr="00460478">
        <w:tc>
          <w:tcPr>
            <w:tcW w:w="2093" w:type="dxa"/>
          </w:tcPr>
          <w:p w:rsidR="00094E9E" w:rsidRPr="002A7132" w:rsidRDefault="00094E9E" w:rsidP="004604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bCs/>
                <w:sz w:val="24"/>
                <w:szCs w:val="24"/>
              </w:rPr>
              <w:t>Тема 1.4</w:t>
            </w:r>
          </w:p>
          <w:p w:rsidR="00094E9E" w:rsidRPr="002A7132" w:rsidRDefault="00094E9E" w:rsidP="0046047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Философия </w:t>
            </w:r>
            <w:r w:rsidRPr="002A7132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Нового времени</w:t>
            </w:r>
          </w:p>
        </w:tc>
        <w:tc>
          <w:tcPr>
            <w:tcW w:w="1276" w:type="dxa"/>
          </w:tcPr>
          <w:p w:rsidR="00094E9E" w:rsidRPr="002A7132" w:rsidRDefault="00094E9E" w:rsidP="00460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094E9E" w:rsidRPr="002A7132" w:rsidRDefault="00094E9E" w:rsidP="004604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У3* Логично формулировать, излагать и аргументировано отстаивать собственное видение рассматриваемых проблем;</w:t>
            </w:r>
          </w:p>
          <w:p w:rsidR="00094E9E" w:rsidRPr="002A7132" w:rsidRDefault="00094E9E" w:rsidP="004604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У4* Осуществлять поиск информации в источниках разного типа для профессионального и личного развития;</w:t>
            </w:r>
          </w:p>
          <w:p w:rsidR="00094E9E" w:rsidRPr="002A7132" w:rsidRDefault="00094E9E" w:rsidP="004604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У5* Реализовать свои философские знания в профессиональной деятельности. Вести дискуссию, полемику, диалог.</w:t>
            </w:r>
          </w:p>
        </w:tc>
        <w:tc>
          <w:tcPr>
            <w:tcW w:w="3260" w:type="dxa"/>
          </w:tcPr>
          <w:p w:rsidR="00094E9E" w:rsidRPr="002A7132" w:rsidRDefault="00094E9E" w:rsidP="00460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З7*О социальных и этических проблемах, связанных с развитием и использованием достижений науки, техники и технологий</w:t>
            </w:r>
          </w:p>
          <w:p w:rsidR="00094E9E" w:rsidRPr="002A7132" w:rsidRDefault="00094E9E" w:rsidP="00460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E9E" w:rsidRPr="002A7132" w:rsidTr="00460478">
        <w:tc>
          <w:tcPr>
            <w:tcW w:w="2093" w:type="dxa"/>
            <w:vAlign w:val="center"/>
          </w:tcPr>
          <w:p w:rsidR="00094E9E" w:rsidRPr="002A7132" w:rsidRDefault="00094E9E" w:rsidP="004604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Тема 2.1</w:t>
            </w:r>
          </w:p>
          <w:p w:rsidR="00094E9E" w:rsidRPr="002A7132" w:rsidRDefault="00094E9E" w:rsidP="004604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 xml:space="preserve">Образы человека </w:t>
            </w:r>
            <w:r w:rsidRPr="002A713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истории </w:t>
            </w:r>
            <w:r w:rsidRPr="002A713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философской </w:t>
            </w:r>
            <w:r w:rsidRPr="002A7132">
              <w:rPr>
                <w:rFonts w:ascii="Times New Roman" w:hAnsi="Times New Roman" w:cs="Times New Roman"/>
                <w:sz w:val="24"/>
                <w:szCs w:val="24"/>
              </w:rPr>
              <w:br/>
              <w:t>мысли</w:t>
            </w:r>
          </w:p>
        </w:tc>
        <w:tc>
          <w:tcPr>
            <w:tcW w:w="1276" w:type="dxa"/>
          </w:tcPr>
          <w:p w:rsidR="00094E9E" w:rsidRPr="002A7132" w:rsidRDefault="00094E9E" w:rsidP="00460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094E9E" w:rsidRPr="002A7132" w:rsidRDefault="00094E9E" w:rsidP="004604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У2* Быть способным взаимодействовать и общаться с людьми, устанавливать психологические контакты с учетом межкультурных, этнических и религиозных различий;</w:t>
            </w:r>
          </w:p>
          <w:p w:rsidR="00094E9E" w:rsidRPr="002A7132" w:rsidRDefault="00094E9E" w:rsidP="004604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У3* Логично формулировать, излагать и аргументировано отстаивать собственное видение рассматриваемых проблем;</w:t>
            </w:r>
          </w:p>
        </w:tc>
        <w:tc>
          <w:tcPr>
            <w:tcW w:w="3260" w:type="dxa"/>
          </w:tcPr>
          <w:p w:rsidR="00094E9E" w:rsidRPr="002A7132" w:rsidRDefault="00094E9E" w:rsidP="00460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З8*Сущность процесса познания;</w:t>
            </w:r>
          </w:p>
          <w:p w:rsidR="00094E9E" w:rsidRPr="002A7132" w:rsidRDefault="00094E9E" w:rsidP="00460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Основы научной, философской и религиозной картин мира;</w:t>
            </w:r>
          </w:p>
          <w:p w:rsidR="00094E9E" w:rsidRPr="002A7132" w:rsidRDefault="00094E9E" w:rsidP="00460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З7*О социальных и этических проблемах, связанных с развитием и использованием достижений науки, техники и технологий</w:t>
            </w:r>
          </w:p>
          <w:p w:rsidR="00094E9E" w:rsidRPr="002A7132" w:rsidRDefault="00094E9E" w:rsidP="00460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E9E" w:rsidRPr="002A7132" w:rsidTr="00460478">
        <w:tc>
          <w:tcPr>
            <w:tcW w:w="2093" w:type="dxa"/>
            <w:vAlign w:val="center"/>
          </w:tcPr>
          <w:p w:rsidR="00094E9E" w:rsidRPr="002A7132" w:rsidRDefault="00094E9E" w:rsidP="004604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bCs/>
                <w:sz w:val="24"/>
                <w:szCs w:val="24"/>
              </w:rPr>
              <w:t>Тема 2.2</w:t>
            </w:r>
          </w:p>
          <w:p w:rsidR="00094E9E" w:rsidRPr="002A7132" w:rsidRDefault="00094E9E" w:rsidP="004604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 xml:space="preserve">Биологическое и социальное </w:t>
            </w:r>
            <w:r w:rsidRPr="002A7132">
              <w:rPr>
                <w:rFonts w:ascii="Times New Roman" w:hAnsi="Times New Roman" w:cs="Times New Roman"/>
                <w:sz w:val="24"/>
                <w:szCs w:val="24"/>
              </w:rPr>
              <w:br/>
              <w:t>в человеке.</w:t>
            </w:r>
          </w:p>
        </w:tc>
        <w:tc>
          <w:tcPr>
            <w:tcW w:w="1276" w:type="dxa"/>
          </w:tcPr>
          <w:p w:rsidR="00094E9E" w:rsidRPr="002A7132" w:rsidRDefault="00094E9E" w:rsidP="00460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094E9E" w:rsidRPr="002A7132" w:rsidRDefault="00094E9E" w:rsidP="004604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У2* Быть способным взаимодействовать и общаться с людьми, устанавливать психологические контакты с учетом межкультурных, этнических и религиозных различий;</w:t>
            </w:r>
          </w:p>
          <w:p w:rsidR="00094E9E" w:rsidRPr="002A7132" w:rsidRDefault="00094E9E" w:rsidP="004604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У3* Логично формулировать, излагать и аргументировано отстаивать собственное видение рассматриваемых проблем;</w:t>
            </w:r>
          </w:p>
        </w:tc>
        <w:tc>
          <w:tcPr>
            <w:tcW w:w="3260" w:type="dxa"/>
          </w:tcPr>
          <w:p w:rsidR="00094E9E" w:rsidRPr="002A7132" w:rsidRDefault="00094E9E" w:rsidP="00460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З8*Сущность процесса познания;</w:t>
            </w:r>
          </w:p>
          <w:p w:rsidR="00094E9E" w:rsidRPr="002A7132" w:rsidRDefault="00094E9E" w:rsidP="00460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З9*Об условиях формирования личности, свободе и ответственности за сохранение жизни, культуры, окружающей среды;</w:t>
            </w:r>
          </w:p>
          <w:p w:rsidR="00094E9E" w:rsidRPr="002A7132" w:rsidRDefault="00094E9E" w:rsidP="00460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З7*О социальных и этических проблемах, связанных с развитием и использованием достижений науки, техники и технологий</w:t>
            </w:r>
          </w:p>
          <w:p w:rsidR="00094E9E" w:rsidRPr="002A7132" w:rsidRDefault="00094E9E" w:rsidP="00460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E9E" w:rsidRPr="002A7132" w:rsidTr="00460478">
        <w:tc>
          <w:tcPr>
            <w:tcW w:w="2093" w:type="dxa"/>
            <w:vAlign w:val="center"/>
          </w:tcPr>
          <w:p w:rsidR="00094E9E" w:rsidRPr="002A7132" w:rsidRDefault="00094E9E" w:rsidP="004604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3.4</w:t>
            </w:r>
          </w:p>
          <w:p w:rsidR="00094E9E" w:rsidRPr="002A7132" w:rsidRDefault="00094E9E" w:rsidP="004604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Проблема истины в философии и науке</w:t>
            </w:r>
          </w:p>
        </w:tc>
        <w:tc>
          <w:tcPr>
            <w:tcW w:w="1276" w:type="dxa"/>
          </w:tcPr>
          <w:p w:rsidR="00094E9E" w:rsidRPr="002A7132" w:rsidRDefault="00094E9E" w:rsidP="00460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094E9E" w:rsidRPr="002A7132" w:rsidRDefault="00094E9E" w:rsidP="004604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У2* Быть способным взаимодействовать и общаться с людьми, устанавливать психологические контакты с учетом межкультурных, этнических и религиозных различий;</w:t>
            </w:r>
          </w:p>
          <w:p w:rsidR="00094E9E" w:rsidRPr="002A7132" w:rsidRDefault="00094E9E" w:rsidP="004604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У3* Логично формулировать, излагать и аргументировано отстаивать собственное видение рассматриваемых проблем;</w:t>
            </w:r>
          </w:p>
          <w:p w:rsidR="00094E9E" w:rsidRPr="002A7132" w:rsidRDefault="00094E9E" w:rsidP="004604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У5* Реализовать свои философские знания в профессиональной деятельности. Вести дискуссию, полемику, диалог.</w:t>
            </w:r>
          </w:p>
        </w:tc>
        <w:tc>
          <w:tcPr>
            <w:tcW w:w="3260" w:type="dxa"/>
          </w:tcPr>
          <w:p w:rsidR="00094E9E" w:rsidRPr="002A7132" w:rsidRDefault="00094E9E" w:rsidP="00460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З8*Сущность процесса познания;</w:t>
            </w:r>
          </w:p>
          <w:p w:rsidR="00094E9E" w:rsidRPr="002A7132" w:rsidRDefault="00094E9E" w:rsidP="00460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E9E" w:rsidRPr="002A7132" w:rsidTr="00460478">
        <w:tc>
          <w:tcPr>
            <w:tcW w:w="2093" w:type="dxa"/>
            <w:vAlign w:val="center"/>
          </w:tcPr>
          <w:p w:rsidR="00094E9E" w:rsidRPr="002A7132" w:rsidRDefault="00094E9E" w:rsidP="004604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Тема 4.4.</w:t>
            </w:r>
          </w:p>
          <w:p w:rsidR="00094E9E" w:rsidRPr="002A7132" w:rsidRDefault="00094E9E" w:rsidP="004604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Научная картина мира</w:t>
            </w:r>
          </w:p>
        </w:tc>
        <w:tc>
          <w:tcPr>
            <w:tcW w:w="1276" w:type="dxa"/>
          </w:tcPr>
          <w:p w:rsidR="00094E9E" w:rsidRPr="002A7132" w:rsidRDefault="00094E9E" w:rsidP="00460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094E9E" w:rsidRPr="002A7132" w:rsidRDefault="00094E9E" w:rsidP="004604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У3* Логично формулировать, излагать и аргументировано отстаивать собственное видение рассматриваемых проблем;</w:t>
            </w:r>
          </w:p>
          <w:p w:rsidR="00094E9E" w:rsidRPr="002A7132" w:rsidRDefault="00094E9E" w:rsidP="004604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У5* Реализовать свои философские знания в профессиональной деятельности. Вести дискуссию, полемику, диалог.</w:t>
            </w:r>
          </w:p>
        </w:tc>
        <w:tc>
          <w:tcPr>
            <w:tcW w:w="3260" w:type="dxa"/>
          </w:tcPr>
          <w:p w:rsidR="00094E9E" w:rsidRPr="002A7132" w:rsidRDefault="00094E9E" w:rsidP="00460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З8*Сущность процесса познания;</w:t>
            </w:r>
          </w:p>
          <w:p w:rsidR="00094E9E" w:rsidRPr="002A7132" w:rsidRDefault="00094E9E" w:rsidP="00460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З9*Об условиях формирования личности, свободе и ответственности за сохранение жизни, культуры, окружающей среды;</w:t>
            </w:r>
          </w:p>
          <w:p w:rsidR="00094E9E" w:rsidRPr="002A7132" w:rsidRDefault="00094E9E" w:rsidP="00460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>З7*О социальных и этических проблемах, связанных с развитием и использованием достижений науки, техники и технологий</w:t>
            </w:r>
          </w:p>
          <w:p w:rsidR="00094E9E" w:rsidRPr="002A7132" w:rsidRDefault="00094E9E" w:rsidP="00460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4E9E" w:rsidRPr="002A7132" w:rsidRDefault="00094E9E" w:rsidP="00A76F63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eastAsia="zh-CN"/>
        </w:rPr>
      </w:pPr>
    </w:p>
    <w:p w:rsidR="002A7132" w:rsidRDefault="00094E9E" w:rsidP="002A7132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t>В рамках программы у обучающихся формируются личностные результаты:</w:t>
      </w:r>
    </w:p>
    <w:p w:rsidR="00094E9E" w:rsidRDefault="00094E9E" w:rsidP="002A7132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126"/>
      </w:tblGrid>
      <w:tr w:rsidR="00094E9E" w:rsidRPr="004F3587" w:rsidTr="00460478">
        <w:tc>
          <w:tcPr>
            <w:tcW w:w="7338" w:type="dxa"/>
          </w:tcPr>
          <w:p w:rsidR="00094E9E" w:rsidRPr="004F3587" w:rsidRDefault="00094E9E" w:rsidP="0046047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094E9E" w:rsidRPr="004F3587" w:rsidRDefault="00094E9E" w:rsidP="0046047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094E9E" w:rsidRPr="004F3587" w:rsidRDefault="00094E9E" w:rsidP="0046047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094E9E" w:rsidRPr="004F3587" w:rsidRDefault="00094E9E" w:rsidP="0046047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094E9E" w:rsidRPr="004F3587" w:rsidTr="00460478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94E9E" w:rsidRPr="004F3587" w:rsidRDefault="00207235" w:rsidP="00460478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207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Осознающий себя гражданином России и защитником Отечества, выражающий свою российскую идентичность в поликультурном </w:t>
            </w:r>
            <w:r w:rsidRPr="00207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многоконфессиональном российском обществе и современном мировом сообществе. Сознающий свое единство с народом России, </w:t>
            </w:r>
            <w:r w:rsidRPr="00207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 Российским государством, демонстрирующий ответственность </w:t>
            </w:r>
            <w:r w:rsidRPr="00207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07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 развитие страны. Проявляющий готовность к защите Родины, способный аргументированно отстаивать суверенитет и достоинство народа России, сохранять и защищать историческую правду </w:t>
            </w:r>
            <w:r w:rsidRPr="00207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 Российском государстве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vAlign w:val="center"/>
          </w:tcPr>
          <w:p w:rsidR="00094E9E" w:rsidRPr="004F3587" w:rsidRDefault="00094E9E" w:rsidP="0046047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 1</w:t>
            </w:r>
          </w:p>
        </w:tc>
      </w:tr>
      <w:tr w:rsidR="00094E9E" w:rsidRPr="004F3587" w:rsidTr="00460478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94E9E" w:rsidRPr="004F3587" w:rsidRDefault="00207235" w:rsidP="0046047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7235">
              <w:rPr>
                <w:rFonts w:ascii="Times New Roman" w:hAnsi="Times New Roman"/>
                <w:sz w:val="24"/>
                <w:szCs w:val="24"/>
              </w:rPr>
              <w:t xml:space="preserve">Проявляющий активную гражданскую позицию на основе уважения закона и правопорядка, прав и свобод сограждан, уважения </w:t>
            </w:r>
            <w:r w:rsidRPr="00207235">
              <w:rPr>
                <w:rFonts w:ascii="Times New Roman" w:hAnsi="Times New Roman"/>
                <w:sz w:val="24"/>
                <w:szCs w:val="24"/>
              </w:rPr>
              <w:br/>
              <w:t xml:space="preserve">к историческому и культурному наследию России. Осознанно </w:t>
            </w:r>
            <w:r w:rsidRPr="00207235">
              <w:rPr>
                <w:rFonts w:ascii="Times New Roman" w:hAnsi="Times New Roman"/>
                <w:sz w:val="24"/>
                <w:szCs w:val="24"/>
              </w:rPr>
              <w:br/>
              <w:t xml:space="preserve">и деятельно выражающий неприятие дискриминации в обществе </w:t>
            </w:r>
            <w:r w:rsidRPr="00207235">
              <w:rPr>
                <w:rFonts w:ascii="Times New Roman" w:hAnsi="Times New Roman"/>
                <w:sz w:val="24"/>
                <w:szCs w:val="24"/>
              </w:rPr>
              <w:br/>
              <w:t>по социальным, национальным, религиозным признакам; экстремизма, терроризма, коррупции, антигосударственной деятельности. Обладающий опытом гражданской социально значимой деятельности (в студенческом самоуправлении, добровольчестве, экологических, природоохранных, военно-патриотических и др. объединениях, акциях, программах). Принимающий роль избирателя и участника общественных отношений, связанных с взаимодействием с народными избранниками</w:t>
            </w:r>
          </w:p>
        </w:tc>
        <w:tc>
          <w:tcPr>
            <w:tcW w:w="2126" w:type="dxa"/>
            <w:vAlign w:val="center"/>
          </w:tcPr>
          <w:p w:rsidR="00094E9E" w:rsidRPr="004F3587" w:rsidRDefault="00094E9E" w:rsidP="0046047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094E9E" w:rsidRPr="004F3587" w:rsidTr="00460478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94E9E" w:rsidRPr="004F3587" w:rsidRDefault="00207235" w:rsidP="0046047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7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Демонстрирующий приверженность традиционным духовно-нравственным ценностям, культуре народов России, принципам честности, порядочности, открытости. Действующий </w:t>
            </w:r>
            <w:r w:rsidRPr="00207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оценивающий свое поведение и поступки, поведение и поступки других людей с позиций традиционных российских духовно-нравственных, социокультурных ценностей и норм с учетом осознания последствий поступков. Готовый к деловому взаимодействию и неформальному общению с представителями разных народов, национальностей, вероисповеданий, отличающий их от участников групп с деструктивным и девиантным поведением. Демонстрирующий неприятие социально опасного поведения окружающих и предупреждающий его. Проявляющий уважение </w:t>
            </w:r>
            <w:r w:rsidRPr="00207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людям старшего поколения, готовность к участию в социальной поддержке нуждающихся в ней</w:t>
            </w:r>
          </w:p>
        </w:tc>
        <w:tc>
          <w:tcPr>
            <w:tcW w:w="2126" w:type="dxa"/>
            <w:vAlign w:val="center"/>
          </w:tcPr>
          <w:p w:rsidR="00094E9E" w:rsidRPr="004F3587" w:rsidRDefault="00094E9E" w:rsidP="0046047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094E9E" w:rsidRPr="004F3587" w:rsidTr="00460478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94E9E" w:rsidRPr="004F3587" w:rsidRDefault="00207235" w:rsidP="0046047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7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Проявляющий и демонстрирующий уважение к труду человека, осознающий ценность собственного труда и труда других людей.  Экономически активный, ориентированный на осознанный выбор сферы профессиональной деятельности с учетом личных жизненных планов, потребностей своей семьи, российского общества. Выражающий осознанную готовность к получению профессионального образования, к непрерывному образованию </w:t>
            </w:r>
            <w:r w:rsidRPr="00207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течение жизни Демонстрирующий позитивное отношение </w:t>
            </w:r>
            <w:r w:rsidRPr="00207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регулированию трудовых отношений. Ориентированный </w:t>
            </w:r>
            <w:r w:rsidRPr="00207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 самообразование и профессиональную переподготовку </w:t>
            </w:r>
            <w:r w:rsidRPr="00207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условиях смены технологического уклада и сопутствующих социальных перемен.  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vAlign w:val="center"/>
          </w:tcPr>
          <w:p w:rsidR="00094E9E" w:rsidRPr="004F3587" w:rsidRDefault="00094E9E" w:rsidP="0046047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094E9E" w:rsidRPr="004F3587" w:rsidTr="00460478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94E9E" w:rsidRPr="004F3587" w:rsidRDefault="00207235" w:rsidP="0046047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7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Демонстрирующий приверженность к родной культуре, исторической памяти на основе любви к Родине, народу, малой родине, знания его истории и культуры, принятие традиционных ценностей многонационального народа России. Выражающий свою этнокультурную идентичность, сознающий себя патриотом народа России, деятельно выражающий чувство причастности </w:t>
            </w:r>
            <w:r w:rsidRPr="00207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многонациональному народу России, к Российскому Отечеству. </w:t>
            </w:r>
            <w:r w:rsidRPr="00207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Проявляющий ценностное отношение к историческому </w:t>
            </w:r>
            <w:r w:rsidRPr="00207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культурному наследию народов России, к национальным символам, праздникам, памятникам, традициям народов, проживающих в России, к соотечественникам за рубежом, поддерживающий их заинтересованность в сохранении общероссийской культурной идентичности, уважающий их права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vAlign w:val="center"/>
          </w:tcPr>
          <w:p w:rsidR="00094E9E" w:rsidRPr="004F3587" w:rsidRDefault="00094E9E" w:rsidP="0046047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 5</w:t>
            </w:r>
          </w:p>
        </w:tc>
      </w:tr>
      <w:tr w:rsidR="00094E9E" w:rsidRPr="004F3587" w:rsidTr="00460478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94E9E" w:rsidRPr="004F3587" w:rsidRDefault="00207235" w:rsidP="0046047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7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Ориентированный на профессиональные достижения, деятельно выражающий познавательные интересы с учетом своих способностей, образовательного и профессионального маршрута, выбранной квалификации</w:t>
            </w:r>
          </w:p>
        </w:tc>
        <w:tc>
          <w:tcPr>
            <w:tcW w:w="2126" w:type="dxa"/>
            <w:vAlign w:val="center"/>
          </w:tcPr>
          <w:p w:rsidR="00094E9E" w:rsidRPr="004F3587" w:rsidRDefault="00094E9E" w:rsidP="0046047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094E9E" w:rsidRPr="004F3587" w:rsidTr="00460478">
        <w:trPr>
          <w:trHeight w:val="268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7235" w:rsidRPr="00207235" w:rsidRDefault="00207235" w:rsidP="0020723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 и деятельно выражающий приоритетную ценность каждой человеческой жизни, уважающий достоинство личности каждого человека, собственную и чужую уникальность, свободу мировоззренческого выбора, самоопределения.</w:t>
            </w:r>
          </w:p>
          <w:p w:rsidR="00094E9E" w:rsidRPr="004F3587" w:rsidRDefault="00207235" w:rsidP="00207235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7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Проявляющий бережливое и чуткое отношение к религиозной принадлежности каждого человека, предупредительный </w:t>
            </w:r>
            <w:r w:rsidRPr="00207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отношении выражения прав и законных интересов других людей</w:t>
            </w:r>
          </w:p>
        </w:tc>
        <w:tc>
          <w:tcPr>
            <w:tcW w:w="2126" w:type="dxa"/>
            <w:vAlign w:val="center"/>
          </w:tcPr>
          <w:p w:rsidR="00094E9E" w:rsidRPr="004F3587" w:rsidRDefault="00094E9E" w:rsidP="0046047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094E9E" w:rsidRPr="004F3587" w:rsidTr="00460478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94E9E" w:rsidRPr="004F3587" w:rsidRDefault="00207235" w:rsidP="0046047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7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Проявляющий и демонстрирующий уважение законных интересов </w:t>
            </w:r>
            <w:r w:rsidRPr="00207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прав представителей различных этнокультурных, социальных, конфессиональных групп в российском обществе; национального достоинства, религиозных убеждений с учётом соблюдения необходимости обеспечения конституционных прав и свобод граждан. Понимающий и деятельно выражающий ценность межрелигиозного и межнационального согласия людей, граждан, народов в России.   Выражающий сопричастность к преумножению и трансляции культурных традиций и ценностей многонационального российского государства, включенный </w:t>
            </w:r>
            <w:r w:rsidRPr="00207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общественные инициативы, направленные на их сохранение</w:t>
            </w:r>
          </w:p>
        </w:tc>
        <w:tc>
          <w:tcPr>
            <w:tcW w:w="2126" w:type="dxa"/>
            <w:vAlign w:val="center"/>
          </w:tcPr>
          <w:p w:rsidR="00094E9E" w:rsidRPr="004F3587" w:rsidRDefault="00094E9E" w:rsidP="0046047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094E9E" w:rsidRPr="004F3587" w:rsidTr="00460478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94E9E" w:rsidRPr="004F3587" w:rsidRDefault="00207235" w:rsidP="0046047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7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Сознающий ценность жизни, здоровья и безопасности.     Соблюдающий и пропагандирующий здоровый образ жизни (здоровое питание, соблюдение гигиены, режим занятий и отдыха, физическая активность), демонстрирующий стремление </w:t>
            </w:r>
            <w:r w:rsidRPr="00207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физическому совершенствованию. Проявляющий сознательное </w:t>
            </w:r>
            <w:r w:rsidRPr="00207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обоснованное неприятие вредных привычек и опасных наклонностей (курение, употребление алкоголя, наркотиков, психоактивных веществ, азартных игр, любых форм зависимостей), деструктивного поведения в обществе, в том числе в цифровой среде</w:t>
            </w:r>
          </w:p>
        </w:tc>
        <w:tc>
          <w:tcPr>
            <w:tcW w:w="2126" w:type="dxa"/>
            <w:vAlign w:val="center"/>
          </w:tcPr>
          <w:p w:rsidR="00094E9E" w:rsidRPr="004F3587" w:rsidRDefault="00094E9E" w:rsidP="0046047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094E9E" w:rsidRPr="004F3587" w:rsidTr="00460478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94E9E" w:rsidRPr="004D0446" w:rsidRDefault="00207235" w:rsidP="0046047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235">
              <w:rPr>
                <w:rFonts w:ascii="Times New Roman" w:hAnsi="Times New Roman"/>
                <w:sz w:val="24"/>
                <w:szCs w:val="24"/>
              </w:rPr>
              <w:t xml:space="preserve">Проявляющий уважение к эстетическим ценностям, обладающий основами эстетической культуры. Критически оценивающий </w:t>
            </w:r>
            <w:r w:rsidRPr="00207235">
              <w:rPr>
                <w:rFonts w:ascii="Times New Roman" w:hAnsi="Times New Roman"/>
                <w:sz w:val="24"/>
                <w:szCs w:val="24"/>
              </w:rPr>
              <w:br/>
              <w:t xml:space="preserve">и деятельно проявляющий понимание эмоционального воздействия искусства, его влияния на душевное состояние и поведение людей. Бережливо относящийся к культуре как средству коммуникации </w:t>
            </w:r>
            <w:r w:rsidRPr="00207235">
              <w:rPr>
                <w:rFonts w:ascii="Times New Roman" w:hAnsi="Times New Roman"/>
                <w:sz w:val="24"/>
                <w:szCs w:val="24"/>
              </w:rPr>
              <w:br/>
              <w:t xml:space="preserve">и самовыражения в обществе, выражающий сопричастность </w:t>
            </w:r>
            <w:r w:rsidRPr="00207235">
              <w:rPr>
                <w:rFonts w:ascii="Times New Roman" w:hAnsi="Times New Roman"/>
                <w:sz w:val="24"/>
                <w:szCs w:val="24"/>
              </w:rPr>
              <w:br/>
              <w:t xml:space="preserve">к нравственным нормам, традициям в искусстве. Ориентированный на собственное самовыражение в разных видах искусства, художественном творчестве с учётом российских традиционных духовно-нравственных ценностей, эстетическом обустройстве собственного быта. Разделяющий ценности отечественного </w:t>
            </w:r>
            <w:r w:rsidRPr="00207235">
              <w:rPr>
                <w:rFonts w:ascii="Times New Roman" w:hAnsi="Times New Roman"/>
                <w:sz w:val="24"/>
                <w:szCs w:val="24"/>
              </w:rPr>
              <w:br/>
              <w:t xml:space="preserve">и мирового художественного наследия, роли народных традиций </w:t>
            </w:r>
            <w:r w:rsidRPr="00207235">
              <w:rPr>
                <w:rFonts w:ascii="Times New Roman" w:hAnsi="Times New Roman"/>
                <w:sz w:val="24"/>
                <w:szCs w:val="24"/>
              </w:rPr>
              <w:br/>
              <w:t>и народного творчества в искусстве. Выражающий ценностное отношение к технической и промышленной эстетике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9E" w:rsidRPr="004F3587" w:rsidRDefault="00094E9E" w:rsidP="0046047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094E9E" w:rsidRPr="004F3587" w:rsidTr="00460478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94E9E" w:rsidRPr="004D0446" w:rsidRDefault="002129C0" w:rsidP="0046047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9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Принимающий российские традиционные семейные ценности. Ориентированный на создание устойчивой многодетной семьи, понимание брака как союза мужчины и женщины для создания семьи, рождения и воспитания детей, неприятия насилия в семье, ухода от родительской ответственности, отказа от отношений </w:t>
            </w:r>
            <w:r w:rsidRPr="002129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со своими детьми и их финансового содержания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9E" w:rsidRPr="004F3587" w:rsidRDefault="00094E9E" w:rsidP="0046047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</w:tr>
      <w:tr w:rsidR="00094E9E" w:rsidRPr="003E6BF7" w:rsidTr="00460478">
        <w:tc>
          <w:tcPr>
            <w:tcW w:w="9464" w:type="dxa"/>
            <w:gridSpan w:val="2"/>
            <w:vAlign w:val="center"/>
          </w:tcPr>
          <w:p w:rsidR="00094E9E" w:rsidRPr="003E6BF7" w:rsidRDefault="00094E9E" w:rsidP="0046047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6BF7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094E9E" w:rsidRPr="003E6BF7" w:rsidRDefault="00094E9E" w:rsidP="0046047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6BF7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реализации программы воспитания,</w:t>
            </w:r>
            <w:r w:rsidRPr="003E6BF7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 определенные отраслевыми требованиями к деловым качествам личности</w:t>
            </w:r>
          </w:p>
        </w:tc>
      </w:tr>
      <w:tr w:rsidR="00094E9E" w:rsidRPr="004F3587" w:rsidTr="00460478">
        <w:tc>
          <w:tcPr>
            <w:tcW w:w="7338" w:type="dxa"/>
          </w:tcPr>
          <w:p w:rsidR="00094E9E" w:rsidRPr="003E6BF7" w:rsidRDefault="002129C0" w:rsidP="0046047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  <w:tc>
          <w:tcPr>
            <w:tcW w:w="2126" w:type="dxa"/>
            <w:vAlign w:val="center"/>
          </w:tcPr>
          <w:p w:rsidR="00094E9E" w:rsidRPr="004F3587" w:rsidRDefault="00094E9E" w:rsidP="0046047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13</w:t>
            </w:r>
          </w:p>
        </w:tc>
      </w:tr>
      <w:tr w:rsidR="00094E9E" w:rsidRPr="004F3587" w:rsidTr="00460478">
        <w:tc>
          <w:tcPr>
            <w:tcW w:w="7338" w:type="dxa"/>
          </w:tcPr>
          <w:p w:rsidR="00094E9E" w:rsidRPr="003E6BF7" w:rsidRDefault="00094E9E" w:rsidP="0046047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6BF7">
              <w:rPr>
                <w:rFonts w:ascii="Times New Roman" w:hAnsi="Times New Roman"/>
                <w:sz w:val="24"/>
                <w:szCs w:val="24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126" w:type="dxa"/>
            <w:vAlign w:val="center"/>
          </w:tcPr>
          <w:p w:rsidR="00094E9E" w:rsidRPr="004F3587" w:rsidRDefault="00094E9E" w:rsidP="0046047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14</w:t>
            </w:r>
          </w:p>
        </w:tc>
      </w:tr>
      <w:tr w:rsidR="00094E9E" w:rsidRPr="004F3587" w:rsidTr="00460478">
        <w:tc>
          <w:tcPr>
            <w:tcW w:w="7338" w:type="dxa"/>
          </w:tcPr>
          <w:p w:rsidR="00094E9E" w:rsidRPr="003E6BF7" w:rsidRDefault="00094E9E" w:rsidP="0046047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6BF7">
              <w:rPr>
                <w:rFonts w:ascii="Times New Roman" w:hAnsi="Times New Roman"/>
                <w:sz w:val="24"/>
                <w:szCs w:val="24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  <w:tc>
          <w:tcPr>
            <w:tcW w:w="2126" w:type="dxa"/>
            <w:vAlign w:val="center"/>
          </w:tcPr>
          <w:p w:rsidR="00094E9E" w:rsidRPr="004F3587" w:rsidRDefault="00094E9E" w:rsidP="00460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</w:tr>
    </w:tbl>
    <w:p w:rsidR="002A7132" w:rsidRPr="00E379A3" w:rsidRDefault="002A7132" w:rsidP="002A7132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lang w:eastAsia="zh-CN"/>
        </w:rPr>
      </w:pPr>
    </w:p>
    <w:p w:rsidR="002A7132" w:rsidRPr="002A7132" w:rsidRDefault="002A7132" w:rsidP="00A76F63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9526AB" w:rsidRPr="002A7132" w:rsidRDefault="009526AB" w:rsidP="007F49D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526AB" w:rsidRPr="00CE1E32" w:rsidRDefault="009526AB" w:rsidP="007F4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E1E32">
        <w:rPr>
          <w:rFonts w:ascii="Times New Roman" w:hAnsi="Times New Roman"/>
          <w:b/>
          <w:sz w:val="24"/>
          <w:szCs w:val="24"/>
        </w:rPr>
        <w:t>2.СТРУКТУРА И СОДЕРЖАНИЕ УЧЕБНОЙ ДИСЦИПЛИНЫ</w:t>
      </w:r>
    </w:p>
    <w:p w:rsidR="009526AB" w:rsidRPr="002A7132" w:rsidRDefault="009526AB" w:rsidP="009526A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Times New Roman" w:hAnsi="Times New Roman"/>
          <w:b/>
          <w:sz w:val="24"/>
          <w:szCs w:val="24"/>
        </w:rPr>
      </w:pPr>
    </w:p>
    <w:p w:rsidR="009526AB" w:rsidRPr="002A7132" w:rsidRDefault="009526AB" w:rsidP="009526A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A7132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:rsidR="009526AB" w:rsidRPr="002A7132" w:rsidRDefault="009526AB" w:rsidP="00952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9526AB" w:rsidRPr="002A7132" w:rsidTr="001F7679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9526AB" w:rsidRPr="002A7132" w:rsidRDefault="009526AB" w:rsidP="009526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9526AB" w:rsidRPr="002A7132" w:rsidRDefault="00C647E2" w:rsidP="009526AB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9526AB" w:rsidRPr="002A7132" w:rsidTr="001F7679">
        <w:trPr>
          <w:trHeight w:val="285"/>
        </w:trPr>
        <w:tc>
          <w:tcPr>
            <w:tcW w:w="7904" w:type="dxa"/>
            <w:shd w:val="clear" w:color="auto" w:fill="auto"/>
          </w:tcPr>
          <w:p w:rsidR="009526AB" w:rsidRPr="002A7132" w:rsidRDefault="00980B09" w:rsidP="009526A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b/>
                <w:sz w:val="24"/>
                <w:szCs w:val="24"/>
              </w:rPr>
              <w:t>Объем ОП</w:t>
            </w:r>
            <w:r w:rsidR="009526AB" w:rsidRPr="002A71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(всего)</w:t>
            </w:r>
          </w:p>
        </w:tc>
        <w:tc>
          <w:tcPr>
            <w:tcW w:w="1800" w:type="dxa"/>
            <w:shd w:val="clear" w:color="auto" w:fill="auto"/>
          </w:tcPr>
          <w:p w:rsidR="009526AB" w:rsidRPr="002A7132" w:rsidRDefault="002210B1" w:rsidP="00B93E39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</w:t>
            </w:r>
            <w:r w:rsidR="00B93E39" w:rsidRPr="002A713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</w:tr>
      <w:tr w:rsidR="009526AB" w:rsidRPr="002A7132" w:rsidTr="001F7679">
        <w:tc>
          <w:tcPr>
            <w:tcW w:w="7904" w:type="dxa"/>
            <w:shd w:val="clear" w:color="auto" w:fill="auto"/>
          </w:tcPr>
          <w:p w:rsidR="009526AB" w:rsidRPr="002A7132" w:rsidRDefault="009526AB" w:rsidP="009526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9526AB" w:rsidRPr="002A7132" w:rsidRDefault="002210B1" w:rsidP="00B93E39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</w:t>
            </w:r>
            <w:r w:rsidR="00B93E39" w:rsidRPr="002A713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3D5961" w:rsidRPr="002A7132" w:rsidTr="001F7679">
        <w:tc>
          <w:tcPr>
            <w:tcW w:w="7904" w:type="dxa"/>
            <w:shd w:val="clear" w:color="auto" w:fill="auto"/>
          </w:tcPr>
          <w:p w:rsidR="003D5961" w:rsidRPr="002A7132" w:rsidRDefault="00CB2F2E" w:rsidP="00CB2F2E">
            <w:pPr>
              <w:pStyle w:val="a4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132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3D5961" w:rsidRPr="002A7132" w:rsidRDefault="003D5961" w:rsidP="00B93E3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iCs/>
                <w:sz w:val="24"/>
                <w:szCs w:val="24"/>
              </w:rPr>
              <w:t>62</w:t>
            </w:r>
          </w:p>
        </w:tc>
      </w:tr>
      <w:tr w:rsidR="00980B09" w:rsidRPr="002A7132" w:rsidTr="001F7679">
        <w:tc>
          <w:tcPr>
            <w:tcW w:w="7904" w:type="dxa"/>
            <w:shd w:val="clear" w:color="auto" w:fill="auto"/>
          </w:tcPr>
          <w:p w:rsidR="00980B09" w:rsidRPr="002A7132" w:rsidRDefault="00980B09" w:rsidP="009526A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800" w:type="dxa"/>
            <w:shd w:val="clear" w:color="auto" w:fill="auto"/>
          </w:tcPr>
          <w:p w:rsidR="00980B09" w:rsidRPr="002A7132" w:rsidRDefault="00EA6E48" w:rsidP="00B93E39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</w:tr>
      <w:tr w:rsidR="00EA6E48" w:rsidRPr="002A7132" w:rsidTr="001F7679">
        <w:tc>
          <w:tcPr>
            <w:tcW w:w="7904" w:type="dxa"/>
            <w:shd w:val="clear" w:color="auto" w:fill="auto"/>
          </w:tcPr>
          <w:p w:rsidR="00EA6E48" w:rsidRPr="002A7132" w:rsidRDefault="00EA6E48" w:rsidP="009526A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800" w:type="dxa"/>
            <w:shd w:val="clear" w:color="auto" w:fill="auto"/>
          </w:tcPr>
          <w:p w:rsidR="00EA6E48" w:rsidRPr="002A7132" w:rsidRDefault="00EA6E48" w:rsidP="00B93E39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</w:t>
            </w:r>
          </w:p>
        </w:tc>
      </w:tr>
      <w:tr w:rsidR="009526AB" w:rsidRPr="002A7132" w:rsidTr="001F7679">
        <w:tc>
          <w:tcPr>
            <w:tcW w:w="7904" w:type="dxa"/>
            <w:shd w:val="clear" w:color="auto" w:fill="auto"/>
          </w:tcPr>
          <w:p w:rsidR="009526AB" w:rsidRPr="002A7132" w:rsidRDefault="009526AB" w:rsidP="002210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sz w:val="24"/>
                <w:szCs w:val="24"/>
              </w:rPr>
              <w:t xml:space="preserve">Вариативные часы </w:t>
            </w:r>
          </w:p>
        </w:tc>
        <w:tc>
          <w:tcPr>
            <w:tcW w:w="1800" w:type="dxa"/>
            <w:shd w:val="clear" w:color="auto" w:fill="auto"/>
          </w:tcPr>
          <w:p w:rsidR="009526AB" w:rsidRPr="002A7132" w:rsidRDefault="002210B1" w:rsidP="00B93E3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B93E39" w:rsidRPr="002A7132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9526AB" w:rsidRPr="002A7132" w:rsidTr="001F7679">
        <w:tc>
          <w:tcPr>
            <w:tcW w:w="9704" w:type="dxa"/>
            <w:gridSpan w:val="2"/>
            <w:shd w:val="clear" w:color="auto" w:fill="auto"/>
          </w:tcPr>
          <w:p w:rsidR="009526AB" w:rsidRPr="002A7132" w:rsidRDefault="00EA6E48" w:rsidP="00B93E39">
            <w:pPr>
              <w:spacing w:after="0"/>
              <w:ind w:left="5954" w:hanging="595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713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Итоговая</w:t>
            </w:r>
            <w:r w:rsidR="009526AB" w:rsidRPr="002A713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аттестация по дисциплине </w:t>
            </w:r>
            <w:r w:rsidR="002210B1" w:rsidRPr="002A713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- </w:t>
            </w:r>
            <w:r w:rsidR="00B93E39" w:rsidRPr="002A7132">
              <w:rPr>
                <w:rFonts w:ascii="Times New Roman" w:hAnsi="Times New Roman" w:cs="Times New Roman"/>
                <w:iCs/>
                <w:sz w:val="24"/>
                <w:szCs w:val="24"/>
              </w:rPr>
              <w:t>экзамен</w:t>
            </w:r>
          </w:p>
        </w:tc>
      </w:tr>
    </w:tbl>
    <w:p w:rsidR="009526AB" w:rsidRPr="002A7132" w:rsidRDefault="009526AB" w:rsidP="00952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9526AB" w:rsidRPr="002A7132" w:rsidSect="001F7679">
          <w:footerReference w:type="default" r:id="rId7"/>
          <w:pgSz w:w="11906" w:h="16838"/>
          <w:pgMar w:top="1134" w:right="851" w:bottom="1134" w:left="1418" w:header="425" w:footer="709" w:gutter="0"/>
          <w:cols w:space="708"/>
          <w:titlePg/>
          <w:docGrid w:linePitch="360"/>
        </w:sectPr>
      </w:pPr>
    </w:p>
    <w:p w:rsidR="00941176" w:rsidRDefault="00941176" w:rsidP="00941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lastRenderedPageBreak/>
        <w:t>2.2. Т</w:t>
      </w:r>
      <w:r>
        <w:rPr>
          <w:rFonts w:ascii="Times New Roman" w:hAnsi="Times New Roman"/>
          <w:b/>
          <w:sz w:val="24"/>
          <w:szCs w:val="24"/>
        </w:rPr>
        <w:t>ематический план и содержание учебной дисциплины «Основы философии»</w:t>
      </w:r>
    </w:p>
    <w:p w:rsidR="00941176" w:rsidRDefault="00941176" w:rsidP="00941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71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240"/>
        <w:gridCol w:w="9667"/>
        <w:gridCol w:w="1276"/>
        <w:gridCol w:w="1531"/>
      </w:tblGrid>
      <w:tr w:rsidR="00E44711" w:rsidRPr="00E44711" w:rsidTr="00CD092B">
        <w:trPr>
          <w:trHeight w:val="20"/>
          <w:tblHeader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4711" w:rsidRPr="00E44711" w:rsidRDefault="00E44711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 xml:space="preserve">Наименование </w:t>
            </w:r>
            <w:r w:rsidRPr="00E44711">
              <w:rPr>
                <w:rFonts w:ascii="Times New Roman" w:hAnsi="Times New Roman" w:cs="Times New Roman"/>
                <w:b/>
                <w:bCs/>
              </w:rPr>
              <w:br/>
              <w:t>разделов и тем</w:t>
            </w: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4711" w:rsidRPr="00E44711" w:rsidRDefault="00E44711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4711" w:rsidRPr="00E44711" w:rsidRDefault="00E44711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 xml:space="preserve">Объем </w:t>
            </w:r>
            <w:r w:rsidRPr="00E44711">
              <w:rPr>
                <w:rFonts w:ascii="Times New Roman" w:hAnsi="Times New Roman" w:cs="Times New Roman"/>
                <w:b/>
                <w:bCs/>
              </w:rPr>
              <w:br/>
              <w:t>часов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1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Формирование результатов, ЛР, ОК</w:t>
            </w:r>
          </w:p>
        </w:tc>
      </w:tr>
      <w:tr w:rsidR="00E44711" w:rsidRPr="00E44711" w:rsidTr="00CD092B">
        <w:trPr>
          <w:trHeight w:val="2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4711" w:rsidRPr="00E44711" w:rsidRDefault="00E44711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t>Введение. Предмет философии. Место и роль философии в культуре</w:t>
            </w: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44711" w:rsidRPr="00E44711" w:rsidRDefault="00E44711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  <w:p w:rsidR="00E44711" w:rsidRPr="00E44711" w:rsidRDefault="00E44711" w:rsidP="001F7679">
            <w:pPr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Философия как наука и как форма общественного сознания. Предмет философии, ее место в культуре человечества.</w:t>
            </w:r>
          </w:p>
          <w:p w:rsidR="00E44711" w:rsidRPr="00E44711" w:rsidRDefault="00E44711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</w:rPr>
              <w:t>Философия как самосознание культуры. Специфика философского знания и его функции. Структура философского знания. Роль философии в кризисные периоды развития общества. Периодизация становления и развития философской мысли.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4711" w:rsidRPr="00E44711" w:rsidRDefault="00D92DED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7DE0" w:rsidRPr="00CD092B" w:rsidRDefault="00447DE0" w:rsidP="00447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CD092B">
              <w:rPr>
                <w:rFonts w:ascii="Times New Roman" w:hAnsi="Times New Roman" w:cs="Times New Roman"/>
                <w:bCs/>
              </w:rPr>
              <w:t>ЛР1</w:t>
            </w:r>
            <w:r>
              <w:rPr>
                <w:rFonts w:ascii="Times New Roman" w:hAnsi="Times New Roman" w:cs="Times New Roman"/>
                <w:bCs/>
              </w:rPr>
              <w:t>-ЛР9, ЛР11</w:t>
            </w:r>
            <w:r w:rsidRPr="00CD092B">
              <w:rPr>
                <w:rFonts w:ascii="Times New Roman" w:hAnsi="Times New Roman" w:cs="Times New Roman"/>
                <w:bCs/>
              </w:rPr>
              <w:t>-ЛР15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ОК2, ОК5</w:t>
            </w:r>
          </w:p>
        </w:tc>
      </w:tr>
      <w:tr w:rsidR="00CD092B" w:rsidRPr="00E44711" w:rsidTr="00460478">
        <w:trPr>
          <w:trHeight w:val="20"/>
        </w:trPr>
        <w:tc>
          <w:tcPr>
            <w:tcW w:w="11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Раздел 1 Основные этапы развития мировой философии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7DE0" w:rsidRPr="00CD092B" w:rsidRDefault="00447DE0" w:rsidP="00447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CD092B">
              <w:rPr>
                <w:rFonts w:ascii="Times New Roman" w:hAnsi="Times New Roman" w:cs="Times New Roman"/>
                <w:bCs/>
              </w:rPr>
              <w:t>ЛР1</w:t>
            </w:r>
            <w:r>
              <w:rPr>
                <w:rFonts w:ascii="Times New Roman" w:hAnsi="Times New Roman" w:cs="Times New Roman"/>
                <w:bCs/>
              </w:rPr>
              <w:t>-ЛР9, ЛР11</w:t>
            </w:r>
            <w:r w:rsidRPr="00CD092B">
              <w:rPr>
                <w:rFonts w:ascii="Times New Roman" w:hAnsi="Times New Roman" w:cs="Times New Roman"/>
                <w:bCs/>
              </w:rPr>
              <w:t>-ЛР15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CD092B">
              <w:rPr>
                <w:rFonts w:ascii="Times New Roman" w:hAnsi="Times New Roman" w:cs="Times New Roman"/>
                <w:bCs/>
              </w:rPr>
              <w:t>ОК2, ОК3, ОК5, ОК9</w:t>
            </w:r>
          </w:p>
        </w:tc>
      </w:tr>
      <w:tr w:rsidR="00CD092B" w:rsidRPr="00E44711" w:rsidTr="00460478">
        <w:trPr>
          <w:trHeight w:val="20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t>Тема 1.1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</w:rPr>
              <w:t xml:space="preserve">Античная </w:t>
            </w:r>
            <w:r w:rsidRPr="00E44711">
              <w:rPr>
                <w:rFonts w:ascii="Times New Roman" w:hAnsi="Times New Roman" w:cs="Times New Roman"/>
              </w:rPr>
              <w:br/>
              <w:t>философия</w:t>
            </w:r>
          </w:p>
        </w:tc>
        <w:tc>
          <w:tcPr>
            <w:tcW w:w="9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  <w:p w:rsidR="00CD092B" w:rsidRDefault="00CD092B" w:rsidP="001F7679">
            <w:pPr>
              <w:snapToGrid w:val="0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 xml:space="preserve">Условия возникновения и развития философии в Древней Греции и Древнем Риме. Постановка проблемы о первооснове мира. Изменение представлений о сути философии (софисты). </w:t>
            </w:r>
          </w:p>
          <w:p w:rsidR="00CD092B" w:rsidRPr="00E44711" w:rsidRDefault="00CD092B" w:rsidP="001F7679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</w:rPr>
              <w:t xml:space="preserve">Основные периоды античной философии. Философия Сократа о сущности человека. </w:t>
            </w:r>
            <w:r w:rsidRPr="00B93E39">
              <w:rPr>
                <w:rFonts w:ascii="Times New Roman" w:hAnsi="Times New Roman" w:cs="Times New Roman"/>
                <w:bCs/>
              </w:rPr>
              <w:t>Философия Платона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B93E39">
              <w:rPr>
                <w:rFonts w:ascii="Times New Roman" w:hAnsi="Times New Roman" w:cs="Times New Roman"/>
                <w:bCs/>
              </w:rPr>
              <w:t xml:space="preserve"> Философская система </w:t>
            </w:r>
            <w:r w:rsidR="00447DE0" w:rsidRPr="00B93E39">
              <w:rPr>
                <w:rFonts w:ascii="Times New Roman" w:hAnsi="Times New Roman" w:cs="Times New Roman"/>
                <w:bCs/>
              </w:rPr>
              <w:t>Аристотеля</w:t>
            </w:r>
            <w:r w:rsidR="00447DE0">
              <w:rPr>
                <w:rFonts w:ascii="Times New Roman" w:hAnsi="Times New Roman" w:cs="Times New Roman"/>
                <w:bCs/>
              </w:rPr>
              <w:t>.</w:t>
            </w:r>
            <w:r w:rsidR="00447DE0" w:rsidRPr="00B93E39">
              <w:rPr>
                <w:rFonts w:ascii="Times New Roman" w:hAnsi="Times New Roman" w:cs="Times New Roman"/>
              </w:rPr>
              <w:t xml:space="preserve"> Эллино</w:t>
            </w:r>
            <w:r w:rsidRPr="00B93E39">
              <w:rPr>
                <w:rFonts w:ascii="Times New Roman" w:hAnsi="Times New Roman" w:cs="Times New Roman"/>
              </w:rPr>
              <w:t>-римский период античной философии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D092B" w:rsidRPr="00E44711" w:rsidTr="00460478">
        <w:trPr>
          <w:trHeight w:val="20"/>
        </w:trPr>
        <w:tc>
          <w:tcPr>
            <w:tcW w:w="22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t>Тема 1.2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t xml:space="preserve">Философия </w:t>
            </w:r>
            <w:r w:rsidRPr="00E44711">
              <w:rPr>
                <w:rFonts w:ascii="Times New Roman" w:hAnsi="Times New Roman" w:cs="Times New Roman"/>
                <w:bCs/>
              </w:rPr>
              <w:br/>
              <w:t>средних веков</w:t>
            </w:r>
          </w:p>
        </w:tc>
        <w:tc>
          <w:tcPr>
            <w:tcW w:w="9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  <w:p w:rsidR="00CD092B" w:rsidRPr="00E44711" w:rsidRDefault="00CD092B" w:rsidP="001F7679">
            <w:pPr>
              <w:snapToGrid w:val="0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 xml:space="preserve">Основные этапы средневековой философии: апологетика (Тертуллиан), патристика (Аврелий Августин), схоластика (Боэций, Абеляр, Альберт Великий). Классическая философия средневековья (Фома Аквинский). </w:t>
            </w:r>
          </w:p>
          <w:p w:rsidR="00CD092B" w:rsidRPr="00E44711" w:rsidRDefault="00CD092B" w:rsidP="001F7679">
            <w:pPr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</w:rPr>
              <w:t>Основные проблемы средневековой философии. Проблема доказательства бытия Бога. Номинализм и реализм. Теоцентризм.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D092B" w:rsidRPr="00E44711" w:rsidTr="00460478">
        <w:trPr>
          <w:trHeight w:val="1656"/>
        </w:trPr>
        <w:tc>
          <w:tcPr>
            <w:tcW w:w="2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lastRenderedPageBreak/>
              <w:t>Тема 1.3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t>Философия эпохи Возрождения</w:t>
            </w:r>
          </w:p>
        </w:tc>
        <w:tc>
          <w:tcPr>
            <w:tcW w:w="966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t>Поиск новых жизненных ориентиров. Особенности философского мировоззрения эпохи Возрождения. Проблемы человеческой индивидуальности (Эразм Роттердамский, Б. Телезио). Переход от неоплатонических познавательных программ (Николай Кузанский) к гуманистическим (Ф. Петрарка). Утверждение натурфилософской ориентации в знании (Л. да Винчи, Н. Коперник, Дж.Бруно, Г. Галилей). Формирование новой картины мира.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D092B" w:rsidRPr="00E44711" w:rsidTr="00460478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t>Тема 1.4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t xml:space="preserve">Философия </w:t>
            </w:r>
            <w:r w:rsidRPr="00E44711">
              <w:rPr>
                <w:rFonts w:ascii="Times New Roman" w:hAnsi="Times New Roman" w:cs="Times New Roman"/>
                <w:bCs/>
              </w:rPr>
              <w:br/>
              <w:t>Нового времени</w:t>
            </w:r>
          </w:p>
        </w:tc>
        <w:tc>
          <w:tcPr>
            <w:tcW w:w="9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  <w:p w:rsidR="00CD092B" w:rsidRPr="00E44711" w:rsidRDefault="00CD092B" w:rsidP="001F7679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</w:rPr>
              <w:t>Научная революция ХVII века и ее влияние на развитие философии. Проблема достоверности знаний: эмпиризм (</w:t>
            </w:r>
            <w:r w:rsidR="00447DE0" w:rsidRPr="00E44711">
              <w:rPr>
                <w:rFonts w:ascii="Times New Roman" w:hAnsi="Times New Roman" w:cs="Times New Roman"/>
              </w:rPr>
              <w:t>Ф. Бэкон</w:t>
            </w:r>
            <w:r w:rsidRPr="00E44711">
              <w:rPr>
                <w:rFonts w:ascii="Times New Roman" w:hAnsi="Times New Roman" w:cs="Times New Roman"/>
              </w:rPr>
              <w:t>) и рационализм (</w:t>
            </w:r>
            <w:r w:rsidR="00447DE0" w:rsidRPr="00E44711">
              <w:rPr>
                <w:rFonts w:ascii="Times New Roman" w:hAnsi="Times New Roman" w:cs="Times New Roman"/>
              </w:rPr>
              <w:t>Р. Декарт</w:t>
            </w:r>
            <w:r w:rsidRPr="00E44711">
              <w:rPr>
                <w:rFonts w:ascii="Times New Roman" w:hAnsi="Times New Roman" w:cs="Times New Roman"/>
              </w:rPr>
              <w:t>). Формирование новой картины мира и ее динамика (</w:t>
            </w:r>
            <w:r w:rsidR="00447DE0" w:rsidRPr="00E44711">
              <w:rPr>
                <w:rFonts w:ascii="Times New Roman" w:hAnsi="Times New Roman" w:cs="Times New Roman"/>
              </w:rPr>
              <w:t>И. Ньютон</w:t>
            </w:r>
            <w:r w:rsidRPr="00E44711">
              <w:rPr>
                <w:rFonts w:ascii="Times New Roman" w:hAnsi="Times New Roman" w:cs="Times New Roman"/>
              </w:rPr>
              <w:t xml:space="preserve">, Г.В.Лейбниц). Рациональность. Аскетизм. Пантеистический монизм </w:t>
            </w:r>
            <w:r w:rsidR="00447DE0" w:rsidRPr="00E44711">
              <w:rPr>
                <w:rFonts w:ascii="Times New Roman" w:hAnsi="Times New Roman" w:cs="Times New Roman"/>
              </w:rPr>
              <w:t>Б. Спинозы</w:t>
            </w:r>
            <w:r w:rsidRPr="00E44711">
              <w:rPr>
                <w:rFonts w:ascii="Times New Roman" w:hAnsi="Times New Roman" w:cs="Times New Roman"/>
              </w:rPr>
              <w:t xml:space="preserve"> во взглядах на материю, природу, познание, человека, общество. Немецкая классическая философия (И. Кант, Г. Гегель).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D092B" w:rsidRPr="00E44711" w:rsidTr="00460478">
        <w:trPr>
          <w:trHeight w:val="2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D092B" w:rsidRPr="00E44711" w:rsidTr="00460478">
        <w:trPr>
          <w:trHeight w:val="20"/>
        </w:trPr>
        <w:tc>
          <w:tcPr>
            <w:tcW w:w="22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snapToGrid w:val="0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  <w:b/>
              </w:rPr>
              <w:br/>
            </w:r>
            <w:r w:rsidRPr="00E44711">
              <w:rPr>
                <w:rFonts w:ascii="Times New Roman" w:hAnsi="Times New Roman" w:cs="Times New Roman"/>
              </w:rPr>
              <w:t>Сравнительный анализ эмпиризма (Фр. Бэкон) и рационализма (Р. Декарт) в философии Нового времени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092B" w:rsidRPr="00E44711" w:rsidTr="00460478">
        <w:trPr>
          <w:trHeight w:val="2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t>Тема 1.5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t>Современная западная философия</w:t>
            </w: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  <w:p w:rsidR="00CD092B" w:rsidRPr="00E44711" w:rsidRDefault="00CD092B" w:rsidP="001F7679">
            <w:pPr>
              <w:snapToGrid w:val="0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Основные направления современной западной философии.</w:t>
            </w:r>
          </w:p>
          <w:p w:rsidR="00CD092B" w:rsidRPr="00E44711" w:rsidRDefault="00CD092B" w:rsidP="001F7679">
            <w:pPr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Феноменология (Э. Гуссерль, Г.Г.Шпет, А.Ф. Лосев).</w:t>
            </w:r>
          </w:p>
          <w:p w:rsidR="00CD092B" w:rsidRPr="00E44711" w:rsidRDefault="00CD092B" w:rsidP="001F7679">
            <w:pPr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Герменевтика (К.Ясперс, М.Хайдеггер, Г.Гадамер, П.Рикер).</w:t>
            </w:r>
          </w:p>
          <w:p w:rsidR="00CD092B" w:rsidRPr="00E44711" w:rsidRDefault="00CD092B" w:rsidP="001F7679">
            <w:pPr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Герменевтика в России (С.Н.Булгаков, П.А Флоренский. А.Ф.Лосев).</w:t>
            </w:r>
          </w:p>
          <w:p w:rsidR="00CD092B" w:rsidRPr="00E44711" w:rsidRDefault="00CD092B" w:rsidP="001F7679">
            <w:pPr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lastRenderedPageBreak/>
              <w:t>Постмодернизм (Ж. Деррида, Ж.Лиотар, Р.Барг)</w:t>
            </w:r>
          </w:p>
          <w:p w:rsidR="00CD092B" w:rsidRPr="00E44711" w:rsidRDefault="00CD092B" w:rsidP="001F7679">
            <w:pPr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</w:rPr>
              <w:t>Аналитическая философия (Г. Фреге, Б. Рассел, Э. Мур, Л.Витгенштейн)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4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D092B" w:rsidRPr="00E44711" w:rsidTr="00460478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Тема 1.6</w:t>
            </w:r>
          </w:p>
          <w:p w:rsidR="00CD092B" w:rsidRPr="00E44711" w:rsidRDefault="00CD092B" w:rsidP="001F767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</w:rPr>
              <w:t>Русская философия</w:t>
            </w: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D092B" w:rsidRPr="00E44711" w:rsidTr="00460478">
        <w:trPr>
          <w:trHeight w:val="2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keepNext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Формирование и основные периоды развития русской философской мысли. Религиозные и светские традиции в отечественной философии. Основные направления русской философии XIX в. Западники и славянофилы. Позитивизм и материализм в России. Образ истории и культуры в русской философии XIX в. Философские течения начала ХХ в.: неокантианство, марксизм, религиозная метафизика и др.</w:t>
            </w:r>
          </w:p>
          <w:p w:rsidR="00CD092B" w:rsidRPr="00E44711" w:rsidRDefault="00CD092B" w:rsidP="001F7679">
            <w:pPr>
              <w:keepNext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Русская религиозная философия.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D092B" w:rsidRPr="00E44711" w:rsidTr="00460478">
        <w:trPr>
          <w:trHeight w:val="2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i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D092B" w:rsidRPr="00E44711" w:rsidTr="00CD092B">
        <w:trPr>
          <w:trHeight w:val="2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 xml:space="preserve">Сравнение основных философских течений в русской философии к. </w:t>
            </w:r>
            <w:r w:rsidRPr="00E44711">
              <w:rPr>
                <w:rFonts w:ascii="Times New Roman" w:hAnsi="Times New Roman" w:cs="Times New Roman"/>
                <w:lang w:val="en-US"/>
              </w:rPr>
              <w:t>XIX</w:t>
            </w:r>
            <w:r w:rsidRPr="00E44711">
              <w:rPr>
                <w:rFonts w:ascii="Times New Roman" w:hAnsi="Times New Roman" w:cs="Times New Roman"/>
              </w:rPr>
              <w:t xml:space="preserve">-нач. </w:t>
            </w:r>
            <w:r w:rsidRPr="00E44711">
              <w:rPr>
                <w:rFonts w:ascii="Times New Roman" w:hAnsi="Times New Roman" w:cs="Times New Roman"/>
                <w:lang w:val="en-US"/>
              </w:rPr>
              <w:t>XX</w:t>
            </w:r>
            <w:r w:rsidRPr="00E44711">
              <w:rPr>
                <w:rFonts w:ascii="Times New Roman" w:hAnsi="Times New Roman" w:cs="Times New Roman"/>
              </w:rPr>
              <w:t xml:space="preserve"> вв.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44711" w:rsidRPr="00E44711" w:rsidTr="00CD092B">
        <w:trPr>
          <w:trHeight w:val="20"/>
        </w:trPr>
        <w:tc>
          <w:tcPr>
            <w:tcW w:w="11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4711" w:rsidRPr="00E44711" w:rsidRDefault="00E44711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</w:rPr>
              <w:t>Раздел 2 Человек как основная проблема философии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4711" w:rsidRPr="00E44711" w:rsidRDefault="00E44711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1" w:rsidRPr="00E44711" w:rsidRDefault="00E44711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D092B" w:rsidRPr="00E44711" w:rsidTr="00CD092B">
        <w:trPr>
          <w:trHeight w:val="2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Тема 2.1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 xml:space="preserve">Образы человека </w:t>
            </w:r>
            <w:r w:rsidRPr="00E44711">
              <w:rPr>
                <w:rFonts w:ascii="Times New Roman" w:hAnsi="Times New Roman" w:cs="Times New Roman"/>
              </w:rPr>
              <w:br/>
              <w:t xml:space="preserve">в истории </w:t>
            </w:r>
            <w:r w:rsidRPr="00E44711">
              <w:rPr>
                <w:rFonts w:ascii="Times New Roman" w:hAnsi="Times New Roman" w:cs="Times New Roman"/>
              </w:rPr>
              <w:br/>
              <w:t xml:space="preserve">философской </w:t>
            </w:r>
            <w:r w:rsidRPr="00E44711">
              <w:rPr>
                <w:rFonts w:ascii="Times New Roman" w:hAnsi="Times New Roman" w:cs="Times New Roman"/>
              </w:rPr>
              <w:br/>
              <w:t>мысли</w:t>
            </w: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t xml:space="preserve">Тождество человека и природы в ранней греческой философии. </w:t>
            </w:r>
            <w:r w:rsidRPr="00E44711">
              <w:rPr>
                <w:rFonts w:ascii="Times New Roman" w:hAnsi="Times New Roman" w:cs="Times New Roman"/>
                <w:bCs/>
              </w:rPr>
              <w:br/>
              <w:t>Новый взгляд на человека. Сократ.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t>Христианская антропология: человек – образ и подобие Бога.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t>Индивидуалистическая трактовка человека в эпоху Ренессанса.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t>Механистическая антропология Нового Времени.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7DE0" w:rsidRPr="00CD092B" w:rsidRDefault="00447DE0" w:rsidP="00447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CD092B">
              <w:rPr>
                <w:rFonts w:ascii="Times New Roman" w:hAnsi="Times New Roman" w:cs="Times New Roman"/>
                <w:bCs/>
              </w:rPr>
              <w:t>ЛР1</w:t>
            </w:r>
            <w:r>
              <w:rPr>
                <w:rFonts w:ascii="Times New Roman" w:hAnsi="Times New Roman" w:cs="Times New Roman"/>
                <w:bCs/>
              </w:rPr>
              <w:t>-ЛР9, ЛР11</w:t>
            </w:r>
            <w:r w:rsidRPr="00CD092B">
              <w:rPr>
                <w:rFonts w:ascii="Times New Roman" w:hAnsi="Times New Roman" w:cs="Times New Roman"/>
                <w:bCs/>
              </w:rPr>
              <w:t>-ЛР15</w:t>
            </w:r>
          </w:p>
          <w:p w:rsidR="00CD092B" w:rsidRPr="00E44711" w:rsidRDefault="00CD092B" w:rsidP="00CD09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CD092B">
              <w:rPr>
                <w:rFonts w:ascii="Times New Roman" w:hAnsi="Times New Roman" w:cs="Times New Roman"/>
                <w:bCs/>
              </w:rPr>
              <w:t>ОК2, ОК3, ОК5, ОК9</w:t>
            </w:r>
          </w:p>
        </w:tc>
      </w:tr>
      <w:tr w:rsidR="00CD092B" w:rsidRPr="00E44711" w:rsidTr="00460478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lastRenderedPageBreak/>
              <w:t>Тема 2.2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</w:rPr>
              <w:t xml:space="preserve">Биологическое и социальное </w:t>
            </w:r>
            <w:r w:rsidRPr="00E44711">
              <w:rPr>
                <w:rFonts w:ascii="Times New Roman" w:hAnsi="Times New Roman" w:cs="Times New Roman"/>
              </w:rPr>
              <w:br/>
              <w:t>в человеке.</w:t>
            </w: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  <w:p w:rsidR="00CD092B" w:rsidRPr="00E44711" w:rsidRDefault="00CD092B" w:rsidP="001F7679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</w:rPr>
              <w:t>Теории происхождения человека: теистическая (религиозная) теория, деятельностная парадигма, трудовая теория. Проблема антропосоциогенеза. Биологическое и социальное в человеке. Природа человека. Психоанализ (З. Фрейд, К. Юнг). Специфика человеческой деятельности. Категории человеческого бытия. Смысл жизни человека.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D092B" w:rsidRPr="00E44711" w:rsidTr="00460478">
        <w:trPr>
          <w:trHeight w:val="20"/>
        </w:trPr>
        <w:tc>
          <w:tcPr>
            <w:tcW w:w="224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Характеристика основных взглядов и идей о смысле жизни и духовности человека в различных областях знания (философия, теология, антропология и психология)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CD092B" w:rsidRPr="00E44711" w:rsidTr="00460478">
        <w:trPr>
          <w:trHeight w:val="1942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t>Тема 2.4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Учение о бытии (онтология)</w:t>
            </w: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Категория бытия в философии. Понимание бытия в античности Парменид, Платон, Аристотель). Бог как абсолютное бытие в период средневековья.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Место онтологии в философии Нового времени.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Проблематика бытия у А. Шопенгауэра, Ф. Ницше, А. Бергсона, К. Маркса.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</w:rPr>
              <w:t xml:space="preserve">Проблема бытия в западноевропейской философии. Монистические и плюралистические концепции бытия. </w:t>
            </w:r>
            <w:r w:rsidRPr="00E44711">
              <w:rPr>
                <w:rFonts w:ascii="Times New Roman" w:hAnsi="Times New Roman" w:cs="Times New Roman"/>
                <w:bCs/>
              </w:rPr>
              <w:t>Проблема бытия в русской религиозной философии.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44711" w:rsidRPr="00E44711" w:rsidTr="00CD092B">
        <w:trPr>
          <w:trHeight w:val="20"/>
        </w:trPr>
        <w:tc>
          <w:tcPr>
            <w:tcW w:w="11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4711" w:rsidRPr="00E44711" w:rsidRDefault="00E44711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Раздел 3 Сознание и познание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4711" w:rsidRPr="00E44711" w:rsidRDefault="00E44711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1" w:rsidRPr="00E44711" w:rsidRDefault="00E44711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D092B" w:rsidRPr="00E44711" w:rsidTr="00447DE0">
        <w:trPr>
          <w:trHeight w:val="2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t>Тема 3.1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t xml:space="preserve">Проблема </w:t>
            </w:r>
            <w:r w:rsidRPr="00E44711">
              <w:rPr>
                <w:rFonts w:ascii="Times New Roman" w:hAnsi="Times New Roman" w:cs="Times New Roman"/>
                <w:bCs/>
              </w:rPr>
              <w:br/>
              <w:t>сознания</w:t>
            </w: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  <w:p w:rsidR="00CD092B" w:rsidRPr="00E44711" w:rsidRDefault="00CD092B" w:rsidP="001F7679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</w:rPr>
              <w:t>Сознание как субъективная духовная реальность и как условие воспроизводства человеческой культуры. Идеальное и материальное. Мозг, психика, интеллект, сознание. Язык и мышление.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7DE0" w:rsidRPr="00CD092B" w:rsidRDefault="00447DE0" w:rsidP="00447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CD092B">
              <w:rPr>
                <w:rFonts w:ascii="Times New Roman" w:hAnsi="Times New Roman" w:cs="Times New Roman"/>
                <w:bCs/>
              </w:rPr>
              <w:t>ЛР1</w:t>
            </w:r>
            <w:r>
              <w:rPr>
                <w:rFonts w:ascii="Times New Roman" w:hAnsi="Times New Roman" w:cs="Times New Roman"/>
                <w:bCs/>
              </w:rPr>
              <w:t>-ЛР9, ЛР11</w:t>
            </w:r>
            <w:r w:rsidRPr="00CD092B">
              <w:rPr>
                <w:rFonts w:ascii="Times New Roman" w:hAnsi="Times New Roman" w:cs="Times New Roman"/>
                <w:bCs/>
              </w:rPr>
              <w:t>-ЛР15</w:t>
            </w:r>
          </w:p>
          <w:p w:rsidR="00CD092B" w:rsidRPr="00E44711" w:rsidRDefault="00CD092B" w:rsidP="00447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CD092B">
              <w:rPr>
                <w:rFonts w:ascii="Times New Roman" w:hAnsi="Times New Roman" w:cs="Times New Roman"/>
                <w:bCs/>
              </w:rPr>
              <w:t>ОК2, ОК3, ОК5, ОК9</w:t>
            </w:r>
          </w:p>
        </w:tc>
      </w:tr>
      <w:tr w:rsidR="00CD092B" w:rsidRPr="00E44711" w:rsidTr="00460478">
        <w:trPr>
          <w:trHeight w:val="2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t>Тема 3.2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lastRenderedPageBreak/>
              <w:t>Познание как предмет философского анализа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lastRenderedPageBreak/>
              <w:t>Содержание учебного материала</w:t>
            </w:r>
          </w:p>
          <w:p w:rsidR="00CD092B" w:rsidRPr="00E44711" w:rsidRDefault="00CD092B" w:rsidP="001F7679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</w:rPr>
              <w:lastRenderedPageBreak/>
              <w:t>Гносеология – наука о познании. Многообразие форм духовно-практического освоения мира: язык, труд, игра, познание, мораль, искусство, религия, философия. Сознание и познание. Агностицизм. Знание и вера. Доверие, уверенность, вера. Субъект и объект познания. Вненаучные формы познания: обыденное, мифологическое, религиозное, художественное.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92B" w:rsidRPr="0047737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2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D092B" w:rsidRPr="00E44711" w:rsidTr="00460478">
        <w:trPr>
          <w:trHeight w:val="20"/>
        </w:trPr>
        <w:tc>
          <w:tcPr>
            <w:tcW w:w="2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Тема 3.3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Наука как вид духовной деятельности.</w:t>
            </w:r>
          </w:p>
        </w:tc>
        <w:tc>
          <w:tcPr>
            <w:tcW w:w="966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  <w:p w:rsidR="00CD092B" w:rsidRPr="00E44711" w:rsidRDefault="00CD092B" w:rsidP="001F7679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</w:rPr>
              <w:t>Наука как вид духовного производства, ее отличие от других видов деятельности. Идеалы, нормы и критерии научного познания в истории человеческой культуры. Системность как фундаментальный принцип научного познания. Парадигма (Т.Кун), исследовательская программа (И.Лакатос), картина мира, научная революция. Особенности, этапы и уровни научного познания.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D092B" w:rsidRPr="00E44711" w:rsidTr="00460478">
        <w:trPr>
          <w:trHeight w:val="2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Тема 3.4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Проблема истины в философии и науке.</w:t>
            </w: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  <w:p w:rsidR="00CD092B" w:rsidRPr="00E44711" w:rsidRDefault="00CD092B" w:rsidP="001F7679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</w:rPr>
              <w:t>Исторические разновидности понимания истины. Абсолютное и относительное в истине. Истина и заблуждение. Критерии истины: рациональная интуиция, соответствие чувствам или логическим законам, “экономия мышления”, практика, верификация, когеренция, корреспонденция, фальсификация и др. Истина, оценка, ценность.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44711" w:rsidRPr="00E44711" w:rsidTr="00CD092B">
        <w:trPr>
          <w:trHeight w:val="20"/>
        </w:trPr>
        <w:tc>
          <w:tcPr>
            <w:tcW w:w="11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4711" w:rsidRPr="00E44711" w:rsidRDefault="00E44711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Раздел 4 Человек во Вселенной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4711" w:rsidRPr="00E44711" w:rsidRDefault="00E44711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1" w:rsidRPr="00E44711" w:rsidRDefault="00E44711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D092B" w:rsidRPr="00E44711" w:rsidTr="00CD092B">
        <w:trPr>
          <w:trHeight w:val="2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Тема 4.1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Общество</w:t>
            </w: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t>Философский подход к изучению общества. Философские подходы к объяснению закономерностей общественного развития. Общество как саморазвивающаяся система. Общество и его структура.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092B" w:rsidRPr="0047737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D092B" w:rsidRPr="00E44711" w:rsidTr="00460478">
        <w:trPr>
          <w:trHeight w:val="2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Тема 4.2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lastRenderedPageBreak/>
              <w:t>Исторические формы диалектики. Идея развития.</w:t>
            </w: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lastRenderedPageBreak/>
              <w:t>Содержание учебного материала</w:t>
            </w:r>
          </w:p>
          <w:p w:rsidR="00CD092B" w:rsidRPr="00E44711" w:rsidRDefault="00CD092B" w:rsidP="001F7679">
            <w:pPr>
              <w:snapToGrid w:val="0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lastRenderedPageBreak/>
              <w:t>Самоорганизация. Устойчивость и изменчивость; прерывность и непрерывность. Цикличность, круговорот и поступательность в развитии. Изменение, движение, развитие. Прогресс, регресс.</w:t>
            </w:r>
          </w:p>
          <w:p w:rsidR="00CD092B" w:rsidRPr="00E44711" w:rsidRDefault="00CD092B" w:rsidP="001F7679">
            <w:pPr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</w:rPr>
              <w:t>Детерминизм и индетерминизм. Детерминизм и закономерность. Статистические и динамические закономерности. Упорядоченность бытия. Принцип системности. Диалектика и метафизика. Категории, принципы и законы развития.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lastRenderedPageBreak/>
              <w:t>2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D092B" w:rsidRPr="00E44711" w:rsidTr="00460478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Тема 4.3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 xml:space="preserve">Диалектика </w:t>
            </w:r>
            <w:r w:rsidRPr="00E44711">
              <w:rPr>
                <w:rFonts w:ascii="Times New Roman" w:hAnsi="Times New Roman" w:cs="Times New Roman"/>
              </w:rPr>
              <w:br/>
              <w:t>и метафизика.</w:t>
            </w: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Содержание учебного материала.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D092B" w:rsidRPr="00E44711" w:rsidTr="00460478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667" w:type="dxa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rPr>
                <w:rFonts w:ascii="Times New Roman" w:hAnsi="Times New Roman" w:cs="Times New Roman"/>
                <w:spacing w:val="-4"/>
              </w:rPr>
            </w:pPr>
            <w:r w:rsidRPr="00E44711">
              <w:rPr>
                <w:rFonts w:ascii="Times New Roman" w:hAnsi="Times New Roman" w:cs="Times New Roman"/>
                <w:spacing w:val="-4"/>
              </w:rPr>
              <w:t>Сравнительная характеристика противоположных подходов к развитию (диалектика и метафизика)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D092B" w:rsidRPr="00E44711" w:rsidTr="00460478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Тема 4.4.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Научная картина мира</w:t>
            </w: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D092B" w:rsidRPr="00E44711" w:rsidTr="00460478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Становление и развитие научной картины мира; коперниковский переворот и его последствия. Формирование идеи саморазвивающейся Вселенной. Динамика картин мира в ХХ столетии.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44711" w:rsidRPr="00E44711" w:rsidTr="00CD092B">
        <w:trPr>
          <w:trHeight w:val="2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4711" w:rsidRPr="00E44711" w:rsidRDefault="00E44711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4711" w:rsidRPr="00E44711" w:rsidRDefault="00E44711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Раздел 5 Духовная и социальная жизнь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4711" w:rsidRPr="00273989" w:rsidRDefault="00E44711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1" w:rsidRPr="00E44711" w:rsidRDefault="00E44711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D092B" w:rsidRPr="00E44711" w:rsidTr="00460478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Тема 5.1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Философия и религия</w:t>
            </w: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CD092B" w:rsidRDefault="00CD092B" w:rsidP="00CD09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CD092B">
              <w:rPr>
                <w:rFonts w:ascii="Times New Roman" w:hAnsi="Times New Roman" w:cs="Times New Roman"/>
                <w:bCs/>
              </w:rPr>
              <w:t>ЛР1</w:t>
            </w:r>
            <w:r w:rsidR="00447DE0">
              <w:rPr>
                <w:rFonts w:ascii="Times New Roman" w:hAnsi="Times New Roman" w:cs="Times New Roman"/>
                <w:bCs/>
              </w:rPr>
              <w:t>-ЛР9, ЛР11</w:t>
            </w:r>
            <w:r w:rsidRPr="00CD092B">
              <w:rPr>
                <w:rFonts w:ascii="Times New Roman" w:hAnsi="Times New Roman" w:cs="Times New Roman"/>
                <w:bCs/>
              </w:rPr>
              <w:t>-ЛР15</w:t>
            </w:r>
          </w:p>
          <w:p w:rsidR="00CD092B" w:rsidRPr="00E44711" w:rsidRDefault="00CD092B" w:rsidP="00CD09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CD092B">
              <w:rPr>
                <w:rFonts w:ascii="Times New Roman" w:hAnsi="Times New Roman" w:cs="Times New Roman"/>
                <w:bCs/>
              </w:rPr>
              <w:t>ОК2, ОК3, ОК5, ОК9</w:t>
            </w:r>
          </w:p>
        </w:tc>
      </w:tr>
      <w:tr w:rsidR="00CD092B" w:rsidRPr="00E44711" w:rsidTr="00460478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t>Философия и религия как форма общественного сознания. Общее и особенное в поиске и понимании смысла жизни в философии и религии. Религиозные философы о бытии и смысле человеческого существования. Вера. Сближение позиций религии и науки.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092B" w:rsidRPr="0047737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CD092B" w:rsidRPr="00E44711" w:rsidTr="00460478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Тема 5.2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Философия культуры</w:t>
            </w: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D092B" w:rsidRPr="00E44711" w:rsidTr="00460478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B93E39" w:rsidRDefault="00CD092B" w:rsidP="001F7679">
            <w:pPr>
              <w:pStyle w:val="31"/>
              <w:snapToGrid w:val="0"/>
              <w:rPr>
                <w:b w:val="0"/>
                <w:sz w:val="24"/>
              </w:rPr>
            </w:pPr>
            <w:r w:rsidRPr="00B93E39">
              <w:rPr>
                <w:b w:val="0"/>
                <w:sz w:val="24"/>
              </w:rPr>
              <w:t>Понимание «культуры» в философии. Человек в мире культуры. Классическая, модернистская и постмодернистская модели культуры. Понятие и сущность культуры.</w:t>
            </w:r>
          </w:p>
          <w:p w:rsidR="00CD092B" w:rsidRPr="00E44711" w:rsidRDefault="00CD092B" w:rsidP="001F7679">
            <w:pPr>
              <w:pStyle w:val="31"/>
              <w:rPr>
                <w:bCs/>
                <w:sz w:val="24"/>
              </w:rPr>
            </w:pPr>
            <w:r w:rsidRPr="00B93E39">
              <w:rPr>
                <w:b w:val="0"/>
                <w:sz w:val="24"/>
              </w:rPr>
              <w:lastRenderedPageBreak/>
              <w:t>Сферы и уровни культуры. Ценность как понятие. Цели и ценности человека. Символы культуры. Понятие цивилизации. Массовая культура. Контркультура.</w:t>
            </w:r>
            <w:r w:rsidRPr="00B93E39">
              <w:rPr>
                <w:b w:val="0"/>
                <w:bCs/>
                <w:sz w:val="24"/>
              </w:rPr>
              <w:t xml:space="preserve"> Понятие искусства и его предназначение. Человек и исторический процесс.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4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D092B" w:rsidRPr="00E44711" w:rsidTr="00460478">
        <w:trPr>
          <w:trHeight w:val="2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Тема 5.3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 xml:space="preserve">Философия </w:t>
            </w:r>
            <w:r w:rsidRPr="00E44711">
              <w:rPr>
                <w:rFonts w:ascii="Times New Roman" w:hAnsi="Times New Roman" w:cs="Times New Roman"/>
              </w:rPr>
              <w:br/>
              <w:t>истории</w:t>
            </w: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Общая характеристика современных глобальных проблем человечества и путей их преодоления.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D092B" w:rsidRPr="00E44711" w:rsidTr="00460478">
        <w:trPr>
          <w:trHeight w:val="2455"/>
        </w:trPr>
        <w:tc>
          <w:tcPr>
            <w:tcW w:w="2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D92D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t>Тема 5.4</w:t>
            </w:r>
          </w:p>
          <w:p w:rsidR="00CD092B" w:rsidRPr="00E44711" w:rsidRDefault="00CD092B" w:rsidP="00D92D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E44711">
              <w:rPr>
                <w:rFonts w:ascii="Times New Roman" w:hAnsi="Times New Roman" w:cs="Times New Roman"/>
              </w:rPr>
              <w:t xml:space="preserve">Современная </w:t>
            </w:r>
            <w:r w:rsidRPr="00E44711">
              <w:rPr>
                <w:rFonts w:ascii="Times New Roman" w:hAnsi="Times New Roman" w:cs="Times New Roman"/>
              </w:rPr>
              <w:br/>
              <w:t>общепланетарная цивилизация</w:t>
            </w:r>
          </w:p>
        </w:tc>
        <w:tc>
          <w:tcPr>
            <w:tcW w:w="966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snapToGrid w:val="0"/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Всеобщие масштабы техногенной цивилизации. Комфорт как высшая ценность техногенной цивилизации. Информационное общество: перспективы его развития и особенности проявления. Социально-гуманитарные последствия перехода общества к информационной цивилизации.</w:t>
            </w: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E44711">
              <w:rPr>
                <w:rFonts w:ascii="Times New Roman" w:hAnsi="Times New Roman" w:cs="Times New Roman"/>
              </w:rPr>
              <w:t>Перспективы ноосферной цивилизации.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92B" w:rsidRPr="00E44711" w:rsidRDefault="00CD092B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44711" w:rsidRPr="00E44711" w:rsidTr="00CD092B">
        <w:trPr>
          <w:trHeight w:val="2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44711" w:rsidRPr="00E44711" w:rsidRDefault="00E44711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4711">
              <w:rPr>
                <w:rFonts w:ascii="Times New Roman" w:hAnsi="Times New Roman" w:cs="Times New Roman"/>
                <w:b/>
                <w:bCs/>
              </w:rPr>
              <w:t>Зачетное занятие</w:t>
            </w:r>
          </w:p>
        </w:tc>
        <w:tc>
          <w:tcPr>
            <w:tcW w:w="96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44711" w:rsidRPr="00E44711" w:rsidRDefault="00E44711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711" w:rsidRPr="00E44711" w:rsidRDefault="00D92DED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1" w:rsidRPr="00E44711" w:rsidRDefault="00E44711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44711" w:rsidRPr="00E44711" w:rsidTr="00CD092B">
        <w:trPr>
          <w:trHeight w:val="20"/>
        </w:trPr>
        <w:tc>
          <w:tcPr>
            <w:tcW w:w="1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711" w:rsidRPr="00E44711" w:rsidRDefault="00E44711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</w:rPr>
            </w:pPr>
            <w:r w:rsidRPr="00E44711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711" w:rsidRPr="00E44711" w:rsidRDefault="00D92DED" w:rsidP="000D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74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1" w:rsidRPr="00E44711" w:rsidRDefault="00E44711" w:rsidP="001F7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</w:tbl>
    <w:p w:rsidR="00941176" w:rsidRDefault="00941176" w:rsidP="00941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rPr>
          <w:rFonts w:ascii="Times New Roman" w:hAnsi="Times New Roman"/>
          <w:b/>
          <w:sz w:val="24"/>
          <w:szCs w:val="24"/>
          <w:lang w:eastAsia="zh-CN"/>
        </w:rPr>
      </w:pPr>
    </w:p>
    <w:p w:rsidR="00941176" w:rsidRDefault="00941176" w:rsidP="00941176">
      <w:pPr>
        <w:spacing w:after="0"/>
        <w:sectPr w:rsidR="00941176">
          <w:endnotePr>
            <w:numFmt w:val="decimal"/>
          </w:endnotePr>
          <w:pgSz w:w="16840" w:h="11907" w:orient="landscape"/>
          <w:pgMar w:top="1289" w:right="1134" w:bottom="851" w:left="992" w:header="567" w:footer="296" w:gutter="0"/>
          <w:cols w:space="720"/>
          <w:rtlGutter/>
        </w:sectPr>
      </w:pPr>
    </w:p>
    <w:p w:rsidR="0015511E" w:rsidRPr="00124F97" w:rsidRDefault="0015511E" w:rsidP="0015511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24F97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УСЛОВИЯ РЕАЛИЗАЦИИ РАБОЧЕЙ ПРОГРАММЫ</w:t>
      </w:r>
    </w:p>
    <w:p w:rsidR="0015511E" w:rsidRPr="00124F97" w:rsidRDefault="0015511E" w:rsidP="0015511E">
      <w:pPr>
        <w:widowControl w:val="0"/>
        <w:autoSpaceDE w:val="0"/>
        <w:autoSpaceDN w:val="0"/>
        <w:adjustRightInd w:val="0"/>
        <w:spacing w:after="0"/>
        <w:ind w:left="426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24F97">
        <w:rPr>
          <w:rFonts w:ascii="Times New Roman" w:hAnsi="Times New Roman" w:cs="Times New Roman"/>
          <w:b/>
          <w:bCs/>
          <w:sz w:val="24"/>
          <w:szCs w:val="24"/>
        </w:rPr>
        <w:t xml:space="preserve">УЧЕБНОЙ ДИСЦИПЛИНЫ ОГСЭ.01 </w:t>
      </w:r>
      <w:r w:rsidRPr="00124F97">
        <w:rPr>
          <w:rFonts w:ascii="Times New Roman" w:hAnsi="Times New Roman" w:cs="Times New Roman"/>
          <w:b/>
          <w:color w:val="000000"/>
          <w:sz w:val="24"/>
          <w:szCs w:val="24"/>
        </w:rPr>
        <w:t>«Основы философии»</w:t>
      </w:r>
    </w:p>
    <w:p w:rsidR="0015511E" w:rsidRPr="00124F97" w:rsidRDefault="0015511E" w:rsidP="0015511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511E" w:rsidRPr="00124F97" w:rsidRDefault="0015511E" w:rsidP="0015511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24F97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обеспечению.</w:t>
      </w:r>
    </w:p>
    <w:p w:rsidR="0015511E" w:rsidRPr="00124F97" w:rsidRDefault="0015511E" w:rsidP="0015511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4F97">
        <w:rPr>
          <w:rFonts w:ascii="Times New Roman" w:hAnsi="Times New Roman" w:cs="Times New Roman"/>
          <w:bCs/>
          <w:sz w:val="24"/>
          <w:szCs w:val="24"/>
        </w:rPr>
        <w:t>Реализация программы учебной дисциплины ОГСЭ.01</w:t>
      </w:r>
      <w:r w:rsidRPr="00124F97">
        <w:rPr>
          <w:rFonts w:ascii="Times New Roman" w:hAnsi="Times New Roman" w:cs="Times New Roman"/>
          <w:color w:val="000000"/>
          <w:sz w:val="24"/>
          <w:szCs w:val="24"/>
        </w:rPr>
        <w:t>«Основы философии»</w:t>
      </w:r>
      <w:r w:rsidRPr="00124F97">
        <w:rPr>
          <w:rFonts w:ascii="Times New Roman" w:hAnsi="Times New Roman" w:cs="Times New Roman"/>
          <w:bCs/>
          <w:sz w:val="24"/>
          <w:szCs w:val="24"/>
        </w:rPr>
        <w:t xml:space="preserve"> требует наличия:</w:t>
      </w:r>
    </w:p>
    <w:p w:rsidR="0015511E" w:rsidRPr="00124F97" w:rsidRDefault="0015511E" w:rsidP="0015511E">
      <w:pPr>
        <w:pStyle w:val="11"/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ind w:left="1134" w:hanging="425"/>
        <w:contextualSpacing/>
        <w:rPr>
          <w:bCs/>
          <w:sz w:val="24"/>
          <w:szCs w:val="24"/>
          <w:lang w:eastAsia="ru-RU"/>
        </w:rPr>
      </w:pPr>
      <w:r w:rsidRPr="00124F97">
        <w:rPr>
          <w:bCs/>
          <w:sz w:val="24"/>
          <w:szCs w:val="24"/>
          <w:lang w:eastAsia="ru-RU"/>
        </w:rPr>
        <w:t>технических средств обучения:</w:t>
      </w:r>
    </w:p>
    <w:p w:rsidR="0015511E" w:rsidRPr="00124F97" w:rsidRDefault="0015511E" w:rsidP="0015511E">
      <w:pPr>
        <w:pStyle w:val="11"/>
        <w:widowControl w:val="0"/>
        <w:autoSpaceDE w:val="0"/>
        <w:autoSpaceDN w:val="0"/>
        <w:adjustRightInd w:val="0"/>
        <w:ind w:left="709"/>
        <w:rPr>
          <w:bCs/>
          <w:sz w:val="24"/>
          <w:szCs w:val="24"/>
          <w:lang w:eastAsia="ru-RU"/>
        </w:rPr>
      </w:pPr>
      <w:r w:rsidRPr="00124F97">
        <w:rPr>
          <w:bCs/>
          <w:sz w:val="24"/>
          <w:szCs w:val="24"/>
          <w:lang w:eastAsia="ru-RU"/>
        </w:rPr>
        <w:t xml:space="preserve">- телевизор </w:t>
      </w:r>
      <w:r w:rsidRPr="00124F97">
        <w:rPr>
          <w:sz w:val="24"/>
          <w:szCs w:val="24"/>
        </w:rPr>
        <w:t>Samsung UE40H635024 -1шт.</w:t>
      </w:r>
    </w:p>
    <w:p w:rsidR="0015511E" w:rsidRPr="00124F97" w:rsidRDefault="0015511E" w:rsidP="0015511E">
      <w:pPr>
        <w:pStyle w:val="11"/>
        <w:widowControl w:val="0"/>
        <w:autoSpaceDE w:val="0"/>
        <w:autoSpaceDN w:val="0"/>
        <w:adjustRightInd w:val="0"/>
        <w:rPr>
          <w:bCs/>
          <w:sz w:val="24"/>
          <w:szCs w:val="24"/>
          <w:lang w:eastAsia="ru-RU"/>
        </w:rPr>
      </w:pPr>
      <w:r w:rsidRPr="00124F97">
        <w:rPr>
          <w:bCs/>
          <w:sz w:val="24"/>
          <w:szCs w:val="24"/>
          <w:lang w:eastAsia="ru-RU"/>
        </w:rPr>
        <w:t xml:space="preserve">-  видеомагнитофон </w:t>
      </w:r>
      <w:r w:rsidRPr="00124F97">
        <w:rPr>
          <w:sz w:val="24"/>
          <w:szCs w:val="24"/>
        </w:rPr>
        <w:t>LG L349 – 1 шт.</w:t>
      </w:r>
    </w:p>
    <w:p w:rsidR="0015511E" w:rsidRPr="00124F97" w:rsidRDefault="0015511E" w:rsidP="0015511E">
      <w:pPr>
        <w:pStyle w:val="11"/>
        <w:widowControl w:val="0"/>
        <w:autoSpaceDE w:val="0"/>
        <w:autoSpaceDN w:val="0"/>
        <w:adjustRightInd w:val="0"/>
        <w:rPr>
          <w:bCs/>
          <w:sz w:val="24"/>
          <w:szCs w:val="24"/>
          <w:lang w:eastAsia="ru-RU"/>
        </w:rPr>
      </w:pPr>
      <w:r w:rsidRPr="00124F97">
        <w:rPr>
          <w:bCs/>
          <w:sz w:val="24"/>
          <w:szCs w:val="24"/>
          <w:lang w:eastAsia="ru-RU"/>
        </w:rPr>
        <w:t xml:space="preserve"> - аудиомагнитофон</w:t>
      </w:r>
      <w:r w:rsidRPr="00124F97">
        <w:rPr>
          <w:sz w:val="24"/>
          <w:szCs w:val="24"/>
        </w:rPr>
        <w:t xml:space="preserve">Philips AZ-1837/12 – 1 шт. </w:t>
      </w:r>
    </w:p>
    <w:p w:rsidR="0015511E" w:rsidRPr="00124F97" w:rsidRDefault="0015511E" w:rsidP="0015511E">
      <w:pPr>
        <w:pStyle w:val="acxspmiddle"/>
        <w:widowControl w:val="0"/>
        <w:numPr>
          <w:ilvl w:val="0"/>
          <w:numId w:val="11"/>
        </w:numPr>
        <w:autoSpaceDE w:val="0"/>
        <w:autoSpaceDN w:val="0"/>
        <w:adjustRightInd w:val="0"/>
        <w:spacing w:before="0" w:beforeAutospacing="0" w:after="0" w:afterAutospacing="0"/>
        <w:ind w:left="1134" w:hanging="425"/>
        <w:contextualSpacing/>
        <w:jc w:val="both"/>
      </w:pPr>
      <w:r w:rsidRPr="00124F97">
        <w:t xml:space="preserve">средств информационных технологий:  </w:t>
      </w:r>
    </w:p>
    <w:p w:rsidR="0015511E" w:rsidRPr="00124F97" w:rsidRDefault="0015511E" w:rsidP="0015511E">
      <w:pPr>
        <w:pStyle w:val="acxspmiddle"/>
        <w:widowControl w:val="0"/>
        <w:autoSpaceDE w:val="0"/>
        <w:autoSpaceDN w:val="0"/>
        <w:adjustRightInd w:val="0"/>
        <w:spacing w:before="0" w:beforeAutospacing="0" w:after="0" w:afterAutospacing="0"/>
        <w:ind w:left="709"/>
        <w:contextualSpacing/>
        <w:jc w:val="both"/>
        <w:rPr>
          <w:lang w:eastAsia="ar-SA"/>
        </w:rPr>
      </w:pPr>
      <w:r w:rsidRPr="00124F97">
        <w:t>- мультимедийный проектор  ASKProxima  - 1шт.</w:t>
      </w:r>
    </w:p>
    <w:p w:rsidR="0015511E" w:rsidRPr="00124F97" w:rsidRDefault="0015511E" w:rsidP="0015511E">
      <w:pPr>
        <w:pStyle w:val="acxspmiddle"/>
        <w:widowControl w:val="0"/>
        <w:autoSpaceDE w:val="0"/>
        <w:autoSpaceDN w:val="0"/>
        <w:adjustRightInd w:val="0"/>
        <w:spacing w:before="0" w:beforeAutospacing="0" w:after="0" w:afterAutospacing="0"/>
        <w:ind w:left="709"/>
        <w:contextualSpacing/>
        <w:jc w:val="both"/>
      </w:pPr>
      <w:r w:rsidRPr="00124F97">
        <w:t xml:space="preserve">- интерактивная доска  nterlink SB480-KOMPLECT1 -  1шт.  </w:t>
      </w:r>
    </w:p>
    <w:p w:rsidR="0015511E" w:rsidRPr="00124F97" w:rsidRDefault="0015511E" w:rsidP="0015511E">
      <w:pPr>
        <w:pStyle w:val="acxspmiddle"/>
        <w:widowControl w:val="0"/>
        <w:autoSpaceDE w:val="0"/>
        <w:autoSpaceDN w:val="0"/>
        <w:adjustRightInd w:val="0"/>
        <w:spacing w:before="0" w:beforeAutospacing="0" w:after="0" w:afterAutospacing="0"/>
        <w:ind w:left="709"/>
        <w:contextualSpacing/>
        <w:jc w:val="both"/>
      </w:pPr>
      <w:r w:rsidRPr="00124F97">
        <w:t xml:space="preserve">-  персональный компьютер  SMARTBoard 640 – 1шт. </w:t>
      </w:r>
    </w:p>
    <w:p w:rsidR="0015511E" w:rsidRPr="00124F97" w:rsidRDefault="0015511E" w:rsidP="0015511E">
      <w:pPr>
        <w:widowControl w:val="0"/>
        <w:autoSpaceDE w:val="0"/>
        <w:autoSpaceDN w:val="0"/>
        <w:adjustRightInd w:val="0"/>
        <w:spacing w:after="0" w:line="265" w:lineRule="exact"/>
        <w:ind w:left="1701"/>
        <w:rPr>
          <w:rFonts w:ascii="Times New Roman" w:hAnsi="Times New Roman" w:cs="Times New Roman"/>
          <w:b/>
          <w:bCs/>
          <w:sz w:val="24"/>
          <w:szCs w:val="24"/>
        </w:rPr>
      </w:pPr>
    </w:p>
    <w:p w:rsidR="0015511E" w:rsidRPr="00124F97" w:rsidRDefault="0015511E" w:rsidP="0015511E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left="567" w:hanging="567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24F97">
        <w:rPr>
          <w:rFonts w:ascii="Times New Roman" w:hAnsi="Times New Roman" w:cs="Times New Roman"/>
          <w:b/>
          <w:sz w:val="24"/>
          <w:szCs w:val="24"/>
        </w:rPr>
        <w:t>3.2.  Информационное обеспечение обучения.</w:t>
      </w:r>
    </w:p>
    <w:p w:rsidR="0015511E" w:rsidRPr="00124F97" w:rsidRDefault="0015511E" w:rsidP="00A63AF7">
      <w:pPr>
        <w:keepNext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="426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24F97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литературы.</w:t>
      </w:r>
    </w:p>
    <w:p w:rsidR="0015511E" w:rsidRPr="00124F97" w:rsidRDefault="0015511E" w:rsidP="001551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124F97">
        <w:rPr>
          <w:rFonts w:ascii="Times New Roman" w:hAnsi="Times New Roman" w:cs="Times New Roman"/>
          <w:bCs/>
          <w:sz w:val="24"/>
          <w:szCs w:val="24"/>
        </w:rPr>
        <w:t>Рекомендуемая литература:</w:t>
      </w:r>
    </w:p>
    <w:p w:rsidR="0015511E" w:rsidRPr="00124F97" w:rsidRDefault="0015511E" w:rsidP="0015511E">
      <w:pPr>
        <w:tabs>
          <w:tab w:val="left" w:pos="1080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124F97">
        <w:rPr>
          <w:rFonts w:ascii="Times New Roman" w:hAnsi="Times New Roman" w:cs="Times New Roman"/>
          <w:i/>
          <w:sz w:val="24"/>
          <w:szCs w:val="24"/>
        </w:rPr>
        <w:t>Основные источники</w:t>
      </w:r>
    </w:p>
    <w:p w:rsidR="0017242E" w:rsidRPr="00124F97" w:rsidRDefault="0017242E" w:rsidP="0015511E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24F97">
        <w:rPr>
          <w:rFonts w:ascii="Times New Roman" w:hAnsi="Times New Roman"/>
          <w:sz w:val="24"/>
          <w:szCs w:val="24"/>
        </w:rPr>
        <w:t>Т. П. Матяш, Л. В. Жаров, Е. Е. Несмеянов. Основы философии. Учебное пособие. Изд-во Феникс, 2020</w:t>
      </w:r>
    </w:p>
    <w:p w:rsidR="0015511E" w:rsidRPr="00124F97" w:rsidRDefault="0015511E" w:rsidP="0015511E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24F97">
        <w:rPr>
          <w:rFonts w:ascii="Times New Roman" w:hAnsi="Times New Roman"/>
          <w:sz w:val="24"/>
          <w:szCs w:val="24"/>
        </w:rPr>
        <w:t>Электронный конспект лекций</w:t>
      </w: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124F97">
        <w:rPr>
          <w:rFonts w:ascii="Times New Roman" w:hAnsi="Times New Roman" w:cs="Times New Roman"/>
          <w:i/>
          <w:sz w:val="24"/>
          <w:szCs w:val="24"/>
        </w:rPr>
        <w:t>Дополнительные источники:</w:t>
      </w: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4F97">
        <w:rPr>
          <w:rFonts w:ascii="Times New Roman" w:hAnsi="Times New Roman" w:cs="Times New Roman"/>
          <w:sz w:val="24"/>
          <w:szCs w:val="24"/>
        </w:rPr>
        <w:t>1. Губин В.Д. Основы философии: Учебное пособие. – М: Форум. 2018.</w:t>
      </w: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4F97">
        <w:rPr>
          <w:rFonts w:ascii="Times New Roman" w:hAnsi="Times New Roman" w:cs="Times New Roman"/>
          <w:sz w:val="24"/>
          <w:szCs w:val="24"/>
        </w:rPr>
        <w:t>2. Канке В.А. Основы философии: учебник. – М: Логос, 2018.</w:t>
      </w: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4F97">
        <w:rPr>
          <w:rFonts w:ascii="Times New Roman" w:hAnsi="Times New Roman" w:cs="Times New Roman"/>
          <w:sz w:val="24"/>
          <w:szCs w:val="24"/>
        </w:rPr>
        <w:t xml:space="preserve">3. Алексеев П.В. История философии: Учебник. – М.: Проспект, 2018. </w:t>
      </w: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4F97">
        <w:rPr>
          <w:rFonts w:ascii="Times New Roman" w:hAnsi="Times New Roman" w:cs="Times New Roman"/>
          <w:sz w:val="24"/>
          <w:szCs w:val="24"/>
        </w:rPr>
        <w:t xml:space="preserve">4. Алексеев П.В. Хрестоматия по философии. – 3-е изд. – М.: Проспект, 2018. </w:t>
      </w: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4F97">
        <w:rPr>
          <w:rFonts w:ascii="Times New Roman" w:hAnsi="Times New Roman" w:cs="Times New Roman"/>
          <w:sz w:val="24"/>
          <w:szCs w:val="24"/>
        </w:rPr>
        <w:t xml:space="preserve">5. Апресян Р.Г. Общественная мораль: философские, нормативно-этические и прикладные проблемы. – М.: ИНФРА, 2018. </w:t>
      </w: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4F97">
        <w:rPr>
          <w:rFonts w:ascii="Times New Roman" w:hAnsi="Times New Roman" w:cs="Times New Roman"/>
          <w:sz w:val="24"/>
          <w:szCs w:val="24"/>
        </w:rPr>
        <w:t xml:space="preserve">6. Губин В.Д. Основы философии: учебное пособие. – М.: Форум, 2019. </w:t>
      </w: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4F97">
        <w:rPr>
          <w:rFonts w:ascii="Times New Roman" w:hAnsi="Times New Roman" w:cs="Times New Roman"/>
          <w:sz w:val="24"/>
          <w:szCs w:val="24"/>
        </w:rPr>
        <w:t xml:space="preserve">7. Кохановский В.П. Философия: конспект лекций. – 14-е изд. – Ростов-на-Дону: Феникс, 2019. </w:t>
      </w: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4F97">
        <w:rPr>
          <w:rFonts w:ascii="Times New Roman" w:hAnsi="Times New Roman" w:cs="Times New Roman"/>
          <w:sz w:val="24"/>
          <w:szCs w:val="24"/>
        </w:rPr>
        <w:t>8. Кохановский В.П., Матяш Т.П. Яковлев В.П. Жаров А.В. Философия для ссузов: учебное пособие. – Ростов-на-Дону: Феникс, 2018.</w:t>
      </w: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4F97">
        <w:rPr>
          <w:rFonts w:ascii="Times New Roman" w:hAnsi="Times New Roman" w:cs="Times New Roman"/>
          <w:sz w:val="24"/>
          <w:szCs w:val="24"/>
        </w:rPr>
        <w:t>9. Основы философии в вопросах и ответах / под редакцией Несмеянова Е.Е. – Ростов-на-Дону: Феникс, 2018.</w:t>
      </w:r>
    </w:p>
    <w:p w:rsidR="0015511E" w:rsidRPr="00124F97" w:rsidRDefault="0015511E" w:rsidP="0015511E">
      <w:pPr>
        <w:tabs>
          <w:tab w:val="num" w:pos="426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15511E" w:rsidRPr="00124F97" w:rsidRDefault="0015511E" w:rsidP="0015511E">
      <w:pPr>
        <w:tabs>
          <w:tab w:val="num" w:pos="42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4F97">
        <w:rPr>
          <w:rFonts w:ascii="Times New Roman" w:hAnsi="Times New Roman" w:cs="Times New Roman"/>
          <w:bCs/>
          <w:sz w:val="24"/>
          <w:szCs w:val="24"/>
        </w:rPr>
        <w:t>Интернет-ресурсы</w:t>
      </w:r>
    </w:p>
    <w:p w:rsidR="0015511E" w:rsidRPr="00124F97" w:rsidRDefault="0015511E" w:rsidP="0015511E">
      <w:pPr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124F97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124F97">
        <w:rPr>
          <w:rFonts w:ascii="Times New Roman" w:hAnsi="Times New Roman" w:cs="Times New Roman"/>
          <w:sz w:val="24"/>
          <w:szCs w:val="24"/>
        </w:rPr>
        <w:t>://</w:t>
      </w:r>
      <w:r w:rsidRPr="00124F97">
        <w:rPr>
          <w:rFonts w:ascii="Times New Roman" w:hAnsi="Times New Roman" w:cs="Times New Roman"/>
          <w:sz w:val="24"/>
          <w:szCs w:val="24"/>
          <w:lang w:val="en-US"/>
        </w:rPr>
        <w:t>edu</w:t>
      </w:r>
      <w:r w:rsidRPr="00124F97">
        <w:rPr>
          <w:rFonts w:ascii="Times New Roman" w:hAnsi="Times New Roman" w:cs="Times New Roman"/>
          <w:sz w:val="24"/>
          <w:szCs w:val="24"/>
        </w:rPr>
        <w:t>.</w:t>
      </w:r>
      <w:r w:rsidRPr="00124F97">
        <w:rPr>
          <w:rFonts w:ascii="Times New Roman" w:hAnsi="Times New Roman" w:cs="Times New Roman"/>
          <w:sz w:val="24"/>
          <w:szCs w:val="24"/>
          <w:lang w:val="en-US"/>
        </w:rPr>
        <w:t>km</w:t>
      </w:r>
      <w:r w:rsidRPr="00124F97">
        <w:rPr>
          <w:rFonts w:ascii="Times New Roman" w:hAnsi="Times New Roman" w:cs="Times New Roman"/>
          <w:sz w:val="24"/>
          <w:szCs w:val="24"/>
        </w:rPr>
        <w:t>.</w:t>
      </w:r>
      <w:r w:rsidRPr="00124F97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124F97">
        <w:rPr>
          <w:rFonts w:ascii="Times New Roman" w:hAnsi="Times New Roman" w:cs="Times New Roman"/>
          <w:sz w:val="24"/>
          <w:szCs w:val="24"/>
        </w:rPr>
        <w:t xml:space="preserve"> – сайт Отдела образовательных проектов компании «Кирилл и Мефодий»;</w:t>
      </w:r>
    </w:p>
    <w:p w:rsidR="0015511E" w:rsidRPr="00124F97" w:rsidRDefault="0015511E" w:rsidP="0015511E">
      <w:pPr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124F97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124F97">
        <w:rPr>
          <w:rFonts w:ascii="Times New Roman" w:hAnsi="Times New Roman" w:cs="Times New Roman"/>
          <w:sz w:val="24"/>
          <w:szCs w:val="24"/>
        </w:rPr>
        <w:t>://</w:t>
      </w:r>
      <w:r w:rsidRPr="00124F97">
        <w:rPr>
          <w:rFonts w:ascii="Times New Roman" w:hAnsi="Times New Roman" w:cs="Times New Roman"/>
          <w:sz w:val="24"/>
          <w:szCs w:val="24"/>
          <w:lang w:val="en-US"/>
        </w:rPr>
        <w:t>school</w:t>
      </w:r>
      <w:r w:rsidRPr="00124F97">
        <w:rPr>
          <w:rFonts w:ascii="Times New Roman" w:hAnsi="Times New Roman" w:cs="Times New Roman"/>
          <w:sz w:val="24"/>
          <w:szCs w:val="24"/>
        </w:rPr>
        <w:t>-</w:t>
      </w:r>
      <w:r w:rsidRPr="00124F97">
        <w:rPr>
          <w:rFonts w:ascii="Times New Roman" w:hAnsi="Times New Roman" w:cs="Times New Roman"/>
          <w:sz w:val="24"/>
          <w:szCs w:val="24"/>
          <w:lang w:val="en-US"/>
        </w:rPr>
        <w:t>sector</w:t>
      </w:r>
      <w:r w:rsidRPr="00124F97">
        <w:rPr>
          <w:rFonts w:ascii="Times New Roman" w:hAnsi="Times New Roman" w:cs="Times New Roman"/>
          <w:sz w:val="24"/>
          <w:szCs w:val="24"/>
        </w:rPr>
        <w:t>.</w:t>
      </w:r>
      <w:r w:rsidRPr="00124F97">
        <w:rPr>
          <w:rFonts w:ascii="Times New Roman" w:hAnsi="Times New Roman" w:cs="Times New Roman"/>
          <w:sz w:val="24"/>
          <w:szCs w:val="24"/>
          <w:lang w:val="en-US"/>
        </w:rPr>
        <w:t>relain</w:t>
      </w:r>
      <w:r w:rsidRPr="00124F97">
        <w:rPr>
          <w:rFonts w:ascii="Times New Roman" w:hAnsi="Times New Roman" w:cs="Times New Roman"/>
          <w:sz w:val="24"/>
          <w:szCs w:val="24"/>
        </w:rPr>
        <w:t>.</w:t>
      </w:r>
      <w:r w:rsidRPr="00124F97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124F97">
        <w:rPr>
          <w:rFonts w:ascii="Times New Roman" w:hAnsi="Times New Roman" w:cs="Times New Roman"/>
          <w:sz w:val="24"/>
          <w:szCs w:val="24"/>
        </w:rPr>
        <w:t xml:space="preserve"> – сайт «Школьного сектора» Ассоциации РЕЛАРН.</w:t>
      </w:r>
    </w:p>
    <w:p w:rsidR="0015511E" w:rsidRPr="00124F97" w:rsidRDefault="0015511E" w:rsidP="0015511E">
      <w:pPr>
        <w:widowControl w:val="0"/>
        <w:tabs>
          <w:tab w:val="num" w:pos="42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15511E" w:rsidRPr="00124F97" w:rsidRDefault="0015511E" w:rsidP="0015511E">
      <w:pPr>
        <w:widowControl w:val="0"/>
        <w:tabs>
          <w:tab w:val="num" w:pos="426"/>
        </w:tabs>
        <w:autoSpaceDE w:val="0"/>
        <w:autoSpaceDN w:val="0"/>
        <w:adjustRightInd w:val="0"/>
        <w:spacing w:after="0" w:line="265" w:lineRule="exact"/>
        <w:rPr>
          <w:rFonts w:ascii="Times New Roman" w:hAnsi="Times New Roman" w:cs="Times New Roman"/>
          <w:bCs/>
          <w:sz w:val="24"/>
          <w:szCs w:val="24"/>
        </w:rPr>
      </w:pPr>
    </w:p>
    <w:p w:rsidR="00124F97" w:rsidRDefault="00124F97">
      <w:pPr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br w:type="page"/>
      </w:r>
    </w:p>
    <w:p w:rsidR="0015511E" w:rsidRPr="00124F97" w:rsidRDefault="0015511E" w:rsidP="0015511E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24F97"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4. Контроль и оценка результатов освоения </w:t>
      </w:r>
      <w:r w:rsidRPr="00124F97">
        <w:rPr>
          <w:rFonts w:ascii="Times New Roman" w:hAnsi="Times New Roman" w:cs="Times New Roman"/>
          <w:b/>
          <w:caps/>
          <w:sz w:val="24"/>
          <w:szCs w:val="24"/>
        </w:rPr>
        <w:br/>
        <w:t>УЧЕБНОЙ Дисциплины</w:t>
      </w:r>
    </w:p>
    <w:p w:rsidR="0015511E" w:rsidRPr="00124F97" w:rsidRDefault="0015511E" w:rsidP="0015511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5511E" w:rsidRDefault="0015511E" w:rsidP="0015511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24F97">
        <w:rPr>
          <w:rFonts w:ascii="Times New Roman" w:hAnsi="Times New Roman" w:cs="Times New Roman"/>
          <w:b w:val="0"/>
          <w:color w:val="auto"/>
          <w:sz w:val="24"/>
          <w:szCs w:val="24"/>
        </w:rPr>
        <w:t>Контроль и оценка результатов освоения учебной дисциплины ОГСЭ.01 «Основы философии» осуществляется преподавателем в процессе проведения практических занятий, тестирования, а также выполнения обучающимися индивидуальных заданий,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CD092B" w:rsidRPr="00CD092B" w:rsidRDefault="00CD092B" w:rsidP="00CD092B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CD092B" w:rsidTr="00CD092B">
        <w:tc>
          <w:tcPr>
            <w:tcW w:w="3485" w:type="dxa"/>
            <w:vAlign w:val="center"/>
          </w:tcPr>
          <w:p w:rsidR="00CD092B" w:rsidRPr="00124F97" w:rsidRDefault="00CD092B" w:rsidP="00CD09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CD092B" w:rsidRDefault="00CD092B" w:rsidP="00CD09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85" w:type="dxa"/>
            <w:vAlign w:val="center"/>
          </w:tcPr>
          <w:p w:rsidR="00CD092B" w:rsidRDefault="00CD092B" w:rsidP="00CD09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3486" w:type="dxa"/>
            <w:vAlign w:val="center"/>
          </w:tcPr>
          <w:p w:rsidR="00CD092B" w:rsidRDefault="00CD092B" w:rsidP="00CD09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F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</w:t>
            </w:r>
            <w:r w:rsidRPr="00124F9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контроля и оценки </w:t>
            </w:r>
            <w:r w:rsidRPr="00124F9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результатов обучения</w:t>
            </w:r>
          </w:p>
        </w:tc>
      </w:tr>
      <w:tr w:rsidR="00CD092B" w:rsidTr="00CD092B">
        <w:tc>
          <w:tcPr>
            <w:tcW w:w="3485" w:type="dxa"/>
          </w:tcPr>
          <w:p w:rsidR="002129C0" w:rsidRDefault="002129C0" w:rsidP="00460478">
            <w:pPr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ЛР1</w:t>
            </w:r>
            <w:r w:rsidRPr="0021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Осознающий себя гражданином России и защитником Отечества, выражающий свою российскую идентичность в поликультурном </w:t>
            </w:r>
            <w:r w:rsidRPr="0021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многоконфессиональном российском обществе и современном мировом сообществе. Сознающий свое единство с народом России, </w:t>
            </w:r>
            <w:r w:rsidRPr="0021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 Российским государством, демонстрирующий ответственность </w:t>
            </w:r>
            <w:r w:rsidRPr="0021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за развитие страны. Проявляющий готовность к защите Родины, способный аргументированно отстаивать суверенитет и достоинство народа России, сохранять и защищать историческую правду </w:t>
            </w:r>
            <w:r w:rsidRPr="0021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 Российском государстве</w:t>
            </w:r>
          </w:p>
          <w:p w:rsidR="00460478" w:rsidRPr="00460478" w:rsidRDefault="00460478" w:rsidP="00460478">
            <w:pPr>
              <w:ind w:firstLine="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60478">
              <w:rPr>
                <w:rFonts w:ascii="Times New Roman" w:hAnsi="Times New Roman"/>
                <w:b/>
                <w:sz w:val="24"/>
                <w:szCs w:val="24"/>
              </w:rPr>
              <w:t>ЛР2</w:t>
            </w:r>
          </w:p>
          <w:p w:rsidR="002129C0" w:rsidRDefault="002129C0" w:rsidP="004604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Проявляющий активную гражданскую позицию на основе уважения закона и правопорядка, прав и свобод сограждан, уважения </w:t>
            </w:r>
            <w:r w:rsidRPr="0021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историческому и культурному наследию России. Осознанно </w:t>
            </w:r>
            <w:r w:rsidRPr="0021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деятельно выражающий неприятие дискриминации в обществе </w:t>
            </w:r>
            <w:r w:rsidRPr="0021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 социальным, национальным, религиозным признакам; экстремизма, терроризма, коррупции, антигосударственной </w:t>
            </w:r>
            <w:r w:rsidRPr="0021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деятельности. Обладающий опытом гражданской социально значимой деятельности (в студенческом самоуправлении, добровольчестве, экологических, природоохранных, военно-патриотических и др. объединениях, акциях, программах). Принимающий роль избирателя и участника общественных отношений, связанных с взаимодействием с народными избранниками</w:t>
            </w:r>
          </w:p>
          <w:p w:rsidR="00460478" w:rsidRDefault="00460478" w:rsidP="00460478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  <w:p w:rsidR="00460478" w:rsidRDefault="002129C0" w:rsidP="00460478">
            <w:r w:rsidRPr="0021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Демонстрирующий приверженность традиционным духовно-нравственным ценностям, культуре народов России, принципам честности, порядочности, открытости. Действующий </w:t>
            </w:r>
            <w:r w:rsidRPr="0021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оценивающий свое поведение и поступки, поведение и поступки других людей с позиций традиционных российских духовно-нравственных, социокультурных ценностей и норм с учетом осознания последствий поступков. Готовый к деловому взаимодействию и неформальному общению с представителями разных народов, национальностей, вероисповеданий, отличающий их от участников групп с деструктивным и девиантным поведением. Демонстрирующий неприятие социально опасного поведения окружающих и предупреждающий его. Проявляющий уважение </w:t>
            </w:r>
            <w:r w:rsidRPr="0021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людям старшего поколения, готовность к участию в социальной поддержке нуждающихся в </w:t>
            </w:r>
            <w:proofErr w:type="spellStart"/>
            <w:r w:rsidRPr="0021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ней</w:t>
            </w:r>
            <w:r w:rsidR="00460478"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</w:t>
            </w:r>
            <w:proofErr w:type="spellEnd"/>
            <w:r w:rsidR="00460478"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4</w:t>
            </w:r>
          </w:p>
          <w:p w:rsidR="00460478" w:rsidRDefault="00460478" w:rsidP="00460478">
            <w:r w:rsidRPr="004F3587">
              <w:rPr>
                <w:rFonts w:ascii="Times New Roman" w:hAnsi="Times New Roman"/>
                <w:sz w:val="24"/>
                <w:szCs w:val="24"/>
              </w:rPr>
              <w:t xml:space="preserve">Проявляющий и демонстрирующий уважение к </w:t>
            </w:r>
            <w:r w:rsidRPr="004F3587">
              <w:rPr>
                <w:rFonts w:ascii="Times New Roman" w:hAnsi="Times New Roman"/>
                <w:sz w:val="24"/>
                <w:szCs w:val="24"/>
              </w:rPr>
              <w:lastRenderedPageBreak/>
              <w:t>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  <w:p w:rsidR="00460478" w:rsidRDefault="00460478" w:rsidP="00460478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  <w:p w:rsidR="00460478" w:rsidRDefault="00460478" w:rsidP="00460478">
            <w:r w:rsidRPr="004F3587"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  <w:p w:rsidR="00460478" w:rsidRDefault="00460478" w:rsidP="00460478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6</w:t>
            </w:r>
          </w:p>
          <w:p w:rsidR="00460478" w:rsidRDefault="00460478" w:rsidP="00460478">
            <w:r w:rsidRPr="004F3587">
              <w:rPr>
                <w:rFonts w:ascii="Times New Roman" w:hAnsi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  <w:p w:rsidR="00460478" w:rsidRDefault="00460478" w:rsidP="00460478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  <w:p w:rsidR="00460478" w:rsidRDefault="00460478" w:rsidP="00460478">
            <w:r w:rsidRPr="004F3587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  <w:p w:rsidR="00460478" w:rsidRDefault="00460478" w:rsidP="00460478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  <w:p w:rsidR="00460478" w:rsidRDefault="00460478" w:rsidP="00460478">
            <w:r w:rsidRPr="004F3587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  <w:p w:rsidR="00460478" w:rsidRPr="00460478" w:rsidRDefault="00460478" w:rsidP="00460478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ЛР 9</w:t>
            </w:r>
          </w:p>
          <w:p w:rsidR="00460478" w:rsidRDefault="00460478" w:rsidP="00460478">
            <w:pPr>
              <w:rPr>
                <w:rFonts w:ascii="Times New Roman" w:hAnsi="Times New Roman"/>
                <w:sz w:val="24"/>
                <w:szCs w:val="24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</w:t>
            </w:r>
          </w:p>
          <w:p w:rsidR="00460478" w:rsidRDefault="00460478" w:rsidP="00460478">
            <w:r w:rsidRPr="004F3587">
              <w:rPr>
                <w:rFonts w:ascii="Times New Roman" w:hAnsi="Times New Roman"/>
                <w:sz w:val="24"/>
                <w:szCs w:val="24"/>
              </w:rPr>
              <w:lastRenderedPageBreak/>
              <w:t>Сохраняющий психологическую устойчивость в ситуативно сложных или стремительно меняющихся ситуациях</w:t>
            </w:r>
          </w:p>
          <w:p w:rsidR="00460478" w:rsidRDefault="00460478" w:rsidP="00460478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  <w:p w:rsidR="00460478" w:rsidRDefault="00460478" w:rsidP="00460478">
            <w:r w:rsidRPr="004F3587">
              <w:rPr>
                <w:rFonts w:ascii="Times New Roman" w:hAnsi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  <w:p w:rsidR="00460478" w:rsidRDefault="00460478" w:rsidP="00460478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  <w:p w:rsidR="00460478" w:rsidRDefault="00460478" w:rsidP="00460478">
            <w:pPr>
              <w:rPr>
                <w:rFonts w:ascii="Times New Roman" w:hAnsi="Times New Roman"/>
                <w:sz w:val="24"/>
                <w:szCs w:val="24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  <w:p w:rsidR="00460478" w:rsidRDefault="00460478" w:rsidP="00460478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13</w:t>
            </w:r>
          </w:p>
          <w:p w:rsidR="00460478" w:rsidRDefault="00460478" w:rsidP="00460478">
            <w:r w:rsidRPr="003E6BF7">
              <w:rPr>
                <w:rFonts w:ascii="Times New Roman" w:hAnsi="Times New Roman"/>
                <w:sz w:val="24"/>
                <w:szCs w:val="24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  <w:p w:rsidR="00460478" w:rsidRDefault="00460478" w:rsidP="00460478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14</w:t>
            </w:r>
          </w:p>
          <w:p w:rsidR="00460478" w:rsidRDefault="00460478" w:rsidP="00460478">
            <w:r w:rsidRPr="003E6BF7">
              <w:rPr>
                <w:rFonts w:ascii="Times New Roman" w:hAnsi="Times New Roman"/>
                <w:sz w:val="24"/>
                <w:szCs w:val="24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  <w:p w:rsidR="00460478" w:rsidRDefault="00460478" w:rsidP="00460478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  <w:p w:rsidR="00460478" w:rsidRDefault="00460478" w:rsidP="00460478">
            <w:r w:rsidRPr="003E6BF7">
              <w:rPr>
                <w:rFonts w:ascii="Times New Roman" w:hAnsi="Times New Roman"/>
                <w:sz w:val="24"/>
                <w:szCs w:val="24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  <w:p w:rsidR="00460478" w:rsidRDefault="00460478" w:rsidP="00460478"/>
          <w:p w:rsidR="00CD092B" w:rsidRDefault="00CD092B" w:rsidP="004604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85" w:type="dxa"/>
          </w:tcPr>
          <w:p w:rsidR="00352311" w:rsidRDefault="00352311" w:rsidP="00352311">
            <w:pPr>
              <w:pStyle w:val="a4"/>
              <w:numPr>
                <w:ilvl w:val="0"/>
                <w:numId w:val="16"/>
              </w:numPr>
              <w:ind w:left="0" w:firstLine="360"/>
            </w:pPr>
            <w:r w:rsidRPr="00352311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ответственность за результат учебной деятельности и подготовки к профессиональной деятельности;</w:t>
            </w:r>
          </w:p>
          <w:p w:rsidR="00352311" w:rsidRDefault="00352311" w:rsidP="00352311">
            <w:pPr>
              <w:pStyle w:val="a4"/>
              <w:numPr>
                <w:ilvl w:val="0"/>
                <w:numId w:val="16"/>
              </w:numPr>
              <w:ind w:left="0" w:firstLine="360"/>
            </w:pPr>
            <w:r w:rsidRPr="00352311">
              <w:rPr>
                <w:rFonts w:ascii="Times New Roman" w:hAnsi="Times New Roman"/>
                <w:sz w:val="24"/>
                <w:szCs w:val="24"/>
              </w:rPr>
              <w:t>конструктивное взаимодействие в учебном коллективе/бригаде;</w:t>
            </w:r>
          </w:p>
          <w:p w:rsidR="00352311" w:rsidRDefault="00352311" w:rsidP="00352311">
            <w:pPr>
              <w:pStyle w:val="a4"/>
              <w:numPr>
                <w:ilvl w:val="0"/>
                <w:numId w:val="16"/>
              </w:numPr>
              <w:ind w:left="0" w:firstLine="360"/>
            </w:pPr>
            <w:r w:rsidRPr="00352311">
              <w:rPr>
                <w:rFonts w:ascii="Times New Roman" w:hAnsi="Times New Roman"/>
                <w:sz w:val="24"/>
                <w:szCs w:val="24"/>
              </w:rPr>
              <w:t>демонстрация навыков межличностного делового общения, социального имиджа;</w:t>
            </w:r>
          </w:p>
          <w:p w:rsidR="00352311" w:rsidRPr="00352311" w:rsidRDefault="00352311" w:rsidP="00352311">
            <w:pPr>
              <w:pStyle w:val="a4"/>
              <w:numPr>
                <w:ilvl w:val="0"/>
                <w:numId w:val="16"/>
              </w:numPr>
              <w:tabs>
                <w:tab w:val="left" w:pos="1134"/>
              </w:tabs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2311">
              <w:rPr>
                <w:rFonts w:ascii="Times New Roman" w:hAnsi="Times New Roman"/>
                <w:sz w:val="24"/>
                <w:szCs w:val="24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352311" w:rsidRDefault="00352311" w:rsidP="00352311">
            <w:pPr>
              <w:pStyle w:val="a4"/>
              <w:numPr>
                <w:ilvl w:val="0"/>
                <w:numId w:val="16"/>
              </w:numPr>
              <w:ind w:left="0" w:firstLine="360"/>
            </w:pPr>
            <w:r w:rsidRPr="00352311">
              <w:rPr>
                <w:rFonts w:ascii="Times New Roman" w:hAnsi="Times New Roman"/>
                <w:sz w:val="24"/>
                <w:szCs w:val="24"/>
              </w:rPr>
              <w:t>отсутствие социальных конфликтов среди обучающихся, основанных на межнациональной, межрелигиозной почве;</w:t>
            </w:r>
          </w:p>
          <w:p w:rsidR="00352311" w:rsidRDefault="00352311" w:rsidP="00352311">
            <w:pPr>
              <w:pStyle w:val="a4"/>
              <w:numPr>
                <w:ilvl w:val="0"/>
                <w:numId w:val="16"/>
              </w:numPr>
              <w:ind w:left="0" w:firstLine="360"/>
            </w:pPr>
            <w:r w:rsidRPr="00352311">
              <w:rPr>
                <w:rFonts w:ascii="Times New Roman" w:hAnsi="Times New Roman"/>
                <w:sz w:val="24"/>
                <w:szCs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пространстве.</w:t>
            </w:r>
          </w:p>
          <w:p w:rsidR="00CD092B" w:rsidRDefault="00CD092B" w:rsidP="00155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86" w:type="dxa"/>
          </w:tcPr>
          <w:p w:rsidR="00352311" w:rsidRPr="00447DE0" w:rsidRDefault="00352311" w:rsidP="00447DE0">
            <w:pPr>
              <w:pStyle w:val="a4"/>
              <w:numPr>
                <w:ilvl w:val="0"/>
                <w:numId w:val="16"/>
              </w:numPr>
              <w:ind w:left="0" w:firstLine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47DE0">
              <w:rPr>
                <w:rFonts w:ascii="Times New Roman" w:hAnsi="Times New Roman"/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352311" w:rsidRPr="00447DE0" w:rsidRDefault="00352311" w:rsidP="00447DE0">
            <w:pPr>
              <w:pStyle w:val="a4"/>
              <w:numPr>
                <w:ilvl w:val="0"/>
                <w:numId w:val="16"/>
              </w:numPr>
              <w:ind w:left="0" w:firstLine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47DE0">
              <w:rPr>
                <w:rFonts w:ascii="Times New Roman" w:hAnsi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352311" w:rsidRPr="00447DE0" w:rsidRDefault="00352311" w:rsidP="00447DE0">
            <w:pPr>
              <w:pStyle w:val="a4"/>
              <w:numPr>
                <w:ilvl w:val="0"/>
                <w:numId w:val="16"/>
              </w:numPr>
              <w:ind w:left="0" w:firstLine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47DE0">
              <w:rPr>
                <w:rFonts w:ascii="Times New Roman" w:hAnsi="Times New Roman"/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:rsidR="00352311" w:rsidRPr="00447DE0" w:rsidRDefault="00352311" w:rsidP="00447DE0">
            <w:pPr>
              <w:pStyle w:val="a4"/>
              <w:numPr>
                <w:ilvl w:val="0"/>
                <w:numId w:val="16"/>
              </w:numPr>
              <w:ind w:left="0" w:firstLine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47DE0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CD092B" w:rsidRPr="00447DE0" w:rsidRDefault="00352311" w:rsidP="00447DE0">
            <w:pPr>
              <w:pStyle w:val="a4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47DE0">
              <w:rPr>
                <w:rFonts w:ascii="Times New Roman" w:hAnsi="Times New Roman"/>
                <w:bCs/>
                <w:sz w:val="24"/>
                <w:szCs w:val="24"/>
              </w:rPr>
              <w:t>анализ портфолио.</w:t>
            </w:r>
          </w:p>
        </w:tc>
      </w:tr>
      <w:tr w:rsidR="00CD092B" w:rsidTr="00CD092B">
        <w:tc>
          <w:tcPr>
            <w:tcW w:w="3485" w:type="dxa"/>
          </w:tcPr>
          <w:p w:rsidR="00D36543" w:rsidRDefault="00D36543" w:rsidP="00482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02. 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482DCB" w:rsidRPr="0090754E" w:rsidRDefault="00482DCB" w:rsidP="00482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5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03. Планировать и реализовывать собственное профессиональное и личностное развитие.</w:t>
            </w:r>
          </w:p>
          <w:p w:rsidR="00482DCB" w:rsidRDefault="00482DCB" w:rsidP="002129C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82DCB" w:rsidRPr="0090754E" w:rsidRDefault="00482DCB" w:rsidP="00482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54E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482DCB" w:rsidRDefault="00482DCB" w:rsidP="002129C0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092B" w:rsidRDefault="00482DCB" w:rsidP="00482D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2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09. Использовать информационные технологии в профессиональной деятельности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85" w:type="dxa"/>
          </w:tcPr>
          <w:p w:rsidR="00A6710F" w:rsidRPr="00FF7BF7" w:rsidRDefault="00A6710F" w:rsidP="00A67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оценка «отлично» выставляется обучающемуся, если он глубоко и прочно усвоил программный материал курса, исчерпывающе, последовательно, четко и </w:t>
            </w:r>
            <w:r w:rsidRPr="00FF7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A6710F" w:rsidRPr="00FF7BF7" w:rsidRDefault="00A6710F" w:rsidP="00A67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A6710F" w:rsidRPr="00FF7BF7" w:rsidRDefault="00A6710F" w:rsidP="00A671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10F" w:rsidRPr="00FF7BF7" w:rsidRDefault="00A6710F" w:rsidP="00A67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CD092B" w:rsidRDefault="00A6710F" w:rsidP="00A671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</w:t>
            </w:r>
            <w:r w:rsidRPr="00390C03">
              <w:rPr>
                <w:rFonts w:ascii="Times New Roman" w:hAnsi="Times New Roman" w:cs="Times New Roman"/>
                <w:i/>
                <w:sz w:val="24"/>
                <w:szCs w:val="24"/>
              </w:rPr>
              <w:t>ними самостоятельно</w:t>
            </w: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86" w:type="dxa"/>
          </w:tcPr>
          <w:p w:rsidR="00460478" w:rsidRDefault="00460478" w:rsidP="00460478">
            <w:r w:rsidRPr="00124F9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Выступления с докладами, рефератами, сообщениями</w:t>
            </w:r>
          </w:p>
          <w:p w:rsidR="00460478" w:rsidRDefault="00460478" w:rsidP="00460478"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Конспектирование, </w:t>
            </w:r>
            <w:r w:rsidRPr="00124F97">
              <w:rPr>
                <w:rFonts w:ascii="Times New Roman" w:hAnsi="Times New Roman" w:cs="Times New Roman"/>
                <w:bCs/>
                <w:sz w:val="24"/>
                <w:szCs w:val="24"/>
              </w:rPr>
              <w:t>устные ответы, самостоятельная работа</w:t>
            </w:r>
          </w:p>
          <w:p w:rsidR="00460478" w:rsidRDefault="00460478" w:rsidP="00460478"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124F97">
              <w:rPr>
                <w:rFonts w:ascii="Times New Roman" w:hAnsi="Times New Roman" w:cs="Times New Roman"/>
                <w:bCs/>
                <w:sz w:val="24"/>
                <w:szCs w:val="24"/>
              </w:rPr>
              <w:t>ворческих работ</w:t>
            </w:r>
          </w:p>
          <w:p w:rsidR="00460478" w:rsidRDefault="00460478" w:rsidP="00460478">
            <w:r w:rsidRPr="00124F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Семинарские занятия, тестирование</w:t>
            </w:r>
          </w:p>
          <w:p w:rsidR="00460478" w:rsidRDefault="00460478" w:rsidP="00460478">
            <w:r w:rsidRPr="00124F97">
              <w:rPr>
                <w:rFonts w:ascii="Times New Roman" w:hAnsi="Times New Roman" w:cs="Times New Roman"/>
                <w:bCs/>
                <w:sz w:val="24"/>
                <w:szCs w:val="24"/>
              </w:rPr>
              <w:t>Защита рефератов, творческих работ</w:t>
            </w:r>
          </w:p>
          <w:p w:rsidR="00460478" w:rsidRDefault="00460478" w:rsidP="00460478"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24F97">
              <w:rPr>
                <w:rFonts w:ascii="Times New Roman" w:hAnsi="Times New Roman" w:cs="Times New Roman"/>
                <w:sz w:val="24"/>
                <w:szCs w:val="24"/>
              </w:rPr>
              <w:t xml:space="preserve">исьменные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ответы на контрольные вопросы, В</w:t>
            </w:r>
            <w:r w:rsidRPr="00124F97">
              <w:rPr>
                <w:rFonts w:ascii="Times New Roman" w:hAnsi="Times New Roman" w:cs="Times New Roman"/>
                <w:sz w:val="24"/>
                <w:szCs w:val="24"/>
              </w:rPr>
              <w:t>ыполнение индивидуальных заданий</w:t>
            </w:r>
          </w:p>
          <w:p w:rsidR="00CD092B" w:rsidRDefault="00CD092B" w:rsidP="00155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5511E" w:rsidRPr="00124F97" w:rsidRDefault="0015511E" w:rsidP="001551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511E" w:rsidRPr="00124F97" w:rsidRDefault="0015511E" w:rsidP="0015511E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24F97">
        <w:rPr>
          <w:rFonts w:ascii="Times New Roman" w:hAnsi="Times New Roman" w:cs="Times New Roman"/>
          <w:sz w:val="24"/>
          <w:szCs w:val="24"/>
        </w:rPr>
        <w:br w:type="page"/>
      </w:r>
      <w:r w:rsidRPr="00124F97">
        <w:rPr>
          <w:rFonts w:ascii="Times New Roman" w:hAnsi="Times New Roman" w:cs="Times New Roman"/>
          <w:color w:val="000000"/>
          <w:sz w:val="24"/>
          <w:szCs w:val="24"/>
        </w:rPr>
        <w:lastRenderedPageBreak/>
        <w:t>Лист согласования</w:t>
      </w: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24F97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24F97">
        <w:rPr>
          <w:rFonts w:ascii="Times New Roman" w:hAnsi="Times New Roman" w:cs="Times New Roman"/>
          <w:color w:val="000000"/>
          <w:sz w:val="24"/>
          <w:szCs w:val="24"/>
        </w:rPr>
        <w:t>Дополнения и измен</w:t>
      </w:r>
      <w:r w:rsidR="00CF2B3D" w:rsidRPr="00124F97">
        <w:rPr>
          <w:rFonts w:ascii="Times New Roman" w:hAnsi="Times New Roman" w:cs="Times New Roman"/>
          <w:color w:val="000000"/>
          <w:sz w:val="24"/>
          <w:szCs w:val="24"/>
        </w:rPr>
        <w:t>ения к рабочей программе на 202</w:t>
      </w:r>
      <w:r w:rsidR="00BB6D21">
        <w:rPr>
          <w:rFonts w:ascii="Times New Roman" w:hAnsi="Times New Roman" w:cs="Times New Roman"/>
          <w:color w:val="000000"/>
          <w:sz w:val="24"/>
          <w:szCs w:val="24"/>
        </w:rPr>
        <w:t>1/2022</w:t>
      </w:r>
      <w:r w:rsidRPr="00124F97">
        <w:rPr>
          <w:rFonts w:ascii="Times New Roman" w:hAnsi="Times New Roman" w:cs="Times New Roman"/>
          <w:color w:val="000000"/>
          <w:sz w:val="24"/>
          <w:szCs w:val="24"/>
        </w:rPr>
        <w:t xml:space="preserve"> учебный год по дисциплине ОГСЭ.01 «Основы философии»</w:t>
      </w: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24F97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ОГСЭ.01 «Основы философии» внесены следующие изменения:</w:t>
      </w: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24F97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24F97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24F97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24F97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24F97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24F97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ОГСЭ.01 «Основы философии» обсуждены на заседании ЦК __________________Протокол № ______ </w:t>
      </w:r>
      <w:r w:rsidR="00447DE0" w:rsidRPr="00124F97">
        <w:rPr>
          <w:rFonts w:ascii="Times New Roman" w:hAnsi="Times New Roman" w:cs="Times New Roman"/>
          <w:color w:val="000000"/>
          <w:sz w:val="24"/>
          <w:szCs w:val="24"/>
        </w:rPr>
        <w:t>от «</w:t>
      </w:r>
      <w:r w:rsidRPr="00124F97">
        <w:rPr>
          <w:rFonts w:ascii="Times New Roman" w:hAnsi="Times New Roman" w:cs="Times New Roman"/>
          <w:color w:val="000000"/>
          <w:sz w:val="24"/>
          <w:szCs w:val="24"/>
        </w:rPr>
        <w:t xml:space="preserve">_____» ____________ 20_____г. </w:t>
      </w:r>
    </w:p>
    <w:p w:rsidR="0015511E" w:rsidRPr="00124F97" w:rsidRDefault="0015511E" w:rsidP="0015511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24F97">
        <w:rPr>
          <w:rFonts w:ascii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:rsidR="0015511E" w:rsidRPr="00124F97" w:rsidRDefault="0015511E" w:rsidP="0015511E">
      <w:pPr>
        <w:ind w:left="1134"/>
        <w:rPr>
          <w:sz w:val="24"/>
          <w:szCs w:val="24"/>
        </w:rPr>
      </w:pPr>
    </w:p>
    <w:p w:rsidR="0015511E" w:rsidRPr="00124F97" w:rsidRDefault="0015511E" w:rsidP="0015511E">
      <w:pPr>
        <w:rPr>
          <w:sz w:val="24"/>
          <w:szCs w:val="24"/>
        </w:rPr>
      </w:pPr>
    </w:p>
    <w:p w:rsidR="001F7679" w:rsidRPr="00124F97" w:rsidRDefault="001F7679" w:rsidP="001551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center"/>
        <w:rPr>
          <w:sz w:val="24"/>
          <w:szCs w:val="24"/>
        </w:rPr>
      </w:pPr>
    </w:p>
    <w:sectPr w:rsidR="001F7679" w:rsidRPr="00124F97" w:rsidSect="001F76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419" w:rsidRDefault="00945419" w:rsidP="00941176">
      <w:pPr>
        <w:spacing w:after="0" w:line="240" w:lineRule="auto"/>
      </w:pPr>
      <w:r>
        <w:separator/>
      </w:r>
    </w:p>
  </w:endnote>
  <w:endnote w:type="continuationSeparator" w:id="0">
    <w:p w:rsidR="00945419" w:rsidRDefault="00945419" w:rsidP="00941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478" w:rsidRDefault="00460478">
    <w:pPr>
      <w:pStyle w:val="a5"/>
      <w:jc w:val="right"/>
    </w:pPr>
  </w:p>
  <w:p w:rsidR="00460478" w:rsidRDefault="004604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419" w:rsidRDefault="00945419" w:rsidP="00941176">
      <w:pPr>
        <w:spacing w:after="0" w:line="240" w:lineRule="auto"/>
      </w:pPr>
      <w:r>
        <w:separator/>
      </w:r>
    </w:p>
  </w:footnote>
  <w:footnote w:type="continuationSeparator" w:id="0">
    <w:p w:rsidR="00945419" w:rsidRDefault="00945419" w:rsidP="009411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  <w:sz w:val="22"/>
      </w:r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  <w:sz w:val="22"/>
      </w:rPr>
    </w:lvl>
  </w:abstractNum>
  <w:abstractNum w:abstractNumId="2" w15:restartNumberingAfterBreak="0">
    <w:nsid w:val="00000007"/>
    <w:multiLevelType w:val="singleLevel"/>
    <w:tmpl w:val="0000000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9A82C87"/>
    <w:multiLevelType w:val="hybridMultilevel"/>
    <w:tmpl w:val="FA2E7FCC"/>
    <w:name w:val="Нумерованный список 71"/>
    <w:lvl w:ilvl="0" w:tplc="56AEB302">
      <w:start w:val="1"/>
      <w:numFmt w:val="decimal"/>
      <w:lvlText w:val="%1."/>
      <w:lvlJc w:val="left"/>
      <w:pPr>
        <w:ind w:left="284" w:firstLine="0"/>
      </w:pPr>
      <w:rPr>
        <w:rFonts w:cs="Times New Roman"/>
        <w:b/>
      </w:rPr>
    </w:lvl>
    <w:lvl w:ilvl="1" w:tplc="03AC4D82">
      <w:start w:val="1"/>
      <w:numFmt w:val="lowerLetter"/>
      <w:lvlText w:val="%2."/>
      <w:lvlJc w:val="left"/>
      <w:pPr>
        <w:ind w:left="1004" w:firstLine="0"/>
      </w:pPr>
      <w:rPr>
        <w:rFonts w:cs="Times New Roman"/>
      </w:rPr>
    </w:lvl>
    <w:lvl w:ilvl="2" w:tplc="0562C2FE">
      <w:start w:val="1"/>
      <w:numFmt w:val="lowerRoman"/>
      <w:lvlText w:val="%3."/>
      <w:lvlJc w:val="left"/>
      <w:pPr>
        <w:ind w:left="1904" w:firstLine="0"/>
      </w:pPr>
      <w:rPr>
        <w:rFonts w:cs="Times New Roman"/>
      </w:rPr>
    </w:lvl>
    <w:lvl w:ilvl="3" w:tplc="1C7E946C">
      <w:start w:val="1"/>
      <w:numFmt w:val="decimal"/>
      <w:lvlText w:val="%4."/>
      <w:lvlJc w:val="left"/>
      <w:pPr>
        <w:ind w:left="2444" w:firstLine="0"/>
      </w:pPr>
      <w:rPr>
        <w:rFonts w:cs="Times New Roman"/>
      </w:rPr>
    </w:lvl>
    <w:lvl w:ilvl="4" w:tplc="6716407C">
      <w:start w:val="1"/>
      <w:numFmt w:val="lowerLetter"/>
      <w:lvlText w:val="%5."/>
      <w:lvlJc w:val="left"/>
      <w:pPr>
        <w:ind w:left="3164" w:firstLine="0"/>
      </w:pPr>
      <w:rPr>
        <w:rFonts w:cs="Times New Roman"/>
      </w:rPr>
    </w:lvl>
    <w:lvl w:ilvl="5" w:tplc="2F321FB6">
      <w:start w:val="1"/>
      <w:numFmt w:val="lowerRoman"/>
      <w:lvlText w:val="%6."/>
      <w:lvlJc w:val="left"/>
      <w:pPr>
        <w:ind w:left="4064" w:firstLine="0"/>
      </w:pPr>
      <w:rPr>
        <w:rFonts w:cs="Times New Roman"/>
      </w:rPr>
    </w:lvl>
    <w:lvl w:ilvl="6" w:tplc="EF9AAF4C">
      <w:start w:val="1"/>
      <w:numFmt w:val="decimal"/>
      <w:lvlText w:val="%7."/>
      <w:lvlJc w:val="left"/>
      <w:pPr>
        <w:ind w:left="4604" w:firstLine="0"/>
      </w:pPr>
      <w:rPr>
        <w:rFonts w:cs="Times New Roman"/>
      </w:rPr>
    </w:lvl>
    <w:lvl w:ilvl="7" w:tplc="6502743E">
      <w:start w:val="1"/>
      <w:numFmt w:val="lowerLetter"/>
      <w:lvlText w:val="%8."/>
      <w:lvlJc w:val="left"/>
      <w:pPr>
        <w:ind w:left="5324" w:firstLine="0"/>
      </w:pPr>
      <w:rPr>
        <w:rFonts w:cs="Times New Roman"/>
      </w:rPr>
    </w:lvl>
    <w:lvl w:ilvl="8" w:tplc="D5D60C88">
      <w:start w:val="1"/>
      <w:numFmt w:val="lowerRoman"/>
      <w:lvlText w:val="%9."/>
      <w:lvlJc w:val="left"/>
      <w:pPr>
        <w:ind w:left="6224" w:firstLine="0"/>
      </w:pPr>
      <w:rPr>
        <w:rFonts w:cs="Times New Roman"/>
      </w:rPr>
    </w:lvl>
  </w:abstractNum>
  <w:abstractNum w:abstractNumId="4" w15:restartNumberingAfterBreak="0">
    <w:nsid w:val="0BCB1C85"/>
    <w:multiLevelType w:val="hybridMultilevel"/>
    <w:tmpl w:val="708E627C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C7C2C"/>
    <w:multiLevelType w:val="hybridMultilevel"/>
    <w:tmpl w:val="E612DE6C"/>
    <w:name w:val="Нумерованный список 9"/>
    <w:lvl w:ilvl="0" w:tplc="7AE4D7E4">
      <w:numFmt w:val="bullet"/>
      <w:lvlText w:val="−"/>
      <w:lvlJc w:val="left"/>
      <w:pPr>
        <w:ind w:left="360" w:firstLine="0"/>
      </w:pPr>
      <w:rPr>
        <w:rFonts w:ascii="Times New Roman" w:hAnsi="Times New Roman"/>
        <w:sz w:val="28"/>
      </w:rPr>
    </w:lvl>
    <w:lvl w:ilvl="1" w:tplc="DF3C9292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9806A96A">
      <w:numFmt w:val="bullet"/>
      <w:lvlText w:val=""/>
      <w:lvlJc w:val="left"/>
      <w:pPr>
        <w:ind w:left="1800" w:firstLine="0"/>
      </w:pPr>
      <w:rPr>
        <w:rFonts w:ascii="Wingdings" w:eastAsia="Times New Roman" w:hAnsi="Wingdings"/>
      </w:rPr>
    </w:lvl>
    <w:lvl w:ilvl="3" w:tplc="B560BEA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8B26A5E2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62387944">
      <w:numFmt w:val="bullet"/>
      <w:lvlText w:val=""/>
      <w:lvlJc w:val="left"/>
      <w:pPr>
        <w:ind w:left="3960" w:firstLine="0"/>
      </w:pPr>
      <w:rPr>
        <w:rFonts w:ascii="Wingdings" w:eastAsia="Times New Roman" w:hAnsi="Wingdings"/>
      </w:rPr>
    </w:lvl>
    <w:lvl w:ilvl="6" w:tplc="B14C21E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DF8DEC8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20828478">
      <w:numFmt w:val="bullet"/>
      <w:lvlText w:val=""/>
      <w:lvlJc w:val="left"/>
      <w:pPr>
        <w:ind w:left="6120" w:firstLine="0"/>
      </w:pPr>
      <w:rPr>
        <w:rFonts w:ascii="Wingdings" w:eastAsia="Times New Roman" w:hAnsi="Wingdings"/>
      </w:rPr>
    </w:lvl>
  </w:abstractNum>
  <w:abstractNum w:abstractNumId="6" w15:restartNumberingAfterBreak="0">
    <w:nsid w:val="366873CD"/>
    <w:multiLevelType w:val="hybridMultilevel"/>
    <w:tmpl w:val="C364704E"/>
    <w:lvl w:ilvl="0" w:tplc="FF08941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38281A2C"/>
    <w:multiLevelType w:val="hybridMultilevel"/>
    <w:tmpl w:val="690439CE"/>
    <w:lvl w:ilvl="0" w:tplc="DE260D10">
      <w:start w:val="1"/>
      <w:numFmt w:val="bullet"/>
      <w:lvlText w:val="-"/>
      <w:lvlJc w:val="left"/>
      <w:pPr>
        <w:ind w:left="1080" w:hanging="360"/>
      </w:pPr>
      <w:rPr>
        <w:rFonts w:ascii="Utsaah" w:hAnsi="Utsaah" w:hint="default"/>
      </w:rPr>
    </w:lvl>
    <w:lvl w:ilvl="1" w:tplc="0C8E0FB6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E88207C"/>
    <w:multiLevelType w:val="hybridMultilevel"/>
    <w:tmpl w:val="C9D6C5AC"/>
    <w:name w:val="Нумерованный список 59"/>
    <w:lvl w:ilvl="0" w:tplc="E12C1A14">
      <w:numFmt w:val="bullet"/>
      <w:lvlText w:val="−"/>
      <w:lvlJc w:val="left"/>
      <w:pPr>
        <w:ind w:left="360" w:firstLine="0"/>
      </w:pPr>
      <w:rPr>
        <w:rFonts w:ascii="Times New Roman" w:hAnsi="Times New Roman"/>
        <w:sz w:val="28"/>
      </w:rPr>
    </w:lvl>
    <w:lvl w:ilvl="1" w:tplc="CB980B6E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CF348AC4">
      <w:numFmt w:val="bullet"/>
      <w:lvlText w:val=""/>
      <w:lvlJc w:val="left"/>
      <w:pPr>
        <w:ind w:left="1800" w:firstLine="0"/>
      </w:pPr>
      <w:rPr>
        <w:rFonts w:ascii="Wingdings" w:eastAsia="Times New Roman" w:hAnsi="Wingdings"/>
      </w:rPr>
    </w:lvl>
    <w:lvl w:ilvl="3" w:tplc="2BFA842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0206E080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18028848">
      <w:numFmt w:val="bullet"/>
      <w:lvlText w:val=""/>
      <w:lvlJc w:val="left"/>
      <w:pPr>
        <w:ind w:left="3960" w:firstLine="0"/>
      </w:pPr>
      <w:rPr>
        <w:rFonts w:ascii="Wingdings" w:eastAsia="Times New Roman" w:hAnsi="Wingdings"/>
      </w:rPr>
    </w:lvl>
    <w:lvl w:ilvl="6" w:tplc="C388D19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401E4B54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58644828">
      <w:numFmt w:val="bullet"/>
      <w:lvlText w:val=""/>
      <w:lvlJc w:val="left"/>
      <w:pPr>
        <w:ind w:left="6120" w:firstLine="0"/>
      </w:pPr>
      <w:rPr>
        <w:rFonts w:ascii="Wingdings" w:eastAsia="Times New Roman" w:hAnsi="Wingdings"/>
      </w:rPr>
    </w:lvl>
  </w:abstractNum>
  <w:abstractNum w:abstractNumId="9" w15:restartNumberingAfterBreak="0">
    <w:nsid w:val="40E13CDD"/>
    <w:multiLevelType w:val="hybridMultilevel"/>
    <w:tmpl w:val="0D5CEE3A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8B13712"/>
    <w:multiLevelType w:val="hybridMultilevel"/>
    <w:tmpl w:val="E6BC5E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13A2EE4"/>
    <w:multiLevelType w:val="hybridMultilevel"/>
    <w:tmpl w:val="323A5620"/>
    <w:lvl w:ilvl="0" w:tplc="FF0894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C8E0FB6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5D5420D"/>
    <w:multiLevelType w:val="hybridMultilevel"/>
    <w:tmpl w:val="83ACCC4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624F2F"/>
    <w:multiLevelType w:val="hybridMultilevel"/>
    <w:tmpl w:val="E1F4D5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10"/>
  </w:num>
  <w:num w:numId="5">
    <w:abstractNumId w:val="16"/>
  </w:num>
  <w:num w:numId="6">
    <w:abstractNumId w:val="2"/>
  </w:num>
  <w:num w:numId="7">
    <w:abstractNumId w:val="1"/>
  </w:num>
  <w:num w:numId="8">
    <w:abstractNumId w:val="0"/>
  </w:num>
  <w:num w:numId="9">
    <w:abstractNumId w:val="15"/>
  </w:num>
  <w:num w:numId="10">
    <w:abstractNumId w:val="12"/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4"/>
  </w:num>
  <w:num w:numId="14">
    <w:abstractNumId w:val="13"/>
  </w:num>
  <w:num w:numId="15">
    <w:abstractNumId w:val="6"/>
  </w:num>
  <w:num w:numId="16">
    <w:abstractNumId w:val="9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176"/>
    <w:rsid w:val="00013EE5"/>
    <w:rsid w:val="000268AD"/>
    <w:rsid w:val="00054005"/>
    <w:rsid w:val="00070D77"/>
    <w:rsid w:val="00094E9E"/>
    <w:rsid w:val="000A3770"/>
    <w:rsid w:val="000D522F"/>
    <w:rsid w:val="00124F97"/>
    <w:rsid w:val="0015511E"/>
    <w:rsid w:val="0017242E"/>
    <w:rsid w:val="001D5C9F"/>
    <w:rsid w:val="001D740A"/>
    <w:rsid w:val="001F7679"/>
    <w:rsid w:val="00207235"/>
    <w:rsid w:val="002129C0"/>
    <w:rsid w:val="002210B1"/>
    <w:rsid w:val="002211BA"/>
    <w:rsid w:val="00227F81"/>
    <w:rsid w:val="002353A3"/>
    <w:rsid w:val="00254CD0"/>
    <w:rsid w:val="00266D7C"/>
    <w:rsid w:val="00273989"/>
    <w:rsid w:val="002A7132"/>
    <w:rsid w:val="003158F5"/>
    <w:rsid w:val="003220E6"/>
    <w:rsid w:val="00323F31"/>
    <w:rsid w:val="00352311"/>
    <w:rsid w:val="003A00C4"/>
    <w:rsid w:val="003B2797"/>
    <w:rsid w:val="003D5961"/>
    <w:rsid w:val="003E5872"/>
    <w:rsid w:val="003F3133"/>
    <w:rsid w:val="003F6862"/>
    <w:rsid w:val="0041597E"/>
    <w:rsid w:val="00443E26"/>
    <w:rsid w:val="00447DE0"/>
    <w:rsid w:val="0045730D"/>
    <w:rsid w:val="00460478"/>
    <w:rsid w:val="00477371"/>
    <w:rsid w:val="00482DCB"/>
    <w:rsid w:val="004A3093"/>
    <w:rsid w:val="0050041C"/>
    <w:rsid w:val="00572AFB"/>
    <w:rsid w:val="005A4DA0"/>
    <w:rsid w:val="005C5365"/>
    <w:rsid w:val="005E5376"/>
    <w:rsid w:val="00716CF2"/>
    <w:rsid w:val="007D7305"/>
    <w:rsid w:val="007F49D1"/>
    <w:rsid w:val="00854387"/>
    <w:rsid w:val="008625DA"/>
    <w:rsid w:val="00867501"/>
    <w:rsid w:val="008C05DF"/>
    <w:rsid w:val="00905299"/>
    <w:rsid w:val="00941176"/>
    <w:rsid w:val="00945419"/>
    <w:rsid w:val="009526AB"/>
    <w:rsid w:val="009601BA"/>
    <w:rsid w:val="009700F0"/>
    <w:rsid w:val="00974351"/>
    <w:rsid w:val="009806D5"/>
    <w:rsid w:val="00980B09"/>
    <w:rsid w:val="009E7733"/>
    <w:rsid w:val="009F4D00"/>
    <w:rsid w:val="00A23A5B"/>
    <w:rsid w:val="00A56F94"/>
    <w:rsid w:val="00A63AF7"/>
    <w:rsid w:val="00A6710F"/>
    <w:rsid w:val="00A76F63"/>
    <w:rsid w:val="00AB1CD1"/>
    <w:rsid w:val="00AC6E0B"/>
    <w:rsid w:val="00B021C0"/>
    <w:rsid w:val="00B35D98"/>
    <w:rsid w:val="00B62DF9"/>
    <w:rsid w:val="00B87952"/>
    <w:rsid w:val="00B90D6B"/>
    <w:rsid w:val="00B93E39"/>
    <w:rsid w:val="00BB6D21"/>
    <w:rsid w:val="00C633A6"/>
    <w:rsid w:val="00C647E2"/>
    <w:rsid w:val="00C6702B"/>
    <w:rsid w:val="00C93F9C"/>
    <w:rsid w:val="00C94896"/>
    <w:rsid w:val="00C9717C"/>
    <w:rsid w:val="00CA6574"/>
    <w:rsid w:val="00CB2F2E"/>
    <w:rsid w:val="00CD092B"/>
    <w:rsid w:val="00CE1E32"/>
    <w:rsid w:val="00CF2B3D"/>
    <w:rsid w:val="00CF3D49"/>
    <w:rsid w:val="00D03550"/>
    <w:rsid w:val="00D143F8"/>
    <w:rsid w:val="00D36543"/>
    <w:rsid w:val="00D92DED"/>
    <w:rsid w:val="00E44711"/>
    <w:rsid w:val="00E828B4"/>
    <w:rsid w:val="00E96E83"/>
    <w:rsid w:val="00EA6E48"/>
    <w:rsid w:val="00EE1ACD"/>
    <w:rsid w:val="00EE479D"/>
    <w:rsid w:val="00FA57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C6FD6"/>
  <w15:docId w15:val="{F8B4778F-C300-4B0C-A36F-F5A21D0AA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1BA"/>
  </w:style>
  <w:style w:type="paragraph" w:styleId="1">
    <w:name w:val="heading 1"/>
    <w:basedOn w:val="a"/>
    <w:next w:val="a"/>
    <w:link w:val="10"/>
    <w:uiPriority w:val="9"/>
    <w:qFormat/>
    <w:rsid w:val="001551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9526AB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qFormat/>
    <w:rsid w:val="00941176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styleId="a3">
    <w:name w:val="Hyperlink"/>
    <w:basedOn w:val="a0"/>
    <w:uiPriority w:val="99"/>
    <w:semiHidden/>
    <w:unhideWhenUsed/>
    <w:rsid w:val="0094117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F3133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40">
    <w:name w:val="Заголовок 4 Знак"/>
    <w:basedOn w:val="a0"/>
    <w:link w:val="4"/>
    <w:uiPriority w:val="9"/>
    <w:rsid w:val="009526AB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31">
    <w:name w:val="Основной текст 31"/>
    <w:basedOn w:val="a"/>
    <w:rsid w:val="009526AB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FontStyle47">
    <w:name w:val="Font Style47"/>
    <w:rsid w:val="009526AB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9526AB"/>
    <w:pPr>
      <w:widowControl w:val="0"/>
      <w:autoSpaceDE w:val="0"/>
      <w:autoSpaceDN w:val="0"/>
      <w:adjustRightInd w:val="0"/>
      <w:spacing w:after="0" w:line="319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526A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9526AB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1551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Абзац списка1"/>
    <w:basedOn w:val="a"/>
    <w:rsid w:val="0015511E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acxspmiddle">
    <w:name w:val="acxspmiddle"/>
    <w:basedOn w:val="a"/>
    <w:rsid w:val="0015511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2">
    <w:name w:val="Style 2"/>
    <w:uiPriority w:val="99"/>
    <w:rsid w:val="00A76F63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character" w:customStyle="1" w:styleId="CharacterStyle1">
    <w:name w:val="Character Style 1"/>
    <w:uiPriority w:val="99"/>
    <w:rsid w:val="00A76F63"/>
    <w:rPr>
      <w:rFonts w:ascii="Bookman Old Style" w:hAnsi="Bookman Old Style" w:cs="Bookman Old Style"/>
      <w:sz w:val="18"/>
      <w:szCs w:val="18"/>
    </w:rPr>
  </w:style>
  <w:style w:type="table" w:styleId="a7">
    <w:name w:val="Table Grid"/>
    <w:basedOn w:val="a1"/>
    <w:uiPriority w:val="59"/>
    <w:rsid w:val="00CD0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38b/Gs+850ZXx3RBhjMbCuXRno6YrQmaAOtsr8j14Sw=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43s14LW9Ns42dSQOZ9ARu81xAhS7ZyWNog9GZOgBqzppZdXr0WQRiHx/9USqckXl
j3l8pu3rekVINhdtSCCI5w==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5gffLxWKnbvX4kJaK/SABqXOT/g=</DigestValue>
      </Reference>
      <Reference URI="/word/document.xml?ContentType=application/vnd.openxmlformats-officedocument.wordprocessingml.document.main+xml">
        <DigestMethod Algorithm="http://www.w3.org/2000/09/xmldsig#sha1"/>
        <DigestValue>yPVDU5rWyfn48D9HFVm20xztOpg=</DigestValue>
      </Reference>
      <Reference URI="/word/endnotes.xml?ContentType=application/vnd.openxmlformats-officedocument.wordprocessingml.endnotes+xml">
        <DigestMethod Algorithm="http://www.w3.org/2000/09/xmldsig#sha1"/>
        <DigestValue>ewZOcpmC7d54Zvm29roYXunY6w0=</DigestValue>
      </Reference>
      <Reference URI="/word/fontTable.xml?ContentType=application/vnd.openxmlformats-officedocument.wordprocessingml.fontTable+xml">
        <DigestMethod Algorithm="http://www.w3.org/2000/09/xmldsig#sha1"/>
        <DigestValue>0wtohQoENT5kq+6UG6IXOzcU1Uw=</DigestValue>
      </Reference>
      <Reference URI="/word/footer1.xml?ContentType=application/vnd.openxmlformats-officedocument.wordprocessingml.footer+xml">
        <DigestMethod Algorithm="http://www.w3.org/2000/09/xmldsig#sha1"/>
        <DigestValue>AiE7Fh2S7/Jb49p4ciY6U/DCinI=</DigestValue>
      </Reference>
      <Reference URI="/word/footnotes.xml?ContentType=application/vnd.openxmlformats-officedocument.wordprocessingml.footnotes+xml">
        <DigestMethod Algorithm="http://www.w3.org/2000/09/xmldsig#sha1"/>
        <DigestValue>JzjI6RJUEOLbfHPDbaZnduTEdSI=</DigestValue>
      </Reference>
      <Reference URI="/word/numbering.xml?ContentType=application/vnd.openxmlformats-officedocument.wordprocessingml.numbering+xml">
        <DigestMethod Algorithm="http://www.w3.org/2000/09/xmldsig#sha1"/>
        <DigestValue>f1xYkAukZZ5ZljInyYqUJlzlJh4=</DigestValue>
      </Reference>
      <Reference URI="/word/settings.xml?ContentType=application/vnd.openxmlformats-officedocument.wordprocessingml.settings+xml">
        <DigestMethod Algorithm="http://www.w3.org/2000/09/xmldsig#sha1"/>
        <DigestValue>ZzOBZ/w5mUnOpFN3mN0uorpAU0o=</DigestValue>
      </Reference>
      <Reference URI="/word/styles.xml?ContentType=application/vnd.openxmlformats-officedocument.wordprocessingml.styles+xml">
        <DigestMethod Algorithm="http://www.w3.org/2000/09/xmldsig#sha1"/>
        <DigestValue>Xrjv89rK0Ro5P2k/i4/tn0ZZ8Xs=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YheiDPqcUNT9iKm1Mi6nhsi1t54=</DigestValue>
      </Reference>
    </Manifest>
    <SignatureProperties>
      <SignatureProperty Id="idSignatureTime" Target="#idPackageSignature">
        <mdssi:SignatureTime>
          <mdssi:Format>YYYY-MM-DDThh:mm:ssTZD</mdssi:Format>
          <mdssi:Value>2023-10-02T04:49:25Z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23</Pages>
  <Words>5175</Words>
  <Characters>29502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Админ</cp:lastModifiedBy>
  <cp:revision>97</cp:revision>
  <dcterms:created xsi:type="dcterms:W3CDTF">2022-03-03T12:31:00Z</dcterms:created>
  <dcterms:modified xsi:type="dcterms:W3CDTF">2023-09-22T12:22:00Z</dcterms:modified>
</cp:coreProperties>
</file>